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F8B461" w14:textId="77777777" w:rsidR="00AF145D" w:rsidRPr="003F0FFE" w:rsidRDefault="00AF145D" w:rsidP="00AF145D">
      <w:pPr>
        <w:spacing w:before="360" w:after="240" w:line="240" w:lineRule="auto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1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sz w:val="24"/>
          <w:szCs w:val="24"/>
        </w:rPr>
        <w:t> </w:t>
      </w:r>
      <w:r w:rsidRPr="003F0FFE">
        <w:rPr>
          <w:rFonts w:cstheme="minorHAnsi"/>
          <w:b/>
          <w:sz w:val="24"/>
          <w:szCs w:val="24"/>
        </w:rPr>
        <w:t xml:space="preserve">Souligne en rouge les déterminants possessifs et en vert les déterminants démonstratifs. </w:t>
      </w:r>
    </w:p>
    <w:p w14:paraId="742CB169" w14:textId="77777777" w:rsidR="00AF145D" w:rsidRPr="003F0FFE" w:rsidRDefault="00AF145D" w:rsidP="00AF145D">
      <w:pPr>
        <w:pStyle w:val="Paragraphedeliste"/>
        <w:numPr>
          <w:ilvl w:val="0"/>
          <w:numId w:val="15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2667DB">
        <w:rPr>
          <w:rFonts w:cstheme="minorHAnsi"/>
          <w:sz w:val="24"/>
          <w:szCs w:val="24"/>
          <w:u w:val="single" w:color="FF0000"/>
        </w:rPr>
        <w:t>Nos</w:t>
      </w:r>
      <w:r w:rsidRPr="003F0FFE">
        <w:rPr>
          <w:rFonts w:cstheme="minorHAnsi"/>
          <w:sz w:val="24"/>
          <w:szCs w:val="24"/>
        </w:rPr>
        <w:t xml:space="preserve"> sacs à dos sont lourds avec tous </w:t>
      </w:r>
      <w:r w:rsidRPr="002667DB">
        <w:rPr>
          <w:rFonts w:cstheme="minorHAnsi"/>
          <w:sz w:val="24"/>
          <w:szCs w:val="24"/>
          <w:u w:val="single" w:color="00B050"/>
        </w:rPr>
        <w:t>ces</w:t>
      </w:r>
      <w:r w:rsidRPr="003F0FFE">
        <w:rPr>
          <w:rFonts w:cstheme="minorHAnsi"/>
          <w:sz w:val="24"/>
          <w:szCs w:val="24"/>
        </w:rPr>
        <w:t xml:space="preserve"> livres.</w:t>
      </w:r>
    </w:p>
    <w:p w14:paraId="719F0556" w14:textId="77777777" w:rsidR="00AF145D" w:rsidRPr="003F0FFE" w:rsidRDefault="00AF145D" w:rsidP="00AF145D">
      <w:pPr>
        <w:pStyle w:val="Paragraphedeliste"/>
        <w:numPr>
          <w:ilvl w:val="0"/>
          <w:numId w:val="15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Que </w:t>
      </w:r>
      <w:r w:rsidRPr="002667DB">
        <w:rPr>
          <w:rFonts w:cstheme="minorHAnsi"/>
          <w:sz w:val="24"/>
          <w:szCs w:val="24"/>
          <w:u w:val="single" w:color="00B050"/>
        </w:rPr>
        <w:t>ce</w:t>
      </w:r>
      <w:r w:rsidRPr="003F0FFE">
        <w:rPr>
          <w:rFonts w:cstheme="minorHAnsi"/>
          <w:sz w:val="24"/>
          <w:szCs w:val="24"/>
        </w:rPr>
        <w:t xml:space="preserve"> spectacle est beau ! J’adore </w:t>
      </w:r>
      <w:r w:rsidRPr="002667DB">
        <w:rPr>
          <w:rFonts w:cstheme="minorHAnsi"/>
          <w:sz w:val="24"/>
          <w:szCs w:val="24"/>
          <w:u w:val="single" w:color="FF0000"/>
        </w:rPr>
        <w:t>leurs</w:t>
      </w:r>
      <w:r w:rsidRPr="003F0FFE">
        <w:rPr>
          <w:rFonts w:cstheme="minorHAnsi"/>
          <w:sz w:val="24"/>
          <w:szCs w:val="24"/>
        </w:rPr>
        <w:t xml:space="preserve"> costumes. </w:t>
      </w:r>
    </w:p>
    <w:p w14:paraId="7C9CA3F5" w14:textId="77777777" w:rsidR="00AF145D" w:rsidRPr="003F0FFE" w:rsidRDefault="00AF145D" w:rsidP="00AF145D">
      <w:pPr>
        <w:pStyle w:val="Paragraphedeliste"/>
        <w:numPr>
          <w:ilvl w:val="0"/>
          <w:numId w:val="15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À </w:t>
      </w:r>
      <w:r w:rsidRPr="002667DB">
        <w:rPr>
          <w:rFonts w:cstheme="minorHAnsi"/>
          <w:sz w:val="24"/>
          <w:szCs w:val="24"/>
          <w:u w:val="single" w:color="00B050"/>
        </w:rPr>
        <w:t>cette</w:t>
      </w:r>
      <w:r w:rsidRPr="003F0FFE">
        <w:rPr>
          <w:rFonts w:cstheme="minorHAnsi"/>
          <w:sz w:val="24"/>
          <w:szCs w:val="24"/>
        </w:rPr>
        <w:t xml:space="preserve"> époque, </w:t>
      </w:r>
      <w:r w:rsidRPr="002667DB">
        <w:rPr>
          <w:rFonts w:cstheme="minorHAnsi"/>
          <w:sz w:val="24"/>
          <w:szCs w:val="24"/>
          <w:u w:val="single" w:color="FF0000"/>
        </w:rPr>
        <w:t>tes</w:t>
      </w:r>
      <w:r w:rsidRPr="003F0FFE">
        <w:rPr>
          <w:rFonts w:cstheme="minorHAnsi"/>
          <w:sz w:val="24"/>
          <w:szCs w:val="24"/>
        </w:rPr>
        <w:t xml:space="preserve"> amis et toi étiez inséparables. </w:t>
      </w:r>
    </w:p>
    <w:p w14:paraId="204AE79D" w14:textId="77777777" w:rsidR="00AF145D" w:rsidRPr="003F0FFE" w:rsidRDefault="00AF145D" w:rsidP="00AF145D">
      <w:pPr>
        <w:pStyle w:val="Paragraphedeliste"/>
        <w:numPr>
          <w:ilvl w:val="0"/>
          <w:numId w:val="15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2667DB">
        <w:rPr>
          <w:rFonts w:cstheme="minorHAnsi"/>
          <w:sz w:val="24"/>
          <w:szCs w:val="24"/>
          <w:u w:val="single" w:color="00B050"/>
        </w:rPr>
        <w:t>Cet</w:t>
      </w:r>
      <w:r w:rsidRPr="003F0FFE">
        <w:rPr>
          <w:rFonts w:cstheme="minorHAnsi"/>
          <w:sz w:val="24"/>
          <w:szCs w:val="24"/>
        </w:rPr>
        <w:t xml:space="preserve"> animal se cache dans </w:t>
      </w:r>
      <w:r w:rsidRPr="002667DB">
        <w:rPr>
          <w:rFonts w:cstheme="minorHAnsi"/>
          <w:sz w:val="24"/>
          <w:szCs w:val="24"/>
          <w:u w:val="single" w:color="FF0000"/>
        </w:rPr>
        <w:t>votre</w:t>
      </w:r>
      <w:r w:rsidRPr="003F0FFE">
        <w:rPr>
          <w:rFonts w:cstheme="minorHAnsi"/>
          <w:sz w:val="24"/>
          <w:szCs w:val="24"/>
        </w:rPr>
        <w:t xml:space="preserve"> jardin. </w:t>
      </w:r>
    </w:p>
    <w:p w14:paraId="74A44461" w14:textId="77777777" w:rsidR="00AF145D" w:rsidRPr="003F0FFE" w:rsidRDefault="00AF145D" w:rsidP="00AF145D">
      <w:pPr>
        <w:pStyle w:val="Paragraphedeliste"/>
        <w:numPr>
          <w:ilvl w:val="0"/>
          <w:numId w:val="15"/>
        </w:numPr>
        <w:spacing w:before="240" w:after="120" w:line="360" w:lineRule="auto"/>
        <w:ind w:left="244" w:hanging="244"/>
        <w:rPr>
          <w:rFonts w:cstheme="minorHAnsi"/>
          <w:sz w:val="24"/>
          <w:szCs w:val="24"/>
        </w:rPr>
      </w:pPr>
      <w:r w:rsidRPr="002667DB">
        <w:rPr>
          <w:rFonts w:cstheme="minorHAnsi"/>
          <w:sz w:val="24"/>
          <w:szCs w:val="24"/>
          <w:u w:val="single" w:color="00B050"/>
        </w:rPr>
        <w:t>Ce</w:t>
      </w:r>
      <w:r w:rsidRPr="003F0FFE">
        <w:rPr>
          <w:rFonts w:cstheme="minorHAnsi"/>
          <w:sz w:val="24"/>
          <w:szCs w:val="24"/>
        </w:rPr>
        <w:t xml:space="preserve"> matin, j’ai oublié </w:t>
      </w:r>
      <w:r w:rsidRPr="002667DB">
        <w:rPr>
          <w:rFonts w:cstheme="minorHAnsi"/>
          <w:sz w:val="24"/>
          <w:szCs w:val="24"/>
          <w:u w:val="single" w:color="FF0000"/>
        </w:rPr>
        <w:t>mon</w:t>
      </w:r>
      <w:r w:rsidRPr="003F0FFE">
        <w:rPr>
          <w:rFonts w:cstheme="minorHAnsi"/>
          <w:sz w:val="24"/>
          <w:szCs w:val="24"/>
        </w:rPr>
        <w:t xml:space="preserve"> casse-croûte sur la table de la cuisine.  </w:t>
      </w:r>
    </w:p>
    <w:p w14:paraId="5CE02EFA" w14:textId="77777777" w:rsidR="00AF145D" w:rsidRPr="003F0FFE" w:rsidRDefault="00AF145D" w:rsidP="00AF145D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2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sz w:val="24"/>
          <w:szCs w:val="24"/>
        </w:rPr>
        <w:t> </w:t>
      </w:r>
      <w:r w:rsidRPr="003F0FFE">
        <w:rPr>
          <w:rFonts w:cstheme="minorHAnsi"/>
          <w:b/>
          <w:sz w:val="24"/>
          <w:szCs w:val="24"/>
        </w:rPr>
        <w:t>Indique la nature</w:t>
      </w:r>
      <w:r>
        <w:rPr>
          <w:rFonts w:cstheme="minorHAnsi"/>
          <w:b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</w:rPr>
        <w:t>des déterminants</w:t>
      </w:r>
      <w:r>
        <w:rPr>
          <w:rFonts w:cstheme="minorHAnsi"/>
          <w:b/>
          <w:sz w:val="24"/>
          <w:szCs w:val="24"/>
        </w:rPr>
        <w:t xml:space="preserve"> (possessif ou démonstratif)</w:t>
      </w:r>
      <w:r w:rsidRPr="003F0FFE">
        <w:rPr>
          <w:rFonts w:cstheme="minorHAnsi"/>
          <w:b/>
          <w:sz w:val="24"/>
          <w:szCs w:val="24"/>
        </w:rPr>
        <w:t xml:space="preserve">. </w:t>
      </w:r>
      <w:r>
        <w:rPr>
          <w:rFonts w:cstheme="minorHAnsi"/>
          <w:b/>
          <w:sz w:val="24"/>
          <w:szCs w:val="24"/>
        </w:rPr>
        <w:t xml:space="preserve">Puis, le genre (masculin ou féminin) et le nombre (singulier ou pluriel).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68"/>
        <w:gridCol w:w="2260"/>
      </w:tblGrid>
      <w:tr w:rsidR="00AF145D" w:rsidRPr="003F0FFE" w14:paraId="1243E47A" w14:textId="77777777" w:rsidTr="002667DB">
        <w:trPr>
          <w:trHeight w:val="411"/>
        </w:trPr>
        <w:tc>
          <w:tcPr>
            <w:tcW w:w="2268" w:type="dxa"/>
          </w:tcPr>
          <w:p w14:paraId="1F7722D6" w14:textId="0895CF3B" w:rsidR="00AF145D" w:rsidRDefault="00AF145D" w:rsidP="00AF145D">
            <w:pPr>
              <w:pStyle w:val="Paragraphedeliste"/>
              <w:numPr>
                <w:ilvl w:val="0"/>
                <w:numId w:val="22"/>
              </w:numPr>
              <w:spacing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657158">
              <w:rPr>
                <w:rFonts w:cstheme="minorHAnsi"/>
                <w:sz w:val="24"/>
                <w:szCs w:val="24"/>
              </w:rPr>
              <w:t>ces horloges</w:t>
            </w:r>
            <w:r w:rsidR="002667DB">
              <w:rPr>
                <w:rFonts w:cstheme="minorHAnsi"/>
                <w:sz w:val="24"/>
                <w:szCs w:val="24"/>
              </w:rPr>
              <w:t xml:space="preserve"> </w:t>
            </w:r>
            <w:r w:rsidR="002667DB" w:rsidRPr="002667DB">
              <w:rPr>
                <w:rFonts w:cstheme="minorHAnsi"/>
                <w:color w:val="FF0000"/>
                <w:sz w:val="24"/>
                <w:szCs w:val="24"/>
              </w:rPr>
              <w:t>DFP</w:t>
            </w:r>
          </w:p>
          <w:p w14:paraId="38802271" w14:textId="36413BB8" w:rsidR="00AF145D" w:rsidRDefault="00AF145D" w:rsidP="00AF145D">
            <w:pPr>
              <w:pStyle w:val="Paragraphedeliste"/>
              <w:numPr>
                <w:ilvl w:val="0"/>
                <w:numId w:val="22"/>
              </w:numPr>
              <w:spacing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leurs amis</w:t>
            </w:r>
            <w:r w:rsidR="002667DB">
              <w:rPr>
                <w:rFonts w:cstheme="minorHAnsi"/>
                <w:sz w:val="24"/>
                <w:szCs w:val="24"/>
              </w:rPr>
              <w:t xml:space="preserve"> </w:t>
            </w:r>
            <w:r w:rsidR="002667DB" w:rsidRPr="002667DB">
              <w:rPr>
                <w:rFonts w:cstheme="minorHAnsi"/>
                <w:color w:val="FF0000"/>
                <w:sz w:val="24"/>
                <w:szCs w:val="24"/>
              </w:rPr>
              <w:t>PMP</w:t>
            </w:r>
          </w:p>
          <w:p w14:paraId="26B61375" w14:textId="79A80296" w:rsidR="00AF145D" w:rsidRDefault="00AF145D" w:rsidP="00AF145D">
            <w:pPr>
              <w:pStyle w:val="Paragraphedeliste"/>
              <w:numPr>
                <w:ilvl w:val="0"/>
                <w:numId w:val="22"/>
              </w:numPr>
              <w:spacing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son numéro</w:t>
            </w:r>
            <w:r w:rsidR="002667DB">
              <w:rPr>
                <w:rFonts w:cstheme="minorHAnsi"/>
                <w:sz w:val="24"/>
                <w:szCs w:val="24"/>
              </w:rPr>
              <w:t xml:space="preserve"> </w:t>
            </w:r>
            <w:r w:rsidR="002667DB" w:rsidRPr="002667DB">
              <w:rPr>
                <w:rFonts w:cstheme="minorHAnsi"/>
                <w:color w:val="FF0000"/>
                <w:sz w:val="24"/>
                <w:szCs w:val="24"/>
              </w:rPr>
              <w:t>PM</w:t>
            </w:r>
            <w:r w:rsidR="002667DB">
              <w:rPr>
                <w:rFonts w:cstheme="minorHAnsi"/>
                <w:color w:val="FF0000"/>
                <w:sz w:val="24"/>
                <w:szCs w:val="24"/>
              </w:rPr>
              <w:t>S</w:t>
            </w:r>
          </w:p>
          <w:p w14:paraId="32153124" w14:textId="1FFFE569" w:rsidR="00AF145D" w:rsidRPr="00657158" w:rsidRDefault="00AF145D" w:rsidP="00AF145D">
            <w:pPr>
              <w:pStyle w:val="Paragraphedeliste"/>
              <w:numPr>
                <w:ilvl w:val="0"/>
                <w:numId w:val="22"/>
              </w:numPr>
              <w:spacing w:after="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 feuille</w:t>
            </w:r>
            <w:r w:rsidR="002667DB">
              <w:rPr>
                <w:rFonts w:cstheme="minorHAnsi"/>
                <w:sz w:val="24"/>
                <w:szCs w:val="24"/>
              </w:rPr>
              <w:t xml:space="preserve"> </w:t>
            </w:r>
            <w:r w:rsidR="002667DB" w:rsidRPr="002667DB">
              <w:rPr>
                <w:rFonts w:cstheme="minorHAnsi"/>
                <w:color w:val="FF0000"/>
                <w:sz w:val="24"/>
                <w:szCs w:val="24"/>
              </w:rPr>
              <w:t>P</w:t>
            </w:r>
            <w:r w:rsidR="002667DB">
              <w:rPr>
                <w:rFonts w:cstheme="minorHAnsi"/>
                <w:color w:val="FF0000"/>
                <w:sz w:val="24"/>
                <w:szCs w:val="24"/>
              </w:rPr>
              <w:t>FS</w:t>
            </w:r>
          </w:p>
        </w:tc>
        <w:tc>
          <w:tcPr>
            <w:tcW w:w="2260" w:type="dxa"/>
          </w:tcPr>
          <w:p w14:paraId="720B1069" w14:textId="335BCB47" w:rsidR="00AF145D" w:rsidRDefault="00AF145D" w:rsidP="00AF145D">
            <w:pPr>
              <w:pStyle w:val="Paragraphedeliste"/>
              <w:numPr>
                <w:ilvl w:val="0"/>
                <w:numId w:val="22"/>
              </w:numPr>
              <w:spacing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657158">
              <w:rPr>
                <w:rFonts w:cstheme="minorHAnsi"/>
                <w:sz w:val="24"/>
                <w:szCs w:val="24"/>
              </w:rPr>
              <w:t>vo</w:t>
            </w:r>
            <w:r>
              <w:rPr>
                <w:rFonts w:cstheme="minorHAnsi"/>
                <w:sz w:val="24"/>
                <w:szCs w:val="24"/>
              </w:rPr>
              <w:t>s</w:t>
            </w:r>
            <w:r w:rsidRPr="00657158">
              <w:rPr>
                <w:rFonts w:cstheme="minorHAnsi"/>
                <w:sz w:val="24"/>
                <w:szCs w:val="24"/>
              </w:rPr>
              <w:t xml:space="preserve"> écharpe</w:t>
            </w:r>
            <w:r>
              <w:rPr>
                <w:rFonts w:cstheme="minorHAnsi"/>
                <w:sz w:val="24"/>
                <w:szCs w:val="24"/>
              </w:rPr>
              <w:t>s</w:t>
            </w:r>
            <w:r w:rsidR="002667DB">
              <w:rPr>
                <w:rFonts w:cstheme="minorHAnsi"/>
                <w:sz w:val="24"/>
                <w:szCs w:val="24"/>
              </w:rPr>
              <w:t xml:space="preserve"> </w:t>
            </w:r>
            <w:r w:rsidR="002667DB" w:rsidRPr="002667DB">
              <w:rPr>
                <w:rFonts w:cstheme="minorHAnsi"/>
                <w:color w:val="FF0000"/>
                <w:sz w:val="24"/>
                <w:szCs w:val="24"/>
              </w:rPr>
              <w:t>P</w:t>
            </w:r>
            <w:r w:rsidR="002667DB">
              <w:rPr>
                <w:rFonts w:cstheme="minorHAnsi"/>
                <w:color w:val="FF0000"/>
                <w:sz w:val="24"/>
                <w:szCs w:val="24"/>
              </w:rPr>
              <w:t>F</w:t>
            </w:r>
            <w:r w:rsidR="002667DB" w:rsidRPr="002667DB">
              <w:rPr>
                <w:rFonts w:cstheme="minorHAnsi"/>
                <w:color w:val="FF0000"/>
                <w:sz w:val="24"/>
                <w:szCs w:val="24"/>
              </w:rPr>
              <w:t>P</w:t>
            </w:r>
          </w:p>
          <w:p w14:paraId="2D818049" w14:textId="78D72AEE" w:rsidR="00AF145D" w:rsidRDefault="00AF145D" w:rsidP="00AF145D">
            <w:pPr>
              <w:pStyle w:val="Paragraphedeliste"/>
              <w:numPr>
                <w:ilvl w:val="0"/>
                <w:numId w:val="22"/>
              </w:numPr>
              <w:spacing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cet homme</w:t>
            </w:r>
            <w:r w:rsidR="002667DB" w:rsidRPr="002667DB">
              <w:rPr>
                <w:rFonts w:cstheme="minorHAnsi"/>
                <w:color w:val="FF0000"/>
                <w:sz w:val="24"/>
                <w:szCs w:val="24"/>
              </w:rPr>
              <w:t xml:space="preserve"> D</w:t>
            </w:r>
            <w:r w:rsidR="002667DB" w:rsidRPr="002667DB">
              <w:rPr>
                <w:rFonts w:cstheme="minorHAnsi"/>
                <w:color w:val="FF0000"/>
                <w:sz w:val="24"/>
                <w:szCs w:val="24"/>
              </w:rPr>
              <w:t>M</w:t>
            </w:r>
            <w:r w:rsidR="002667DB">
              <w:rPr>
                <w:rFonts w:cstheme="minorHAnsi"/>
                <w:color w:val="FF0000"/>
                <w:sz w:val="24"/>
                <w:szCs w:val="24"/>
              </w:rPr>
              <w:t>S</w:t>
            </w:r>
          </w:p>
          <w:p w14:paraId="5C2338F9" w14:textId="49C04FA4" w:rsidR="00AF145D" w:rsidRDefault="00AF145D" w:rsidP="00AF145D">
            <w:pPr>
              <w:pStyle w:val="Paragraphedeliste"/>
              <w:numPr>
                <w:ilvl w:val="0"/>
                <w:numId w:val="22"/>
              </w:numPr>
              <w:spacing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657158">
              <w:rPr>
                <w:rFonts w:cstheme="minorHAnsi"/>
                <w:sz w:val="24"/>
                <w:szCs w:val="24"/>
              </w:rPr>
              <w:t>cet</w:t>
            </w:r>
            <w:r>
              <w:rPr>
                <w:rFonts w:cstheme="minorHAnsi"/>
                <w:sz w:val="24"/>
                <w:szCs w:val="24"/>
              </w:rPr>
              <w:t>te pièce</w:t>
            </w:r>
            <w:r w:rsidR="002667DB">
              <w:rPr>
                <w:rFonts w:cstheme="minorHAnsi"/>
                <w:sz w:val="24"/>
                <w:szCs w:val="24"/>
              </w:rPr>
              <w:t xml:space="preserve"> </w:t>
            </w:r>
            <w:r w:rsidR="002667DB" w:rsidRPr="002667DB">
              <w:rPr>
                <w:rFonts w:cstheme="minorHAnsi"/>
                <w:color w:val="FF0000"/>
                <w:sz w:val="24"/>
                <w:szCs w:val="24"/>
              </w:rPr>
              <w:t>D</w:t>
            </w:r>
            <w:r w:rsidR="002667DB">
              <w:rPr>
                <w:rFonts w:cstheme="minorHAnsi"/>
                <w:color w:val="FF0000"/>
                <w:sz w:val="24"/>
                <w:szCs w:val="24"/>
              </w:rPr>
              <w:t>FS</w:t>
            </w:r>
          </w:p>
          <w:p w14:paraId="4E4D9B19" w14:textId="3EC69589" w:rsidR="00AF145D" w:rsidRPr="00657158" w:rsidRDefault="00AF145D" w:rsidP="00AF145D">
            <w:pPr>
              <w:pStyle w:val="Paragraphedeliste"/>
              <w:numPr>
                <w:ilvl w:val="0"/>
                <w:numId w:val="22"/>
              </w:numPr>
              <w:spacing w:after="120" w:line="360" w:lineRule="auto"/>
              <w:ind w:left="244" w:hanging="244"/>
              <w:jc w:val="both"/>
              <w:rPr>
                <w:rFonts w:cstheme="minorHAnsi"/>
                <w:sz w:val="24"/>
                <w:szCs w:val="24"/>
              </w:rPr>
            </w:pPr>
            <w:r w:rsidRPr="00657158">
              <w:rPr>
                <w:rFonts w:cstheme="minorHAnsi"/>
                <w:sz w:val="24"/>
                <w:szCs w:val="24"/>
              </w:rPr>
              <w:t xml:space="preserve">mes </w:t>
            </w:r>
            <w:r>
              <w:rPr>
                <w:rFonts w:cstheme="minorHAnsi"/>
                <w:sz w:val="24"/>
                <w:szCs w:val="24"/>
              </w:rPr>
              <w:t>draps</w:t>
            </w:r>
            <w:r w:rsidR="002667DB">
              <w:rPr>
                <w:rFonts w:cstheme="minorHAnsi"/>
                <w:sz w:val="24"/>
                <w:szCs w:val="24"/>
              </w:rPr>
              <w:t xml:space="preserve"> </w:t>
            </w:r>
            <w:r w:rsidR="002667DB" w:rsidRPr="002667DB">
              <w:rPr>
                <w:rFonts w:cstheme="minorHAnsi"/>
                <w:color w:val="FF0000"/>
                <w:sz w:val="24"/>
                <w:szCs w:val="24"/>
              </w:rPr>
              <w:t>PMP</w:t>
            </w:r>
          </w:p>
        </w:tc>
      </w:tr>
    </w:tbl>
    <w:p w14:paraId="51A0E05B" w14:textId="77777777" w:rsidR="00AF145D" w:rsidRDefault="00AF145D" w:rsidP="00AF145D">
      <w:pPr>
        <w:spacing w:before="360" w:after="36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sz w:val="24"/>
          <w:szCs w:val="24"/>
          <w:shd w:val="clear" w:color="auto" w:fill="35BD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>3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</w:t>
      </w:r>
      <w:r w:rsidRPr="003F0FFE">
        <w:rPr>
          <w:rFonts w:cstheme="minorHAnsi"/>
          <w:b/>
          <w:sz w:val="24"/>
          <w:szCs w:val="24"/>
        </w:rPr>
        <w:t xml:space="preserve"> les noms avec le déterminant démonstratif </w:t>
      </w:r>
      <w:r w:rsidRPr="003F0FFE">
        <w:rPr>
          <w:rFonts w:cstheme="minorHAnsi"/>
          <w:b/>
          <w:sz w:val="24"/>
          <w:szCs w:val="24"/>
          <w:u w:val="single"/>
        </w:rPr>
        <w:t>cet</w:t>
      </w:r>
      <w:r w:rsidRPr="003F0FFE">
        <w:rPr>
          <w:rFonts w:cstheme="minorHAnsi"/>
          <w:b/>
          <w:sz w:val="24"/>
          <w:szCs w:val="24"/>
        </w:rPr>
        <w:t xml:space="preserve"> ou </w:t>
      </w:r>
      <w:r w:rsidRPr="003F0FFE">
        <w:rPr>
          <w:rFonts w:cstheme="minorHAnsi"/>
          <w:b/>
          <w:sz w:val="24"/>
          <w:szCs w:val="24"/>
          <w:u w:val="single"/>
        </w:rPr>
        <w:t>cette</w:t>
      </w:r>
      <w:r w:rsidRPr="003F0FFE">
        <w:rPr>
          <w:rFonts w:cstheme="minorHAnsi"/>
          <w:b/>
          <w:sz w:val="24"/>
          <w:szCs w:val="24"/>
        </w:rPr>
        <w:t>.</w:t>
      </w:r>
    </w:p>
    <w:tbl>
      <w:tblPr>
        <w:tblStyle w:val="Grilledutableau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9"/>
        <w:gridCol w:w="2470"/>
      </w:tblGrid>
      <w:tr w:rsidR="00AF145D" w14:paraId="10C5E731" w14:textId="77777777" w:rsidTr="008A539B">
        <w:tc>
          <w:tcPr>
            <w:tcW w:w="2469" w:type="dxa"/>
          </w:tcPr>
          <w:p w14:paraId="23CBDA34" w14:textId="270D092F" w:rsidR="00AF145D" w:rsidRPr="003F0FFE" w:rsidRDefault="002667DB" w:rsidP="00AF145D">
            <w:pPr>
              <w:pStyle w:val="Paragraphedeliste"/>
              <w:numPr>
                <w:ilvl w:val="0"/>
                <w:numId w:val="16"/>
              </w:numPr>
              <w:spacing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2667DB">
              <w:rPr>
                <w:rFonts w:cstheme="minorHAnsi"/>
                <w:color w:val="FF0000"/>
                <w:sz w:val="24"/>
                <w:szCs w:val="24"/>
              </w:rPr>
              <w:t>Cet</w:t>
            </w:r>
            <w:r w:rsidR="00AF145D" w:rsidRPr="002667DB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="00AF145D" w:rsidRPr="003F0FFE">
              <w:rPr>
                <w:rFonts w:cstheme="minorHAnsi"/>
                <w:sz w:val="24"/>
                <w:szCs w:val="24"/>
              </w:rPr>
              <w:t>été</w:t>
            </w:r>
          </w:p>
          <w:p w14:paraId="5E7EB9E1" w14:textId="63DE3669" w:rsidR="00AF145D" w:rsidRPr="00D94234" w:rsidRDefault="002667DB" w:rsidP="00AF145D">
            <w:pPr>
              <w:pStyle w:val="Paragraphedeliste"/>
              <w:numPr>
                <w:ilvl w:val="0"/>
                <w:numId w:val="16"/>
              </w:numPr>
              <w:spacing w:before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2667DB">
              <w:rPr>
                <w:rFonts w:cstheme="minorHAnsi"/>
                <w:color w:val="FF0000"/>
                <w:sz w:val="24"/>
                <w:szCs w:val="24"/>
              </w:rPr>
              <w:t>Cette</w:t>
            </w:r>
            <w:r w:rsidR="00AF145D" w:rsidRPr="002667DB">
              <w:rPr>
                <w:rFonts w:cstheme="minorHAnsi"/>
                <w:color w:val="FF0000"/>
                <w:sz w:val="24"/>
                <w:szCs w:val="24"/>
              </w:rPr>
              <w:t xml:space="preserve"> </w:t>
            </w:r>
            <w:r w:rsidR="00AF145D" w:rsidRPr="003F0FFE">
              <w:rPr>
                <w:rFonts w:cstheme="minorHAnsi"/>
                <w:sz w:val="24"/>
                <w:szCs w:val="24"/>
              </w:rPr>
              <w:t xml:space="preserve">fille </w:t>
            </w:r>
          </w:p>
        </w:tc>
        <w:tc>
          <w:tcPr>
            <w:tcW w:w="2470" w:type="dxa"/>
          </w:tcPr>
          <w:p w14:paraId="3EADE765" w14:textId="31B670A7" w:rsidR="00AF145D" w:rsidRPr="003F0FFE" w:rsidRDefault="002667DB" w:rsidP="00AF145D">
            <w:pPr>
              <w:pStyle w:val="Paragraphedeliste"/>
              <w:numPr>
                <w:ilvl w:val="0"/>
                <w:numId w:val="16"/>
              </w:numPr>
              <w:spacing w:before="240" w:after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2667DB">
              <w:rPr>
                <w:rFonts w:cstheme="minorHAnsi"/>
                <w:color w:val="FF0000"/>
                <w:sz w:val="24"/>
                <w:szCs w:val="24"/>
              </w:rPr>
              <w:t xml:space="preserve">Cette </w:t>
            </w:r>
            <w:r w:rsidR="00AF145D">
              <w:rPr>
                <w:rFonts w:cstheme="minorHAnsi"/>
                <w:sz w:val="24"/>
                <w:szCs w:val="24"/>
              </w:rPr>
              <w:t>route</w:t>
            </w:r>
          </w:p>
          <w:p w14:paraId="3092F4CB" w14:textId="5D9CA544" w:rsidR="00AF145D" w:rsidRPr="00D94234" w:rsidRDefault="002667DB" w:rsidP="00AF145D">
            <w:pPr>
              <w:pStyle w:val="Paragraphedeliste"/>
              <w:numPr>
                <w:ilvl w:val="0"/>
                <w:numId w:val="16"/>
              </w:numPr>
              <w:spacing w:before="240" w:line="480" w:lineRule="auto"/>
              <w:ind w:left="244" w:hanging="244"/>
              <w:rPr>
                <w:rFonts w:cstheme="minorHAnsi"/>
                <w:sz w:val="24"/>
                <w:szCs w:val="24"/>
              </w:rPr>
            </w:pPr>
            <w:r w:rsidRPr="002667DB">
              <w:rPr>
                <w:rFonts w:cstheme="minorHAnsi"/>
                <w:color w:val="FF0000"/>
                <w:sz w:val="24"/>
                <w:szCs w:val="24"/>
              </w:rPr>
              <w:t>Cet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AF145D">
              <w:rPr>
                <w:rFonts w:cstheme="minorHAnsi"/>
                <w:sz w:val="24"/>
                <w:szCs w:val="24"/>
              </w:rPr>
              <w:t>océan</w:t>
            </w:r>
          </w:p>
        </w:tc>
      </w:tr>
    </w:tbl>
    <w:p w14:paraId="1342F54E" w14:textId="77777777" w:rsidR="00AF145D" w:rsidRPr="00657158" w:rsidRDefault="00AF145D" w:rsidP="00AF145D">
      <w:pPr>
        <w:spacing w:before="300" w:after="120" w:line="240" w:lineRule="auto"/>
        <w:rPr>
          <w:rFonts w:cstheme="minorHAnsi"/>
          <w:sz w:val="24"/>
          <w:szCs w:val="24"/>
          <w:shd w:val="clear" w:color="auto" w:fill="35BD00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657158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4  </w:t>
      </w:r>
      <w:r w:rsidRPr="00657158">
        <w:rPr>
          <w:rFonts w:cstheme="minorHAnsi"/>
          <w:color w:val="FFFFFF" w:themeColor="background1"/>
          <w:sz w:val="24"/>
          <w:szCs w:val="24"/>
        </w:rPr>
        <w:t> </w:t>
      </w:r>
      <w:r>
        <w:rPr>
          <w:rFonts w:cstheme="minorHAnsi"/>
          <w:b/>
          <w:sz w:val="24"/>
          <w:szCs w:val="24"/>
        </w:rPr>
        <w:t>Complète</w:t>
      </w:r>
      <w:r w:rsidRPr="003F0FFE">
        <w:rPr>
          <w:rFonts w:cstheme="minorHAnsi"/>
          <w:b/>
          <w:sz w:val="24"/>
          <w:szCs w:val="24"/>
        </w:rPr>
        <w:t xml:space="preserve"> les phrases avec </w:t>
      </w:r>
      <w:r>
        <w:rPr>
          <w:rFonts w:cstheme="minorHAnsi"/>
          <w:b/>
          <w:sz w:val="24"/>
          <w:szCs w:val="24"/>
        </w:rPr>
        <w:t>les</w:t>
      </w:r>
      <w:r w:rsidRPr="003F0FFE">
        <w:rPr>
          <w:rFonts w:cstheme="minorHAnsi"/>
          <w:b/>
          <w:sz w:val="24"/>
          <w:szCs w:val="24"/>
        </w:rPr>
        <w:t xml:space="preserve"> déterminant</w:t>
      </w:r>
      <w:r>
        <w:rPr>
          <w:rFonts w:cstheme="minorHAnsi"/>
          <w:b/>
          <w:sz w:val="24"/>
          <w:szCs w:val="24"/>
        </w:rPr>
        <w:t>s</w:t>
      </w:r>
      <w:r w:rsidRPr="003F0FFE">
        <w:rPr>
          <w:rFonts w:cstheme="minorHAnsi"/>
          <w:b/>
          <w:sz w:val="24"/>
          <w:szCs w:val="24"/>
        </w:rPr>
        <w:t xml:space="preserve"> démonstratif</w:t>
      </w:r>
      <w:r>
        <w:rPr>
          <w:rFonts w:cstheme="minorHAnsi"/>
          <w:b/>
          <w:sz w:val="24"/>
          <w:szCs w:val="24"/>
        </w:rPr>
        <w:t xml:space="preserve">s </w:t>
      </w:r>
      <w:r w:rsidRPr="003F0FFE">
        <w:rPr>
          <w:rFonts w:cstheme="minorHAnsi"/>
          <w:b/>
          <w:sz w:val="24"/>
          <w:szCs w:val="24"/>
        </w:rPr>
        <w:t>: ce, cette, ces</w:t>
      </w:r>
      <w:r>
        <w:rPr>
          <w:rFonts w:cstheme="minorHAnsi"/>
          <w:b/>
          <w:sz w:val="24"/>
          <w:szCs w:val="24"/>
        </w:rPr>
        <w:t>,</w:t>
      </w:r>
      <w:r w:rsidRPr="003F0FFE">
        <w:rPr>
          <w:rFonts w:cstheme="minorHAnsi"/>
          <w:b/>
          <w:sz w:val="24"/>
          <w:szCs w:val="24"/>
        </w:rPr>
        <w:t xml:space="preserve"> cet</w:t>
      </w:r>
      <w:r>
        <w:rPr>
          <w:rFonts w:cstheme="minorHAnsi"/>
          <w:b/>
          <w:sz w:val="24"/>
          <w:szCs w:val="24"/>
        </w:rPr>
        <w:t>.</w:t>
      </w:r>
    </w:p>
    <w:p w14:paraId="0AC97526" w14:textId="1D24BDD7" w:rsidR="00AF145D" w:rsidRPr="003F0FFE" w:rsidRDefault="00AF145D" w:rsidP="00AF145D">
      <w:pPr>
        <w:pStyle w:val="Paragraphedeliste"/>
        <w:numPr>
          <w:ilvl w:val="0"/>
          <w:numId w:val="17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Lisez </w:t>
      </w:r>
      <w:r w:rsidR="002667DB">
        <w:rPr>
          <w:rFonts w:cstheme="minorHAnsi"/>
          <w:color w:val="FF0000"/>
          <w:sz w:val="24"/>
          <w:szCs w:val="24"/>
        </w:rPr>
        <w:t>ce</w:t>
      </w:r>
      <w:r w:rsidR="002667DB">
        <w:rPr>
          <w:rFonts w:cstheme="minorHAnsi"/>
          <w:sz w:val="18"/>
          <w:szCs w:val="18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livre ! </w:t>
      </w:r>
    </w:p>
    <w:p w14:paraId="6D9FF50A" w14:textId="5E23CB52" w:rsidR="00AF145D" w:rsidRPr="003F0FFE" w:rsidRDefault="002667DB" w:rsidP="00AF145D">
      <w:pPr>
        <w:pStyle w:val="Paragraphedeliste"/>
        <w:numPr>
          <w:ilvl w:val="0"/>
          <w:numId w:val="17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2667DB">
        <w:rPr>
          <w:rFonts w:cstheme="minorHAnsi"/>
          <w:color w:val="FF0000"/>
          <w:sz w:val="24"/>
          <w:szCs w:val="24"/>
        </w:rPr>
        <w:t xml:space="preserve">Cette </w:t>
      </w:r>
      <w:r w:rsidR="00AF145D" w:rsidRPr="003F0FFE">
        <w:rPr>
          <w:rFonts w:cstheme="minorHAnsi"/>
          <w:sz w:val="24"/>
          <w:szCs w:val="24"/>
        </w:rPr>
        <w:t>histoire est fantastique.</w:t>
      </w:r>
    </w:p>
    <w:p w14:paraId="2C88705A" w14:textId="2442F539" w:rsidR="00AF145D" w:rsidRPr="003F0FFE" w:rsidRDefault="002667DB" w:rsidP="00AF145D">
      <w:pPr>
        <w:pStyle w:val="Paragraphedeliste"/>
        <w:numPr>
          <w:ilvl w:val="0"/>
          <w:numId w:val="17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2667DB">
        <w:rPr>
          <w:rFonts w:cstheme="minorHAnsi"/>
          <w:color w:val="FF0000"/>
          <w:sz w:val="24"/>
          <w:szCs w:val="24"/>
        </w:rPr>
        <w:t>Cet</w:t>
      </w:r>
      <w:r w:rsidR="00AF145D" w:rsidRPr="003F0FFE">
        <w:rPr>
          <w:rFonts w:cstheme="minorHAnsi"/>
          <w:sz w:val="24"/>
          <w:szCs w:val="24"/>
        </w:rPr>
        <w:t xml:space="preserve"> homme, qui est-ce ? </w:t>
      </w:r>
    </w:p>
    <w:p w14:paraId="094AFFF2" w14:textId="18F34C07" w:rsidR="00AF145D" w:rsidRPr="003F0FFE" w:rsidRDefault="002667DB" w:rsidP="00AF145D">
      <w:pPr>
        <w:pStyle w:val="Paragraphedeliste"/>
        <w:numPr>
          <w:ilvl w:val="0"/>
          <w:numId w:val="17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2667DB">
        <w:rPr>
          <w:rFonts w:cstheme="minorHAnsi"/>
          <w:color w:val="FF0000"/>
          <w:sz w:val="24"/>
          <w:szCs w:val="24"/>
        </w:rPr>
        <w:t>Ce</w:t>
      </w:r>
      <w:r>
        <w:rPr>
          <w:rFonts w:cstheme="minorHAnsi"/>
          <w:color w:val="FF0000"/>
          <w:sz w:val="24"/>
          <w:szCs w:val="24"/>
        </w:rPr>
        <w:t xml:space="preserve">s </w:t>
      </w:r>
      <w:r w:rsidR="00AF145D" w:rsidRPr="003F0FFE">
        <w:rPr>
          <w:rFonts w:cstheme="minorHAnsi"/>
          <w:sz w:val="24"/>
          <w:szCs w:val="24"/>
        </w:rPr>
        <w:t xml:space="preserve">chaussures sont </w:t>
      </w:r>
      <w:r w:rsidR="00AF145D">
        <w:rPr>
          <w:rFonts w:cstheme="minorHAnsi"/>
          <w:sz w:val="24"/>
          <w:szCs w:val="24"/>
        </w:rPr>
        <w:t>confortables</w:t>
      </w:r>
      <w:r w:rsidR="00AF145D" w:rsidRPr="003F0FFE">
        <w:rPr>
          <w:rFonts w:cstheme="minorHAnsi"/>
          <w:sz w:val="24"/>
          <w:szCs w:val="24"/>
        </w:rPr>
        <w:t> !</w:t>
      </w:r>
    </w:p>
    <w:p w14:paraId="1D4992D3" w14:textId="008AC7C6" w:rsidR="00AF145D" w:rsidRPr="003F0FFE" w:rsidRDefault="002667DB" w:rsidP="00AF145D">
      <w:pPr>
        <w:pStyle w:val="Paragraphedeliste"/>
        <w:numPr>
          <w:ilvl w:val="0"/>
          <w:numId w:val="17"/>
        </w:numPr>
        <w:spacing w:before="240" w:after="240" w:line="408" w:lineRule="auto"/>
        <w:ind w:left="244" w:hanging="244"/>
        <w:rPr>
          <w:rFonts w:cstheme="minorHAnsi"/>
          <w:sz w:val="24"/>
          <w:szCs w:val="24"/>
        </w:rPr>
      </w:pPr>
      <w:r w:rsidRPr="002667DB">
        <w:rPr>
          <w:rFonts w:cstheme="minorHAnsi"/>
          <w:color w:val="FF0000"/>
          <w:sz w:val="24"/>
          <w:szCs w:val="24"/>
        </w:rPr>
        <w:t>Cet</w:t>
      </w:r>
      <w:r w:rsidRPr="003F0FFE">
        <w:rPr>
          <w:rFonts w:cstheme="minorHAnsi"/>
          <w:sz w:val="24"/>
          <w:szCs w:val="24"/>
        </w:rPr>
        <w:t xml:space="preserve"> </w:t>
      </w:r>
      <w:r w:rsidR="00AF145D" w:rsidRPr="003F0FFE">
        <w:rPr>
          <w:rFonts w:cstheme="minorHAnsi"/>
          <w:sz w:val="24"/>
          <w:szCs w:val="24"/>
        </w:rPr>
        <w:t>été,  j’achèterai les mêmes.</w:t>
      </w:r>
    </w:p>
    <w:p w14:paraId="2A926D10" w14:textId="77777777" w:rsidR="00AF145D" w:rsidRDefault="00AF145D" w:rsidP="00AF145D">
      <w:pPr>
        <w:spacing w:after="60" w:line="240" w:lineRule="auto"/>
        <w:jc w:val="both"/>
        <w:rPr>
          <w:rFonts w:cstheme="minorHAnsi"/>
          <w:sz w:val="24"/>
          <w:szCs w:val="24"/>
          <w:shd w:val="clear" w:color="auto" w:fill="35BD00"/>
        </w:rPr>
      </w:pPr>
    </w:p>
    <w:p w14:paraId="4E6ED26F" w14:textId="77777777" w:rsidR="00AF145D" w:rsidRPr="003F0FFE" w:rsidRDefault="00AF145D" w:rsidP="00AF145D">
      <w:pPr>
        <w:spacing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35BD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5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35BD00"/>
        </w:rPr>
        <w:t xml:space="preserve"> </w:t>
      </w:r>
      <w:r w:rsidRPr="003F0FFE">
        <w:rPr>
          <w:rFonts w:cstheme="minorHAnsi"/>
          <w:sz w:val="24"/>
          <w:szCs w:val="24"/>
        </w:rPr>
        <w:t> </w:t>
      </w:r>
      <w:r>
        <w:rPr>
          <w:rFonts w:cstheme="minorHAnsi"/>
          <w:b/>
          <w:bCs/>
          <w:sz w:val="24"/>
          <w:szCs w:val="24"/>
        </w:rPr>
        <w:t>Dans chaque phrase</w:t>
      </w:r>
      <w:r w:rsidRPr="006E237F">
        <w:rPr>
          <w:rFonts w:cstheme="minorHAnsi"/>
          <w:b/>
          <w:bCs/>
          <w:sz w:val="24"/>
          <w:szCs w:val="24"/>
        </w:rPr>
        <w:t>,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6E237F">
        <w:rPr>
          <w:rFonts w:cstheme="minorHAnsi"/>
          <w:b/>
          <w:bCs/>
          <w:sz w:val="24"/>
          <w:szCs w:val="24"/>
        </w:rPr>
        <w:t xml:space="preserve">entoure </w:t>
      </w:r>
      <w:r w:rsidRPr="003F0FFE">
        <w:rPr>
          <w:rFonts w:cstheme="minorHAnsi"/>
          <w:b/>
          <w:sz w:val="24"/>
          <w:szCs w:val="24"/>
        </w:rPr>
        <w:t>le</w:t>
      </w:r>
      <w:r>
        <w:rPr>
          <w:rFonts w:cstheme="minorHAnsi"/>
          <w:b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</w:rPr>
        <w:t>pronom personnel sujet</w:t>
      </w:r>
      <w:r>
        <w:rPr>
          <w:rFonts w:cstheme="minorHAnsi"/>
          <w:b/>
          <w:sz w:val="24"/>
          <w:szCs w:val="24"/>
        </w:rPr>
        <w:t xml:space="preserve">. Puis </w:t>
      </w:r>
      <w:r w:rsidRPr="003F0FFE">
        <w:rPr>
          <w:rFonts w:cstheme="minorHAnsi"/>
          <w:b/>
          <w:sz w:val="24"/>
          <w:szCs w:val="24"/>
        </w:rPr>
        <w:t xml:space="preserve">complète avec </w:t>
      </w:r>
      <w:r>
        <w:rPr>
          <w:rFonts w:cstheme="minorHAnsi"/>
          <w:b/>
          <w:sz w:val="24"/>
          <w:szCs w:val="24"/>
        </w:rPr>
        <w:t>l</w:t>
      </w:r>
      <w:r w:rsidRPr="003F0FFE">
        <w:rPr>
          <w:rFonts w:cstheme="minorHAnsi"/>
          <w:b/>
          <w:sz w:val="24"/>
          <w:szCs w:val="24"/>
        </w:rPr>
        <w:t>es déterminants possessifs</w:t>
      </w:r>
      <w:r>
        <w:rPr>
          <w:rFonts w:cstheme="minorHAnsi"/>
          <w:b/>
          <w:sz w:val="24"/>
          <w:szCs w:val="24"/>
        </w:rPr>
        <w:t xml:space="preserve"> </w:t>
      </w:r>
      <w:r w:rsidRPr="003F0FFE">
        <w:rPr>
          <w:rFonts w:cstheme="minorHAnsi"/>
          <w:b/>
          <w:sz w:val="24"/>
          <w:szCs w:val="24"/>
        </w:rPr>
        <w:t>: votre</w:t>
      </w:r>
      <w:r>
        <w:rPr>
          <w:rFonts w:cstheme="minorHAnsi"/>
          <w:b/>
          <w:sz w:val="24"/>
          <w:szCs w:val="24"/>
        </w:rPr>
        <w:t>,</w:t>
      </w:r>
      <w:r w:rsidRPr="003F0FFE">
        <w:rPr>
          <w:rFonts w:cstheme="minorHAnsi"/>
          <w:b/>
          <w:sz w:val="24"/>
          <w:szCs w:val="24"/>
        </w:rPr>
        <w:t xml:space="preserve"> leurs</w:t>
      </w:r>
      <w:r>
        <w:rPr>
          <w:rFonts w:cstheme="minorHAnsi"/>
          <w:b/>
          <w:sz w:val="24"/>
          <w:szCs w:val="24"/>
        </w:rPr>
        <w:t>,</w:t>
      </w:r>
      <w:r w:rsidRPr="003F0FFE">
        <w:rPr>
          <w:rFonts w:cstheme="minorHAnsi"/>
          <w:b/>
          <w:sz w:val="24"/>
          <w:szCs w:val="24"/>
        </w:rPr>
        <w:t xml:space="preserve"> nos</w:t>
      </w:r>
      <w:r>
        <w:rPr>
          <w:rFonts w:cstheme="minorHAnsi"/>
          <w:b/>
          <w:sz w:val="24"/>
          <w:szCs w:val="24"/>
        </w:rPr>
        <w:t>,</w:t>
      </w:r>
      <w:r w:rsidRPr="003F0FFE">
        <w:rPr>
          <w:rFonts w:cstheme="minorHAnsi"/>
          <w:b/>
          <w:sz w:val="24"/>
          <w:szCs w:val="24"/>
        </w:rPr>
        <w:t xml:space="preserve"> ton</w:t>
      </w:r>
      <w:r>
        <w:rPr>
          <w:rFonts w:cstheme="minorHAnsi"/>
          <w:b/>
          <w:sz w:val="24"/>
          <w:szCs w:val="24"/>
        </w:rPr>
        <w:t>,</w:t>
      </w:r>
      <w:r w:rsidRPr="003F0FFE">
        <w:rPr>
          <w:rFonts w:cstheme="minorHAnsi"/>
          <w:b/>
          <w:sz w:val="24"/>
          <w:szCs w:val="24"/>
        </w:rPr>
        <w:t xml:space="preserve"> sa</w:t>
      </w:r>
      <w:r>
        <w:rPr>
          <w:rFonts w:cstheme="minorHAnsi"/>
          <w:b/>
          <w:sz w:val="24"/>
          <w:szCs w:val="24"/>
        </w:rPr>
        <w:t>.</w:t>
      </w:r>
      <w:r w:rsidRPr="003F0FFE">
        <w:rPr>
          <w:rFonts w:cstheme="minorHAnsi"/>
          <w:b/>
          <w:sz w:val="24"/>
          <w:szCs w:val="24"/>
        </w:rPr>
        <w:t xml:space="preserve"> </w:t>
      </w:r>
    </w:p>
    <w:p w14:paraId="0C8BBB14" w14:textId="60D5F91A" w:rsidR="00AF145D" w:rsidRPr="003F0FFE" w:rsidRDefault="00AF145D" w:rsidP="00AF145D">
      <w:pPr>
        <w:pStyle w:val="Paragraphedeliste"/>
        <w:numPr>
          <w:ilvl w:val="0"/>
          <w:numId w:val="12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2667DB">
        <w:rPr>
          <w:rFonts w:cstheme="minorHAnsi"/>
          <w:sz w:val="24"/>
          <w:szCs w:val="24"/>
          <w:u w:val="single"/>
        </w:rPr>
        <w:t>Nous</w:t>
      </w:r>
      <w:r w:rsidRPr="003F0FFE">
        <w:rPr>
          <w:rFonts w:cstheme="minorHAnsi"/>
          <w:sz w:val="24"/>
          <w:szCs w:val="24"/>
        </w:rPr>
        <w:t xml:space="preserve"> ne voyons rien sans</w:t>
      </w:r>
      <w:r w:rsidRPr="002667DB">
        <w:rPr>
          <w:rFonts w:cstheme="minorHAnsi"/>
          <w:color w:val="FF0000"/>
          <w:sz w:val="24"/>
          <w:szCs w:val="24"/>
        </w:rPr>
        <w:t xml:space="preserve"> </w:t>
      </w:r>
      <w:r w:rsidR="002667DB" w:rsidRPr="002667DB">
        <w:rPr>
          <w:rFonts w:cstheme="minorHAnsi"/>
          <w:color w:val="FF0000"/>
          <w:sz w:val="24"/>
          <w:szCs w:val="24"/>
        </w:rPr>
        <w:t>nos</w:t>
      </w:r>
      <w:r w:rsidRPr="002667DB">
        <w:rPr>
          <w:rFonts w:cstheme="minorHAnsi"/>
          <w:color w:val="FF0000"/>
          <w:sz w:val="18"/>
          <w:szCs w:val="18"/>
        </w:rPr>
        <w:t xml:space="preserve">  </w:t>
      </w:r>
      <w:r w:rsidRPr="003F0FFE">
        <w:rPr>
          <w:rFonts w:cstheme="minorHAnsi"/>
          <w:sz w:val="24"/>
          <w:szCs w:val="24"/>
        </w:rPr>
        <w:t xml:space="preserve">lunettes.  </w:t>
      </w:r>
    </w:p>
    <w:p w14:paraId="67949E11" w14:textId="3F5889B0" w:rsidR="00AF145D" w:rsidRPr="003F0FFE" w:rsidRDefault="00AF145D" w:rsidP="00AF145D">
      <w:pPr>
        <w:pStyle w:val="Paragraphedeliste"/>
        <w:numPr>
          <w:ilvl w:val="0"/>
          <w:numId w:val="12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2667DB">
        <w:rPr>
          <w:rFonts w:cstheme="minorHAnsi"/>
          <w:sz w:val="24"/>
          <w:szCs w:val="24"/>
          <w:u w:val="single"/>
        </w:rPr>
        <w:t>Elle</w:t>
      </w:r>
      <w:r w:rsidRPr="003F0FFE">
        <w:rPr>
          <w:rFonts w:cstheme="minorHAnsi"/>
          <w:sz w:val="24"/>
          <w:szCs w:val="24"/>
        </w:rPr>
        <w:t xml:space="preserve"> a perdu </w:t>
      </w:r>
      <w:r w:rsidR="002667DB">
        <w:rPr>
          <w:rFonts w:cstheme="minorHAnsi"/>
          <w:color w:val="FF0000"/>
          <w:sz w:val="24"/>
          <w:szCs w:val="24"/>
        </w:rPr>
        <w:t xml:space="preserve">sa </w:t>
      </w:r>
      <w:r w:rsidRPr="003F0FFE">
        <w:rPr>
          <w:rFonts w:cstheme="minorHAnsi"/>
          <w:sz w:val="24"/>
          <w:szCs w:val="24"/>
        </w:rPr>
        <w:t xml:space="preserve">dent de lait. </w:t>
      </w:r>
    </w:p>
    <w:p w14:paraId="4B80EE08" w14:textId="635EE84D" w:rsidR="00AF145D" w:rsidRPr="003F0FFE" w:rsidRDefault="00AF145D" w:rsidP="00AF145D">
      <w:pPr>
        <w:pStyle w:val="Paragraphedeliste"/>
        <w:numPr>
          <w:ilvl w:val="0"/>
          <w:numId w:val="12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2667DB">
        <w:rPr>
          <w:rFonts w:cstheme="minorHAnsi"/>
          <w:sz w:val="24"/>
          <w:szCs w:val="24"/>
          <w:u w:val="single"/>
        </w:rPr>
        <w:t>Vous</w:t>
      </w:r>
      <w:r w:rsidRPr="003F0FFE">
        <w:rPr>
          <w:rFonts w:cstheme="minorHAnsi"/>
          <w:sz w:val="24"/>
          <w:szCs w:val="24"/>
        </w:rPr>
        <w:t xml:space="preserve"> lancez</w:t>
      </w:r>
      <w:r>
        <w:rPr>
          <w:rFonts w:cstheme="minorHAnsi"/>
          <w:sz w:val="24"/>
          <w:szCs w:val="24"/>
        </w:rPr>
        <w:t xml:space="preserve"> </w:t>
      </w:r>
      <w:r w:rsidR="002667DB">
        <w:rPr>
          <w:rFonts w:cstheme="minorHAnsi"/>
          <w:color w:val="FF0000"/>
          <w:sz w:val="24"/>
          <w:szCs w:val="24"/>
        </w:rPr>
        <w:t>votre</w:t>
      </w:r>
      <w:r>
        <w:rPr>
          <w:rFonts w:cstheme="minorHAnsi"/>
          <w:sz w:val="18"/>
          <w:szCs w:val="18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poing sur son nez. </w:t>
      </w:r>
    </w:p>
    <w:p w14:paraId="2C388C6A" w14:textId="55B2A5E1" w:rsidR="00AF145D" w:rsidRPr="003F0FFE" w:rsidRDefault="00AF145D" w:rsidP="00AF145D">
      <w:pPr>
        <w:pStyle w:val="Paragraphedeliste"/>
        <w:numPr>
          <w:ilvl w:val="0"/>
          <w:numId w:val="12"/>
        </w:numPr>
        <w:spacing w:before="240" w:after="240" w:line="480" w:lineRule="auto"/>
        <w:ind w:left="244" w:hanging="244"/>
        <w:rPr>
          <w:rFonts w:cstheme="minorHAnsi"/>
          <w:sz w:val="24"/>
          <w:szCs w:val="24"/>
        </w:rPr>
      </w:pPr>
      <w:r w:rsidRPr="002667DB">
        <w:rPr>
          <w:rFonts w:cstheme="minorHAnsi"/>
          <w:sz w:val="24"/>
          <w:szCs w:val="24"/>
          <w:u w:val="single"/>
        </w:rPr>
        <w:t>Tu</w:t>
      </w:r>
      <w:r w:rsidRPr="003F0FFE">
        <w:rPr>
          <w:rFonts w:cstheme="minorHAnsi"/>
          <w:sz w:val="24"/>
          <w:szCs w:val="24"/>
        </w:rPr>
        <w:t xml:space="preserve"> as renversé </w:t>
      </w:r>
      <w:r w:rsidR="002667DB">
        <w:rPr>
          <w:rFonts w:cstheme="minorHAnsi"/>
          <w:color w:val="FF0000"/>
          <w:sz w:val="24"/>
          <w:szCs w:val="24"/>
        </w:rPr>
        <w:t xml:space="preserve">ton </w:t>
      </w:r>
      <w:r w:rsidRPr="003F0FFE">
        <w:rPr>
          <w:rFonts w:cstheme="minorHAnsi"/>
          <w:sz w:val="24"/>
          <w:szCs w:val="24"/>
        </w:rPr>
        <w:t xml:space="preserve">verre de lait. </w:t>
      </w:r>
    </w:p>
    <w:p w14:paraId="106F7A61" w14:textId="625FFD6E" w:rsidR="00AF145D" w:rsidRPr="003F0FFE" w:rsidRDefault="00AF145D" w:rsidP="00AF145D">
      <w:pPr>
        <w:pStyle w:val="Paragraphedeliste"/>
        <w:numPr>
          <w:ilvl w:val="0"/>
          <w:numId w:val="12"/>
        </w:numPr>
        <w:spacing w:before="240" w:after="280" w:line="480" w:lineRule="auto"/>
        <w:ind w:left="244" w:hanging="244"/>
        <w:rPr>
          <w:rFonts w:cstheme="minorHAnsi"/>
          <w:sz w:val="24"/>
          <w:szCs w:val="24"/>
        </w:rPr>
      </w:pPr>
      <w:r w:rsidRPr="002667DB">
        <w:rPr>
          <w:rFonts w:cstheme="minorHAnsi"/>
          <w:sz w:val="24"/>
          <w:szCs w:val="24"/>
          <w:u w:val="single"/>
        </w:rPr>
        <w:t>Ils</w:t>
      </w:r>
      <w:r w:rsidRPr="003F0FFE">
        <w:rPr>
          <w:rFonts w:cstheme="minorHAnsi"/>
          <w:sz w:val="24"/>
          <w:szCs w:val="24"/>
        </w:rPr>
        <w:t xml:space="preserve"> n’ont pas fait </w:t>
      </w:r>
      <w:r w:rsidR="002667DB">
        <w:rPr>
          <w:rFonts w:cstheme="minorHAnsi"/>
          <w:color w:val="FF0000"/>
          <w:sz w:val="24"/>
          <w:szCs w:val="24"/>
        </w:rPr>
        <w:t>leurs</w:t>
      </w:r>
      <w:r w:rsidRPr="003F0FFE">
        <w:rPr>
          <w:rFonts w:cstheme="minorHAnsi"/>
          <w:sz w:val="24"/>
          <w:szCs w:val="24"/>
        </w:rPr>
        <w:t xml:space="preserve"> devoirs. </w:t>
      </w:r>
    </w:p>
    <w:p w14:paraId="1FB693BD" w14:textId="77777777" w:rsidR="00AF145D" w:rsidRPr="003F0FFE" w:rsidRDefault="00AF145D" w:rsidP="00AF145D">
      <w:pPr>
        <w:spacing w:after="240" w:line="240" w:lineRule="auto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6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Dans ce texte, s</w:t>
      </w:r>
      <w:r w:rsidRPr="003F0FFE">
        <w:rPr>
          <w:rFonts w:cstheme="minorHAnsi"/>
          <w:b/>
          <w:sz w:val="24"/>
          <w:szCs w:val="24"/>
        </w:rPr>
        <w:t>ouligne</w:t>
      </w:r>
      <w:r>
        <w:rPr>
          <w:rFonts w:cstheme="minorHAnsi"/>
          <w:b/>
          <w:sz w:val="24"/>
          <w:szCs w:val="24"/>
        </w:rPr>
        <w:t xml:space="preserve"> en rouge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les </w:t>
      </w:r>
      <w:r w:rsidRPr="003F0FFE">
        <w:rPr>
          <w:rFonts w:cstheme="minorHAnsi"/>
          <w:b/>
          <w:sz w:val="24"/>
          <w:szCs w:val="24"/>
        </w:rPr>
        <w:t>déterminants</w:t>
      </w:r>
      <w:r>
        <w:rPr>
          <w:rFonts w:cstheme="minorHAnsi"/>
          <w:b/>
          <w:sz w:val="24"/>
          <w:szCs w:val="24"/>
        </w:rPr>
        <w:t xml:space="preserve">  </w:t>
      </w:r>
      <w:r w:rsidRPr="003F0FFE">
        <w:rPr>
          <w:rFonts w:cstheme="minorHAnsi"/>
          <w:b/>
          <w:sz w:val="24"/>
          <w:szCs w:val="24"/>
        </w:rPr>
        <w:t>possessifs</w:t>
      </w:r>
      <w:r>
        <w:rPr>
          <w:rFonts w:cstheme="minorHAnsi"/>
          <w:b/>
          <w:sz w:val="24"/>
          <w:szCs w:val="24"/>
        </w:rPr>
        <w:t>, en vert les déterminants</w:t>
      </w:r>
      <w:r w:rsidRPr="003F0FFE">
        <w:rPr>
          <w:rFonts w:cstheme="minorHAnsi"/>
          <w:b/>
          <w:sz w:val="24"/>
          <w:szCs w:val="24"/>
        </w:rPr>
        <w:t xml:space="preserve"> démonstratif</w:t>
      </w:r>
      <w:r>
        <w:rPr>
          <w:rFonts w:cstheme="minorHAnsi"/>
          <w:b/>
          <w:sz w:val="24"/>
          <w:szCs w:val="24"/>
        </w:rPr>
        <w:t xml:space="preserve">s et en bleu </w:t>
      </w:r>
      <w:r w:rsidRPr="003F0FFE">
        <w:rPr>
          <w:rFonts w:cstheme="minorHAnsi"/>
          <w:b/>
          <w:sz w:val="24"/>
          <w:szCs w:val="24"/>
        </w:rPr>
        <w:t>les</w:t>
      </w:r>
      <w:r>
        <w:rPr>
          <w:rFonts w:cstheme="minorHAnsi"/>
          <w:b/>
          <w:sz w:val="24"/>
          <w:szCs w:val="24"/>
        </w:rPr>
        <w:t xml:space="preserve"> articles.</w:t>
      </w:r>
    </w:p>
    <w:p w14:paraId="3A4E6B7D" w14:textId="77777777" w:rsidR="00AF145D" w:rsidRDefault="00AF145D" w:rsidP="00AF145D">
      <w:pPr>
        <w:spacing w:before="360" w:after="120" w:line="360" w:lineRule="auto"/>
        <w:jc w:val="both"/>
        <w:rPr>
          <w:rFonts w:cstheme="minorHAnsi"/>
          <w:sz w:val="24"/>
          <w:szCs w:val="24"/>
        </w:rPr>
      </w:pPr>
      <w:r w:rsidRPr="002667DB">
        <w:rPr>
          <w:rFonts w:cstheme="minorHAnsi"/>
          <w:sz w:val="24"/>
          <w:szCs w:val="24"/>
          <w:u w:val="single" w:color="00B050"/>
        </w:rPr>
        <w:t>Ce</w:t>
      </w:r>
      <w:r>
        <w:rPr>
          <w:rFonts w:cstheme="minorHAnsi"/>
          <w:sz w:val="24"/>
          <w:szCs w:val="24"/>
        </w:rPr>
        <w:t xml:space="preserve"> conte </w:t>
      </w:r>
      <w:r w:rsidRPr="002667DB">
        <w:rPr>
          <w:rFonts w:cstheme="minorHAnsi"/>
          <w:sz w:val="24"/>
          <w:szCs w:val="24"/>
          <w:u w:val="single" w:color="00B0F0"/>
        </w:rPr>
        <w:t>de la</w:t>
      </w:r>
      <w:r>
        <w:rPr>
          <w:rFonts w:cstheme="minorHAnsi"/>
          <w:sz w:val="24"/>
          <w:szCs w:val="24"/>
        </w:rPr>
        <w:t xml:space="preserve"> mythologie grecque raconte </w:t>
      </w:r>
      <w:r w:rsidRPr="002667DB">
        <w:rPr>
          <w:rFonts w:cstheme="minorHAnsi"/>
          <w:sz w:val="24"/>
          <w:szCs w:val="24"/>
          <w:u w:val="single" w:color="00B0F0"/>
        </w:rPr>
        <w:t>l’</w:t>
      </w:r>
      <w:r>
        <w:rPr>
          <w:rFonts w:cstheme="minorHAnsi"/>
          <w:sz w:val="24"/>
          <w:szCs w:val="24"/>
        </w:rPr>
        <w:t xml:space="preserve">histoire de Méduse.  </w:t>
      </w:r>
      <w:r w:rsidRPr="004C1B84">
        <w:rPr>
          <w:rFonts w:cstheme="minorHAnsi"/>
          <w:sz w:val="24"/>
          <w:szCs w:val="24"/>
        </w:rPr>
        <w:t xml:space="preserve">Méduse était </w:t>
      </w:r>
      <w:r w:rsidRPr="002667DB">
        <w:rPr>
          <w:rFonts w:cstheme="minorHAnsi"/>
          <w:sz w:val="24"/>
          <w:szCs w:val="24"/>
          <w:u w:val="single" w:color="00B0F0"/>
        </w:rPr>
        <w:t>une</w:t>
      </w:r>
      <w:r>
        <w:rPr>
          <w:rFonts w:cstheme="minorHAnsi"/>
          <w:sz w:val="24"/>
          <w:szCs w:val="24"/>
        </w:rPr>
        <w:t xml:space="preserve"> jeune fille </w:t>
      </w:r>
      <w:r w:rsidRPr="004C1B84">
        <w:rPr>
          <w:rFonts w:cstheme="minorHAnsi"/>
          <w:sz w:val="24"/>
          <w:szCs w:val="24"/>
        </w:rPr>
        <w:t xml:space="preserve">connue pour </w:t>
      </w:r>
      <w:r w:rsidRPr="002667DB">
        <w:rPr>
          <w:rFonts w:cstheme="minorHAnsi"/>
          <w:sz w:val="24"/>
          <w:szCs w:val="24"/>
          <w:u w:val="single" w:color="FF0000"/>
        </w:rPr>
        <w:t>sa</w:t>
      </w:r>
      <w:r w:rsidRPr="004C1B84">
        <w:rPr>
          <w:rFonts w:cstheme="minorHAnsi"/>
          <w:sz w:val="24"/>
          <w:szCs w:val="24"/>
        </w:rPr>
        <w:t xml:space="preserve"> beauté et </w:t>
      </w:r>
      <w:r w:rsidRPr="002667DB">
        <w:rPr>
          <w:rFonts w:cstheme="minorHAnsi"/>
          <w:sz w:val="24"/>
          <w:szCs w:val="24"/>
          <w:u w:val="single" w:color="FF0000"/>
        </w:rPr>
        <w:t>ses</w:t>
      </w:r>
      <w:r w:rsidRPr="004C1B84">
        <w:rPr>
          <w:rFonts w:cstheme="minorHAnsi"/>
          <w:sz w:val="24"/>
          <w:szCs w:val="24"/>
        </w:rPr>
        <w:t xml:space="preserve"> longs cheveux dorés. Poséidon, </w:t>
      </w:r>
      <w:r w:rsidRPr="002667DB">
        <w:rPr>
          <w:rFonts w:cstheme="minorHAnsi"/>
          <w:sz w:val="24"/>
          <w:szCs w:val="24"/>
          <w:u w:val="single" w:color="00B0F0"/>
        </w:rPr>
        <w:t>le</w:t>
      </w:r>
      <w:r w:rsidRPr="004C1B84">
        <w:rPr>
          <w:rFonts w:cstheme="minorHAnsi"/>
          <w:sz w:val="24"/>
          <w:szCs w:val="24"/>
        </w:rPr>
        <w:t xml:space="preserve"> roi de la mer, tomba amoureux d</w:t>
      </w:r>
      <w:r>
        <w:rPr>
          <w:rFonts w:cstheme="minorHAnsi"/>
          <w:sz w:val="24"/>
          <w:szCs w:val="24"/>
        </w:rPr>
        <w:t xml:space="preserve">’elle. </w:t>
      </w:r>
      <w:r w:rsidRPr="002667DB">
        <w:rPr>
          <w:rFonts w:cstheme="minorHAnsi"/>
          <w:sz w:val="24"/>
          <w:szCs w:val="24"/>
          <w:u w:val="single" w:color="00B0F0"/>
        </w:rPr>
        <w:t>La</w:t>
      </w:r>
      <w:r w:rsidRPr="004C1B84">
        <w:rPr>
          <w:rFonts w:cstheme="minorHAnsi"/>
          <w:sz w:val="24"/>
          <w:szCs w:val="24"/>
        </w:rPr>
        <w:t xml:space="preserve"> déesse Athéna, jalouse, transforma Méduse en </w:t>
      </w:r>
      <w:r w:rsidRPr="002667DB">
        <w:rPr>
          <w:rFonts w:cstheme="minorHAnsi"/>
          <w:sz w:val="24"/>
          <w:szCs w:val="24"/>
          <w:u w:val="single" w:color="00B0F0"/>
        </w:rPr>
        <w:t>un</w:t>
      </w:r>
      <w:r w:rsidRPr="004C1B84">
        <w:rPr>
          <w:rFonts w:cstheme="minorHAnsi"/>
          <w:sz w:val="24"/>
          <w:szCs w:val="24"/>
        </w:rPr>
        <w:t xml:space="preserve"> monstre repoussant</w:t>
      </w:r>
      <w:r>
        <w:rPr>
          <w:rFonts w:cstheme="minorHAnsi"/>
          <w:sz w:val="24"/>
          <w:szCs w:val="24"/>
        </w:rPr>
        <w:t xml:space="preserve">. C’est </w:t>
      </w:r>
      <w:r w:rsidRPr="002667DB">
        <w:rPr>
          <w:rFonts w:cstheme="minorHAnsi"/>
          <w:sz w:val="24"/>
          <w:szCs w:val="24"/>
          <w:u w:val="single" w:color="00B050"/>
        </w:rPr>
        <w:t>cette</w:t>
      </w:r>
      <w:r>
        <w:rPr>
          <w:rFonts w:cstheme="minorHAnsi"/>
          <w:sz w:val="24"/>
          <w:szCs w:val="24"/>
        </w:rPr>
        <w:t xml:space="preserve"> créature que Persée doit combattre. </w:t>
      </w:r>
    </w:p>
    <w:p w14:paraId="6D7E6C3B" w14:textId="77777777" w:rsidR="00AF145D" w:rsidRDefault="00AF145D" w:rsidP="00AF145D">
      <w:pPr>
        <w:spacing w:before="360" w:after="120" w:line="36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7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 </w:t>
      </w:r>
      <w:r w:rsidRPr="003F0FFE">
        <w:rPr>
          <w:rFonts w:cstheme="minorHAnsi"/>
          <w:b/>
          <w:sz w:val="24"/>
          <w:szCs w:val="24"/>
        </w:rPr>
        <w:t xml:space="preserve"> Écris ces groupes nominaux au singulier.  </w:t>
      </w:r>
    </w:p>
    <w:p w14:paraId="260AFAC3" w14:textId="2E723323" w:rsidR="00AF145D" w:rsidRPr="000B22B7" w:rsidRDefault="00AF145D" w:rsidP="00AF145D">
      <w:pPr>
        <w:pStyle w:val="Paragraphedeliste"/>
        <w:numPr>
          <w:ilvl w:val="0"/>
          <w:numId w:val="23"/>
        </w:numPr>
        <w:spacing w:before="240" w:after="120" w:line="408" w:lineRule="auto"/>
        <w:ind w:left="244" w:hanging="244"/>
        <w:rPr>
          <w:rFonts w:cstheme="minorHAnsi"/>
          <w:bCs/>
          <w:sz w:val="24"/>
          <w:szCs w:val="24"/>
        </w:rPr>
      </w:pPr>
      <w:r w:rsidRPr="000B22B7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c</w:t>
      </w:r>
      <w:r w:rsidRPr="000B22B7">
        <w:rPr>
          <w:rFonts w:cstheme="minorHAnsi"/>
          <w:bCs/>
          <w:sz w:val="24"/>
          <w:szCs w:val="24"/>
        </w:rPr>
        <w:t>es fauteuils :</w:t>
      </w:r>
      <w:r w:rsidRPr="000B22B7">
        <w:rPr>
          <w:rFonts w:cstheme="minorHAnsi"/>
          <w:bCs/>
          <w:sz w:val="18"/>
          <w:szCs w:val="18"/>
        </w:rPr>
        <w:t xml:space="preserve"> </w:t>
      </w:r>
      <w:r w:rsidR="002667DB">
        <w:rPr>
          <w:rFonts w:cstheme="minorHAnsi"/>
          <w:bCs/>
          <w:color w:val="FF0000"/>
          <w:sz w:val="24"/>
          <w:szCs w:val="24"/>
        </w:rPr>
        <w:t>ce fauteuil</w:t>
      </w:r>
    </w:p>
    <w:p w14:paraId="0E42D0E7" w14:textId="1AA8F8E4" w:rsidR="00AF145D" w:rsidRPr="000B22B7" w:rsidRDefault="00AF145D" w:rsidP="00AF145D">
      <w:pPr>
        <w:pStyle w:val="Paragraphedeliste"/>
        <w:numPr>
          <w:ilvl w:val="0"/>
          <w:numId w:val="23"/>
        </w:numPr>
        <w:spacing w:before="240" w:after="120" w:line="408" w:lineRule="auto"/>
        <w:ind w:left="244" w:hanging="244"/>
        <w:rPr>
          <w:rFonts w:cstheme="minorHAnsi"/>
          <w:bCs/>
          <w:sz w:val="24"/>
          <w:szCs w:val="24"/>
        </w:rPr>
      </w:pPr>
      <w:r w:rsidRPr="000B22B7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v</w:t>
      </w:r>
      <w:r w:rsidRPr="000B22B7">
        <w:rPr>
          <w:rFonts w:cstheme="minorHAnsi"/>
          <w:bCs/>
          <w:sz w:val="24"/>
          <w:szCs w:val="24"/>
        </w:rPr>
        <w:t>os chaussures  :</w:t>
      </w:r>
      <w:r w:rsidRPr="000B22B7">
        <w:rPr>
          <w:rFonts w:cstheme="minorHAnsi"/>
          <w:bCs/>
          <w:sz w:val="18"/>
          <w:szCs w:val="18"/>
        </w:rPr>
        <w:t xml:space="preserve"> </w:t>
      </w:r>
      <w:r w:rsidR="002667DB">
        <w:rPr>
          <w:rFonts w:cstheme="minorHAnsi"/>
          <w:bCs/>
          <w:color w:val="FF0000"/>
          <w:sz w:val="24"/>
          <w:szCs w:val="24"/>
        </w:rPr>
        <w:t>votre chaussure</w:t>
      </w:r>
    </w:p>
    <w:p w14:paraId="3454DB07" w14:textId="086607A9" w:rsidR="00AF145D" w:rsidRPr="000B22B7" w:rsidRDefault="00AF145D" w:rsidP="00AF145D">
      <w:pPr>
        <w:pStyle w:val="Paragraphedeliste"/>
        <w:numPr>
          <w:ilvl w:val="0"/>
          <w:numId w:val="23"/>
        </w:numPr>
        <w:spacing w:before="240" w:after="120" w:line="408" w:lineRule="auto"/>
        <w:ind w:left="244" w:hanging="244"/>
        <w:rPr>
          <w:rFonts w:cstheme="minorHAnsi"/>
          <w:bCs/>
          <w:sz w:val="24"/>
          <w:szCs w:val="24"/>
        </w:rPr>
      </w:pPr>
      <w:r w:rsidRPr="000B22B7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l</w:t>
      </w:r>
      <w:r w:rsidRPr="000B22B7">
        <w:rPr>
          <w:rFonts w:cstheme="minorHAnsi"/>
          <w:bCs/>
          <w:sz w:val="24"/>
          <w:szCs w:val="24"/>
        </w:rPr>
        <w:t>eurs baignoires  :</w:t>
      </w:r>
      <w:r w:rsidRPr="000B22B7">
        <w:rPr>
          <w:rFonts w:cstheme="minorHAnsi"/>
          <w:bCs/>
          <w:sz w:val="18"/>
          <w:szCs w:val="18"/>
        </w:rPr>
        <w:t xml:space="preserve"> </w:t>
      </w:r>
      <w:r w:rsidR="002667DB">
        <w:rPr>
          <w:rFonts w:cstheme="minorHAnsi"/>
          <w:bCs/>
          <w:color w:val="FF0000"/>
          <w:sz w:val="24"/>
          <w:szCs w:val="24"/>
        </w:rPr>
        <w:t>le</w:t>
      </w:r>
      <w:r w:rsidR="007876F2">
        <w:rPr>
          <w:rFonts w:cstheme="minorHAnsi"/>
          <w:bCs/>
          <w:color w:val="FF0000"/>
          <w:sz w:val="24"/>
          <w:szCs w:val="24"/>
        </w:rPr>
        <w:t>ur</w:t>
      </w:r>
      <w:r w:rsidR="002667DB">
        <w:rPr>
          <w:rFonts w:cstheme="minorHAnsi"/>
          <w:bCs/>
          <w:color w:val="FF0000"/>
          <w:sz w:val="24"/>
          <w:szCs w:val="24"/>
        </w:rPr>
        <w:t xml:space="preserve"> baignoire</w:t>
      </w:r>
    </w:p>
    <w:p w14:paraId="36635C5B" w14:textId="46FBA6ED" w:rsidR="00AF145D" w:rsidRPr="000B22B7" w:rsidRDefault="00AF145D" w:rsidP="00AF145D">
      <w:pPr>
        <w:pStyle w:val="Paragraphedeliste"/>
        <w:numPr>
          <w:ilvl w:val="0"/>
          <w:numId w:val="23"/>
        </w:numPr>
        <w:spacing w:before="240" w:after="12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nos cannes à pêche </w:t>
      </w:r>
      <w:r w:rsidRPr="000B22B7">
        <w:rPr>
          <w:rFonts w:cstheme="minorHAnsi"/>
          <w:bCs/>
          <w:sz w:val="24"/>
          <w:szCs w:val="24"/>
        </w:rPr>
        <w:t>:</w:t>
      </w:r>
      <w:r>
        <w:rPr>
          <w:rFonts w:cstheme="minorHAnsi"/>
          <w:bCs/>
          <w:sz w:val="18"/>
          <w:szCs w:val="18"/>
        </w:rPr>
        <w:t xml:space="preserve"> </w:t>
      </w:r>
      <w:r w:rsidR="007876F2">
        <w:rPr>
          <w:rFonts w:cstheme="minorHAnsi"/>
          <w:bCs/>
          <w:color w:val="FF0000"/>
          <w:sz w:val="24"/>
          <w:szCs w:val="24"/>
        </w:rPr>
        <w:t>notre canne à pêche</w:t>
      </w:r>
    </w:p>
    <w:p w14:paraId="1CDAED79" w14:textId="4441F83A" w:rsidR="00AF145D" w:rsidRPr="000B22B7" w:rsidRDefault="00AF145D" w:rsidP="00AF145D">
      <w:pPr>
        <w:pStyle w:val="Paragraphedeliste"/>
        <w:numPr>
          <w:ilvl w:val="0"/>
          <w:numId w:val="23"/>
        </w:numPr>
        <w:spacing w:before="240" w:after="120" w:line="408" w:lineRule="auto"/>
        <w:ind w:left="244" w:hanging="244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 t</w:t>
      </w:r>
      <w:r w:rsidRPr="000B22B7">
        <w:rPr>
          <w:rFonts w:cstheme="minorHAnsi"/>
          <w:bCs/>
          <w:sz w:val="24"/>
          <w:szCs w:val="24"/>
        </w:rPr>
        <w:t>es stylos  :</w:t>
      </w:r>
      <w:r w:rsidRPr="000B22B7">
        <w:rPr>
          <w:rFonts w:cstheme="minorHAnsi"/>
          <w:bCs/>
          <w:sz w:val="18"/>
          <w:szCs w:val="18"/>
        </w:rPr>
        <w:t xml:space="preserve"> </w:t>
      </w:r>
      <w:r w:rsidR="007876F2">
        <w:rPr>
          <w:rFonts w:cstheme="minorHAnsi"/>
          <w:bCs/>
          <w:color w:val="FF0000"/>
          <w:sz w:val="24"/>
          <w:szCs w:val="24"/>
        </w:rPr>
        <w:t>ton stylo</w:t>
      </w:r>
    </w:p>
    <w:p w14:paraId="240872CB" w14:textId="0AF83226" w:rsidR="00AF145D" w:rsidRPr="002667DB" w:rsidRDefault="00AF145D" w:rsidP="00310893">
      <w:pPr>
        <w:pStyle w:val="Paragraphedeliste"/>
        <w:numPr>
          <w:ilvl w:val="0"/>
          <w:numId w:val="23"/>
        </w:numPr>
        <w:spacing w:before="240" w:after="240" w:line="240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  <w:sectPr w:rsidR="00AF145D" w:rsidRPr="002667DB" w:rsidSect="00AD61CE">
          <w:headerReference w:type="first" r:id="rId8"/>
          <w:footerReference w:type="first" r:id="rId9"/>
          <w:pgSz w:w="11906" w:h="16838"/>
          <w:pgMar w:top="720" w:right="720" w:bottom="720" w:left="720" w:header="227" w:footer="227" w:gutter="0"/>
          <w:cols w:num="2" w:space="567"/>
          <w:titlePg/>
          <w:docGrid w:linePitch="360"/>
        </w:sectPr>
      </w:pPr>
      <w:r w:rsidRPr="002667DB">
        <w:rPr>
          <w:rFonts w:cstheme="minorHAnsi"/>
          <w:bCs/>
          <w:sz w:val="24"/>
          <w:szCs w:val="24"/>
        </w:rPr>
        <w:t xml:space="preserve"> ces élastiques  :</w:t>
      </w:r>
      <w:r w:rsidRPr="002667DB">
        <w:rPr>
          <w:rFonts w:cstheme="minorHAnsi"/>
          <w:bCs/>
          <w:sz w:val="18"/>
          <w:szCs w:val="18"/>
        </w:rPr>
        <w:t xml:space="preserve"> </w:t>
      </w:r>
      <w:r w:rsidR="002667DB">
        <w:rPr>
          <w:rFonts w:cstheme="minorHAnsi"/>
          <w:bCs/>
          <w:color w:val="FF0000"/>
          <w:sz w:val="24"/>
          <w:szCs w:val="24"/>
        </w:rPr>
        <w:t>ce</w:t>
      </w:r>
      <w:r w:rsidR="007876F2">
        <w:rPr>
          <w:rFonts w:cstheme="minorHAnsi"/>
          <w:bCs/>
          <w:color w:val="FF0000"/>
          <w:sz w:val="24"/>
          <w:szCs w:val="24"/>
        </w:rPr>
        <w:t>t élastique</w:t>
      </w:r>
    </w:p>
    <w:p w14:paraId="73289475" w14:textId="77777777" w:rsidR="00AF145D" w:rsidRDefault="00AF145D" w:rsidP="00AF145D">
      <w:pPr>
        <w:spacing w:after="120" w:line="240" w:lineRule="auto"/>
        <w:jc w:val="both"/>
        <w:rPr>
          <w:rFonts w:cstheme="minorHAnsi"/>
          <w:sz w:val="24"/>
          <w:szCs w:val="24"/>
          <w:shd w:val="clear" w:color="auto" w:fill="FF9800"/>
        </w:rPr>
      </w:pPr>
    </w:p>
    <w:p w14:paraId="76D44DFA" w14:textId="77777777" w:rsidR="00AF145D" w:rsidRPr="003F0FFE" w:rsidRDefault="00AF145D" w:rsidP="00AF145D">
      <w:pPr>
        <w:spacing w:before="12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>8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</w:t>
      </w:r>
      <w:r w:rsidRPr="003F0FFE">
        <w:rPr>
          <w:rFonts w:cstheme="minorHAnsi"/>
          <w:b/>
          <w:sz w:val="24"/>
          <w:szCs w:val="24"/>
        </w:rPr>
        <w:t xml:space="preserve"> les phrases avec leur ou leurs.  </w:t>
      </w:r>
    </w:p>
    <w:p w14:paraId="49C06B3A" w14:textId="18566DCF" w:rsidR="00AF145D" w:rsidRPr="003F0FFE" w:rsidRDefault="00AF145D" w:rsidP="00AF145D">
      <w:pPr>
        <w:pStyle w:val="Paragraphedeliste"/>
        <w:numPr>
          <w:ilvl w:val="0"/>
          <w:numId w:val="18"/>
        </w:numPr>
        <w:spacing w:before="120" w:after="240" w:line="408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 w:rsidRPr="003F0FFE">
        <w:rPr>
          <w:rFonts w:cstheme="minorHAnsi"/>
          <w:sz w:val="24"/>
          <w:szCs w:val="24"/>
        </w:rPr>
        <w:t>Des araignées tissent</w:t>
      </w:r>
      <w:r w:rsidR="007876F2">
        <w:rPr>
          <w:rFonts w:cstheme="minorHAnsi"/>
          <w:sz w:val="18"/>
          <w:szCs w:val="18"/>
        </w:rPr>
        <w:t xml:space="preserve"> </w:t>
      </w:r>
      <w:r w:rsidR="007876F2" w:rsidRPr="007876F2">
        <w:rPr>
          <w:rFonts w:cstheme="minorHAnsi"/>
          <w:bCs/>
          <w:color w:val="FF0000"/>
          <w:sz w:val="24"/>
          <w:szCs w:val="24"/>
        </w:rPr>
        <w:t>leur</w:t>
      </w:r>
      <w:r w:rsidR="007876F2" w:rsidRPr="007876F2">
        <w:rPr>
          <w:rFonts w:cstheme="minorHAnsi"/>
          <w:color w:val="FF0000"/>
          <w:sz w:val="24"/>
          <w:szCs w:val="24"/>
        </w:rPr>
        <w:t>s</w:t>
      </w:r>
      <w:r w:rsidR="007876F2"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toiles. </w:t>
      </w:r>
    </w:p>
    <w:p w14:paraId="75DE7033" w14:textId="64BA7014" w:rsidR="00AF145D" w:rsidRPr="003F0FFE" w:rsidRDefault="00AF145D" w:rsidP="00AF145D">
      <w:pPr>
        <w:pStyle w:val="Paragraphedeliste"/>
        <w:numPr>
          <w:ilvl w:val="0"/>
          <w:numId w:val="18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 w:rsidRPr="003F0FFE">
        <w:rPr>
          <w:rFonts w:cstheme="minorHAnsi"/>
          <w:sz w:val="24"/>
          <w:szCs w:val="24"/>
        </w:rPr>
        <w:t>Où est</w:t>
      </w:r>
      <w:r w:rsidR="007876F2" w:rsidRPr="007876F2">
        <w:rPr>
          <w:rFonts w:cstheme="minorHAnsi"/>
          <w:bCs/>
          <w:color w:val="FF0000"/>
          <w:sz w:val="24"/>
          <w:szCs w:val="24"/>
        </w:rPr>
        <w:t xml:space="preserve"> </w:t>
      </w:r>
      <w:r w:rsidR="007876F2" w:rsidRPr="007876F2">
        <w:rPr>
          <w:rFonts w:cstheme="minorHAnsi"/>
          <w:bCs/>
          <w:color w:val="FF0000"/>
          <w:sz w:val="24"/>
          <w:szCs w:val="24"/>
        </w:rPr>
        <w:t>leur</w:t>
      </w:r>
      <w:r w:rsidR="007876F2" w:rsidRPr="007876F2">
        <w:rPr>
          <w:rFonts w:cstheme="minorHAnsi"/>
          <w:color w:val="FF0000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voiture ? </w:t>
      </w:r>
    </w:p>
    <w:p w14:paraId="71835673" w14:textId="6994F75D" w:rsidR="00AF145D" w:rsidRPr="003F0FFE" w:rsidRDefault="007876F2" w:rsidP="00AF145D">
      <w:pPr>
        <w:pStyle w:val="Paragraphedeliste"/>
        <w:numPr>
          <w:ilvl w:val="0"/>
          <w:numId w:val="18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bCs/>
          <w:color w:val="FF0000"/>
          <w:sz w:val="24"/>
          <w:szCs w:val="24"/>
        </w:rPr>
        <w:t>L</w:t>
      </w:r>
      <w:r w:rsidRPr="007876F2">
        <w:rPr>
          <w:rFonts w:cstheme="minorHAnsi"/>
          <w:bCs/>
          <w:color w:val="FF0000"/>
          <w:sz w:val="24"/>
          <w:szCs w:val="24"/>
        </w:rPr>
        <w:t>eur</w:t>
      </w:r>
      <w:r>
        <w:rPr>
          <w:rFonts w:cstheme="minorHAnsi"/>
          <w:bCs/>
          <w:color w:val="FF0000"/>
          <w:sz w:val="24"/>
          <w:szCs w:val="24"/>
        </w:rPr>
        <w:t>s</w:t>
      </w:r>
      <w:r w:rsidR="00AF145D">
        <w:rPr>
          <w:rFonts w:cstheme="minorHAnsi"/>
          <w:sz w:val="18"/>
          <w:szCs w:val="18"/>
        </w:rPr>
        <w:t xml:space="preserve"> </w:t>
      </w:r>
      <w:r w:rsidR="00AF145D" w:rsidRPr="003F0FFE">
        <w:rPr>
          <w:rFonts w:cstheme="minorHAnsi"/>
          <w:sz w:val="24"/>
          <w:szCs w:val="24"/>
        </w:rPr>
        <w:t>chiens jouent dans</w:t>
      </w:r>
      <w:r>
        <w:rPr>
          <w:rFonts w:cstheme="minorHAnsi"/>
          <w:sz w:val="18"/>
          <w:szCs w:val="18"/>
        </w:rPr>
        <w:t xml:space="preserve"> </w:t>
      </w:r>
      <w:r w:rsidRPr="007876F2">
        <w:rPr>
          <w:rFonts w:cstheme="minorHAnsi"/>
          <w:bCs/>
          <w:color w:val="FF0000"/>
          <w:sz w:val="24"/>
          <w:szCs w:val="24"/>
        </w:rPr>
        <w:t>leur</w:t>
      </w:r>
      <w:r w:rsidR="00AF145D">
        <w:rPr>
          <w:rFonts w:cstheme="minorHAnsi"/>
          <w:sz w:val="18"/>
          <w:szCs w:val="18"/>
        </w:rPr>
        <w:t xml:space="preserve"> </w:t>
      </w:r>
      <w:r w:rsidR="00AF145D" w:rsidRPr="003F0FFE">
        <w:rPr>
          <w:rFonts w:cstheme="minorHAnsi"/>
          <w:sz w:val="24"/>
          <w:szCs w:val="24"/>
        </w:rPr>
        <w:t xml:space="preserve">jardin. </w:t>
      </w:r>
    </w:p>
    <w:p w14:paraId="569878C8" w14:textId="6DA14AC5" w:rsidR="00AF145D" w:rsidRPr="003F0FFE" w:rsidRDefault="007876F2" w:rsidP="00AF145D">
      <w:pPr>
        <w:pStyle w:val="Paragraphedeliste"/>
        <w:numPr>
          <w:ilvl w:val="0"/>
          <w:numId w:val="18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bCs/>
          <w:color w:val="FF0000"/>
          <w:sz w:val="24"/>
          <w:szCs w:val="24"/>
        </w:rPr>
        <w:t>L</w:t>
      </w:r>
      <w:r w:rsidRPr="007876F2">
        <w:rPr>
          <w:rFonts w:cstheme="minorHAnsi"/>
          <w:bCs/>
          <w:color w:val="FF0000"/>
          <w:sz w:val="24"/>
          <w:szCs w:val="24"/>
        </w:rPr>
        <w:t>eur</w:t>
      </w:r>
      <w:r w:rsidR="00AF145D">
        <w:rPr>
          <w:rFonts w:cstheme="minorHAnsi"/>
          <w:sz w:val="18"/>
          <w:szCs w:val="18"/>
        </w:rPr>
        <w:t xml:space="preserve"> </w:t>
      </w:r>
      <w:r w:rsidR="00AF145D" w:rsidRPr="003F0FFE">
        <w:rPr>
          <w:rFonts w:cstheme="minorHAnsi"/>
          <w:sz w:val="24"/>
          <w:szCs w:val="24"/>
        </w:rPr>
        <w:t>ami a pris</w:t>
      </w:r>
      <w:r w:rsidRPr="007876F2">
        <w:rPr>
          <w:rFonts w:cstheme="minorHAnsi"/>
          <w:bCs/>
          <w:color w:val="FF0000"/>
          <w:sz w:val="24"/>
          <w:szCs w:val="24"/>
        </w:rPr>
        <w:t xml:space="preserve"> </w:t>
      </w:r>
      <w:r w:rsidRPr="007876F2">
        <w:rPr>
          <w:rFonts w:cstheme="minorHAnsi"/>
          <w:bCs/>
          <w:color w:val="FF0000"/>
          <w:sz w:val="24"/>
          <w:szCs w:val="24"/>
        </w:rPr>
        <w:t>leur</w:t>
      </w:r>
      <w:r>
        <w:rPr>
          <w:rFonts w:cstheme="minorHAnsi"/>
          <w:bCs/>
          <w:color w:val="FF0000"/>
          <w:sz w:val="24"/>
          <w:szCs w:val="24"/>
        </w:rPr>
        <w:t>s</w:t>
      </w:r>
      <w:r w:rsidRPr="003F0FFE">
        <w:rPr>
          <w:rFonts w:cstheme="minorHAnsi"/>
          <w:sz w:val="24"/>
          <w:szCs w:val="24"/>
        </w:rPr>
        <w:t xml:space="preserve"> </w:t>
      </w:r>
      <w:r w:rsidR="00AF145D" w:rsidRPr="003F0FFE">
        <w:rPr>
          <w:rFonts w:cstheme="minorHAnsi"/>
          <w:sz w:val="24"/>
          <w:szCs w:val="24"/>
        </w:rPr>
        <w:t>clés.</w:t>
      </w:r>
    </w:p>
    <w:p w14:paraId="325E6600" w14:textId="6FB10FFF" w:rsidR="00AF145D" w:rsidRPr="003F0FFE" w:rsidRDefault="00AF145D" w:rsidP="00AF145D">
      <w:pPr>
        <w:pStyle w:val="Paragraphedeliste"/>
        <w:numPr>
          <w:ilvl w:val="0"/>
          <w:numId w:val="18"/>
        </w:numPr>
        <w:spacing w:before="240" w:after="240" w:line="408" w:lineRule="auto"/>
        <w:ind w:left="244" w:hanging="244"/>
        <w:jc w:val="both"/>
        <w:rPr>
          <w:rFonts w:cstheme="minorHAnsi"/>
          <w:sz w:val="24"/>
          <w:szCs w:val="24"/>
          <w:shd w:val="clear" w:color="auto" w:fill="FF9800"/>
        </w:rPr>
      </w:pPr>
      <w:r w:rsidRPr="003F0FFE">
        <w:rPr>
          <w:rFonts w:cstheme="minorHAnsi"/>
          <w:sz w:val="24"/>
          <w:szCs w:val="24"/>
        </w:rPr>
        <w:t xml:space="preserve">Ils n’en croient pas </w:t>
      </w:r>
      <w:r w:rsidR="007876F2" w:rsidRPr="007876F2">
        <w:rPr>
          <w:rFonts w:cstheme="minorHAnsi"/>
          <w:bCs/>
          <w:color w:val="FF0000"/>
          <w:sz w:val="24"/>
          <w:szCs w:val="24"/>
        </w:rPr>
        <w:t>leur</w:t>
      </w:r>
      <w:r w:rsidR="007876F2">
        <w:rPr>
          <w:rFonts w:cstheme="minorHAnsi"/>
          <w:bCs/>
          <w:color w:val="FF0000"/>
          <w:sz w:val="24"/>
          <w:szCs w:val="24"/>
        </w:rPr>
        <w:t>s</w:t>
      </w:r>
      <w:r w:rsidRPr="003F0FFE">
        <w:rPr>
          <w:rFonts w:cstheme="minorHAnsi"/>
          <w:sz w:val="24"/>
          <w:szCs w:val="24"/>
        </w:rPr>
        <w:t xml:space="preserve"> yeux. </w:t>
      </w:r>
    </w:p>
    <w:p w14:paraId="6A7BE391" w14:textId="08D95957" w:rsidR="00AF145D" w:rsidRPr="003F0FFE" w:rsidRDefault="007876F2" w:rsidP="00AF145D">
      <w:pPr>
        <w:pStyle w:val="Paragraphedeliste"/>
        <w:numPr>
          <w:ilvl w:val="0"/>
          <w:numId w:val="18"/>
        </w:numPr>
        <w:spacing w:before="240" w:after="120" w:line="408" w:lineRule="auto"/>
        <w:ind w:left="244" w:hanging="244"/>
        <w:rPr>
          <w:rFonts w:cstheme="minorHAnsi"/>
          <w:sz w:val="24"/>
          <w:szCs w:val="24"/>
          <w:shd w:val="clear" w:color="auto" w:fill="FF9800"/>
        </w:rPr>
      </w:pPr>
      <w:r>
        <w:rPr>
          <w:rFonts w:cstheme="minorHAnsi"/>
          <w:bCs/>
          <w:color w:val="FF0000"/>
          <w:sz w:val="24"/>
          <w:szCs w:val="24"/>
        </w:rPr>
        <w:t>L</w:t>
      </w:r>
      <w:r w:rsidRPr="007876F2">
        <w:rPr>
          <w:rFonts w:cstheme="minorHAnsi"/>
          <w:bCs/>
          <w:color w:val="FF0000"/>
          <w:sz w:val="24"/>
          <w:szCs w:val="24"/>
        </w:rPr>
        <w:t>eur</w:t>
      </w:r>
      <w:r>
        <w:rPr>
          <w:rFonts w:cstheme="minorHAnsi"/>
          <w:bCs/>
          <w:color w:val="FF0000"/>
          <w:sz w:val="24"/>
          <w:szCs w:val="24"/>
        </w:rPr>
        <w:t>s</w:t>
      </w:r>
      <w:r w:rsidR="00AF145D" w:rsidRPr="003F0FFE">
        <w:rPr>
          <w:rFonts w:cstheme="minorHAnsi"/>
          <w:sz w:val="24"/>
          <w:szCs w:val="24"/>
        </w:rPr>
        <w:t xml:space="preserve"> sourcils sont épais et </w:t>
      </w:r>
      <w:r w:rsidRPr="007876F2">
        <w:rPr>
          <w:rFonts w:cstheme="minorHAnsi"/>
          <w:bCs/>
          <w:color w:val="FF0000"/>
          <w:sz w:val="24"/>
          <w:szCs w:val="24"/>
        </w:rPr>
        <w:t>leur</w:t>
      </w:r>
      <w:r>
        <w:rPr>
          <w:rFonts w:cstheme="minorHAnsi"/>
          <w:bCs/>
          <w:color w:val="FF0000"/>
          <w:sz w:val="24"/>
          <w:szCs w:val="24"/>
        </w:rPr>
        <w:t>s</w:t>
      </w:r>
      <w:r w:rsidR="00AF145D" w:rsidRPr="003F0FFE">
        <w:rPr>
          <w:rFonts w:cstheme="minorHAnsi"/>
          <w:sz w:val="24"/>
          <w:szCs w:val="24"/>
        </w:rPr>
        <w:t xml:space="preserve"> dents sont pourries. </w:t>
      </w:r>
    </w:p>
    <w:p w14:paraId="2DD61C26" w14:textId="77777777" w:rsidR="00AF145D" w:rsidRPr="003F0FFE" w:rsidRDefault="00AF145D" w:rsidP="00AF145D">
      <w:pPr>
        <w:spacing w:before="24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9 </w:t>
      </w:r>
      <w:r w:rsidRPr="003F0FFE">
        <w:rPr>
          <w:rFonts w:cstheme="minorHAnsi"/>
          <w:color w:val="FFFFFF" w:themeColor="background1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Recopie</w:t>
      </w:r>
      <w:r w:rsidRPr="003F0FFE">
        <w:rPr>
          <w:rFonts w:cstheme="minorHAnsi"/>
          <w:b/>
          <w:sz w:val="24"/>
          <w:szCs w:val="24"/>
        </w:rPr>
        <w:t xml:space="preserve"> ces phrases en mettant les groupes nominaux soulignés au pluriel. Attention aux</w:t>
      </w:r>
      <w:r>
        <w:rPr>
          <w:rFonts w:cstheme="minorHAnsi"/>
          <w:b/>
          <w:sz w:val="24"/>
          <w:szCs w:val="24"/>
        </w:rPr>
        <w:t xml:space="preserve"> autres</w:t>
      </w:r>
      <w:r w:rsidRPr="003F0FFE">
        <w:rPr>
          <w:rFonts w:cstheme="minorHAnsi"/>
          <w:b/>
          <w:sz w:val="24"/>
          <w:szCs w:val="24"/>
        </w:rPr>
        <w:t xml:space="preserve"> transformations ! </w:t>
      </w:r>
    </w:p>
    <w:p w14:paraId="0A02BBEB" w14:textId="427231AB" w:rsidR="00AF145D" w:rsidRPr="003F0FFE" w:rsidRDefault="00AF145D" w:rsidP="00AF145D">
      <w:pPr>
        <w:pStyle w:val="Paragraphedeliste"/>
        <w:numPr>
          <w:ilvl w:val="0"/>
          <w:numId w:val="2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  <w:u w:val="single"/>
        </w:rPr>
        <w:t>Ce</w:t>
      </w:r>
      <w:r w:rsidR="007876F2" w:rsidRPr="007876F2">
        <w:rPr>
          <w:rFonts w:cstheme="minorHAnsi"/>
          <w:color w:val="FF0000"/>
          <w:sz w:val="24"/>
          <w:szCs w:val="24"/>
          <w:u w:val="single"/>
        </w:rPr>
        <w:t>s</w:t>
      </w:r>
      <w:r w:rsidRPr="007876F2">
        <w:rPr>
          <w:rFonts w:cstheme="minorHAnsi"/>
          <w:color w:val="FF0000"/>
          <w:sz w:val="24"/>
          <w:szCs w:val="24"/>
          <w:u w:val="single"/>
        </w:rPr>
        <w:t xml:space="preserve"> </w:t>
      </w:r>
      <w:r w:rsidRPr="003F0FFE">
        <w:rPr>
          <w:rFonts w:cstheme="minorHAnsi"/>
          <w:sz w:val="24"/>
          <w:szCs w:val="24"/>
          <w:u w:val="single"/>
        </w:rPr>
        <w:t>monstre</w:t>
      </w:r>
      <w:r w:rsidR="007876F2" w:rsidRPr="007876F2">
        <w:rPr>
          <w:rFonts w:cstheme="minorHAnsi"/>
          <w:color w:val="FF0000"/>
          <w:sz w:val="24"/>
          <w:szCs w:val="24"/>
          <w:u w:val="single"/>
        </w:rPr>
        <w:t>s</w:t>
      </w:r>
      <w:r w:rsidRPr="003F0FFE">
        <w:rPr>
          <w:rFonts w:cstheme="minorHAnsi"/>
          <w:sz w:val="24"/>
          <w:szCs w:val="24"/>
        </w:rPr>
        <w:t xml:space="preserve"> vi</w:t>
      </w:r>
      <w:r w:rsidR="007876F2" w:rsidRPr="007876F2">
        <w:rPr>
          <w:rFonts w:cstheme="minorHAnsi"/>
          <w:color w:val="FF0000"/>
          <w:sz w:val="24"/>
          <w:szCs w:val="24"/>
        </w:rPr>
        <w:t>vent</w:t>
      </w:r>
      <w:r w:rsidRPr="007876F2">
        <w:rPr>
          <w:rFonts w:cstheme="minorHAnsi"/>
          <w:color w:val="FF0000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dans </w:t>
      </w:r>
      <w:r w:rsidRPr="003F0FFE">
        <w:rPr>
          <w:rFonts w:cstheme="minorHAnsi"/>
          <w:sz w:val="24"/>
          <w:szCs w:val="24"/>
          <w:u w:val="single"/>
        </w:rPr>
        <w:t>ce</w:t>
      </w:r>
      <w:r w:rsidR="007876F2" w:rsidRPr="007876F2">
        <w:rPr>
          <w:rFonts w:cstheme="minorHAnsi"/>
          <w:color w:val="FF0000"/>
          <w:sz w:val="24"/>
          <w:szCs w:val="24"/>
          <w:u w:val="single"/>
        </w:rPr>
        <w:t>s</w:t>
      </w:r>
      <w:r w:rsidRPr="004C1B84">
        <w:rPr>
          <w:rFonts w:cstheme="minorHAnsi"/>
          <w:sz w:val="24"/>
          <w:szCs w:val="24"/>
          <w:u w:val="single"/>
        </w:rPr>
        <w:t xml:space="preserve"> grotte</w:t>
      </w:r>
      <w:r w:rsidR="007876F2" w:rsidRPr="007876F2">
        <w:rPr>
          <w:rFonts w:cstheme="minorHAnsi"/>
          <w:color w:val="FF0000"/>
          <w:sz w:val="24"/>
          <w:szCs w:val="24"/>
          <w:u w:val="single"/>
        </w:rPr>
        <w:t>s</w:t>
      </w:r>
      <w:r>
        <w:rPr>
          <w:rFonts w:cstheme="minorHAnsi"/>
          <w:sz w:val="24"/>
          <w:szCs w:val="24"/>
        </w:rPr>
        <w:t>.</w:t>
      </w:r>
    </w:p>
    <w:p w14:paraId="25EFDF3E" w14:textId="7A3D2C0F" w:rsidR="00AF145D" w:rsidRPr="003F0FFE" w:rsidRDefault="00AF145D" w:rsidP="00AF145D">
      <w:pPr>
        <w:pStyle w:val="Paragraphedeliste"/>
        <w:numPr>
          <w:ilvl w:val="0"/>
          <w:numId w:val="2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Je saisis </w:t>
      </w:r>
      <w:r w:rsidRPr="003F0FFE">
        <w:rPr>
          <w:rFonts w:cstheme="minorHAnsi"/>
          <w:sz w:val="24"/>
          <w:szCs w:val="24"/>
          <w:u w:val="single"/>
        </w:rPr>
        <w:t>m</w:t>
      </w:r>
      <w:r w:rsidR="007876F2" w:rsidRPr="007876F2">
        <w:rPr>
          <w:rFonts w:cstheme="minorHAnsi"/>
          <w:color w:val="FF0000"/>
          <w:sz w:val="24"/>
          <w:szCs w:val="24"/>
          <w:u w:val="single"/>
        </w:rPr>
        <w:t>e</w:t>
      </w:r>
      <w:r w:rsidR="007876F2" w:rsidRPr="007876F2">
        <w:rPr>
          <w:rFonts w:cstheme="minorHAnsi"/>
          <w:color w:val="FF0000"/>
          <w:sz w:val="24"/>
          <w:szCs w:val="24"/>
          <w:u w:val="single"/>
        </w:rPr>
        <w:t>s</w:t>
      </w:r>
      <w:r w:rsidRPr="003F0FFE">
        <w:rPr>
          <w:rFonts w:cstheme="minorHAnsi"/>
          <w:sz w:val="24"/>
          <w:szCs w:val="24"/>
          <w:u w:val="single"/>
        </w:rPr>
        <w:t xml:space="preserve"> arme</w:t>
      </w:r>
      <w:r w:rsidR="007876F2" w:rsidRPr="007876F2">
        <w:rPr>
          <w:rFonts w:cstheme="minorHAnsi"/>
          <w:color w:val="FF0000"/>
          <w:sz w:val="24"/>
          <w:szCs w:val="24"/>
          <w:u w:val="single"/>
        </w:rPr>
        <w:t>s</w:t>
      </w:r>
      <w:r w:rsidRPr="003F0FFE">
        <w:rPr>
          <w:rFonts w:cstheme="minorHAnsi"/>
          <w:sz w:val="24"/>
          <w:szCs w:val="24"/>
        </w:rPr>
        <w:t xml:space="preserve"> et j’avance prudemment. </w:t>
      </w:r>
    </w:p>
    <w:p w14:paraId="7E542230" w14:textId="3E3E9C1A" w:rsidR="00AF145D" w:rsidRPr="003F0FFE" w:rsidRDefault="00AF145D" w:rsidP="00AF145D">
      <w:pPr>
        <w:pStyle w:val="Paragraphedeliste"/>
        <w:numPr>
          <w:ilvl w:val="0"/>
          <w:numId w:val="2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Que </w:t>
      </w:r>
      <w:r w:rsidRPr="003F0FFE">
        <w:rPr>
          <w:rFonts w:cstheme="minorHAnsi"/>
          <w:sz w:val="24"/>
          <w:szCs w:val="24"/>
          <w:u w:val="single"/>
        </w:rPr>
        <w:t>ce</w:t>
      </w:r>
      <w:r w:rsidR="007876F2" w:rsidRPr="007876F2">
        <w:rPr>
          <w:rFonts w:cstheme="minorHAnsi"/>
          <w:color w:val="FF0000"/>
          <w:sz w:val="24"/>
          <w:szCs w:val="24"/>
          <w:u w:val="single"/>
        </w:rPr>
        <w:t>s</w:t>
      </w:r>
      <w:r w:rsidRPr="003F0FFE">
        <w:rPr>
          <w:rFonts w:cstheme="minorHAnsi"/>
          <w:sz w:val="24"/>
          <w:szCs w:val="24"/>
          <w:u w:val="single"/>
        </w:rPr>
        <w:t xml:space="preserve"> homme</w:t>
      </w:r>
      <w:r w:rsidR="007876F2" w:rsidRPr="007876F2">
        <w:rPr>
          <w:rFonts w:cstheme="minorHAnsi"/>
          <w:color w:val="FF0000"/>
          <w:sz w:val="24"/>
          <w:szCs w:val="24"/>
          <w:u w:val="single"/>
        </w:rPr>
        <w:t>s</w:t>
      </w:r>
      <w:r w:rsidRPr="003F0FFE">
        <w:rPr>
          <w:rFonts w:cstheme="minorHAnsi"/>
          <w:sz w:val="24"/>
          <w:szCs w:val="24"/>
        </w:rPr>
        <w:t xml:space="preserve"> </w:t>
      </w:r>
      <w:r w:rsidR="007876F2" w:rsidRPr="007876F2">
        <w:rPr>
          <w:rFonts w:cstheme="minorHAnsi"/>
          <w:color w:val="FF0000"/>
          <w:sz w:val="24"/>
          <w:szCs w:val="24"/>
        </w:rPr>
        <w:t>sont</w:t>
      </w:r>
      <w:r w:rsidRPr="003F0FFE">
        <w:rPr>
          <w:rFonts w:cstheme="minorHAnsi"/>
          <w:sz w:val="24"/>
          <w:szCs w:val="24"/>
        </w:rPr>
        <w:t xml:space="preserve"> courageux ! </w:t>
      </w:r>
    </w:p>
    <w:p w14:paraId="7CB09561" w14:textId="4B369F6F" w:rsidR="00AF145D" w:rsidRPr="003F0FFE" w:rsidRDefault="00AF145D" w:rsidP="00AF145D">
      <w:pPr>
        <w:pStyle w:val="Paragraphedeliste"/>
        <w:numPr>
          <w:ilvl w:val="0"/>
          <w:numId w:val="2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Persée et </w:t>
      </w:r>
      <w:r w:rsidRPr="003F0FFE">
        <w:rPr>
          <w:rFonts w:cstheme="minorHAnsi"/>
          <w:sz w:val="24"/>
          <w:szCs w:val="24"/>
          <w:u w:val="single"/>
        </w:rPr>
        <w:t>s</w:t>
      </w:r>
      <w:r w:rsidR="007876F2" w:rsidRPr="007876F2">
        <w:rPr>
          <w:rFonts w:cstheme="minorHAnsi"/>
          <w:color w:val="FF0000"/>
          <w:sz w:val="24"/>
          <w:szCs w:val="24"/>
          <w:u w:val="single"/>
        </w:rPr>
        <w:t>e</w:t>
      </w:r>
      <w:r w:rsidR="007876F2" w:rsidRPr="007876F2">
        <w:rPr>
          <w:rFonts w:cstheme="minorHAnsi"/>
          <w:color w:val="FF0000"/>
          <w:sz w:val="24"/>
          <w:szCs w:val="24"/>
          <w:u w:val="single"/>
        </w:rPr>
        <w:t>s</w:t>
      </w:r>
      <w:r w:rsidRPr="003F0FFE">
        <w:rPr>
          <w:rFonts w:cstheme="minorHAnsi"/>
          <w:sz w:val="24"/>
          <w:szCs w:val="24"/>
          <w:u w:val="single"/>
        </w:rPr>
        <w:t xml:space="preserve"> ami</w:t>
      </w:r>
      <w:r w:rsidR="007876F2" w:rsidRPr="007876F2">
        <w:rPr>
          <w:rFonts w:cstheme="minorHAnsi"/>
          <w:color w:val="FF0000"/>
          <w:sz w:val="24"/>
          <w:szCs w:val="24"/>
          <w:u w:val="single"/>
        </w:rPr>
        <w:t>s</w:t>
      </w:r>
      <w:r w:rsidRPr="003F0FFE">
        <w:rPr>
          <w:rFonts w:cstheme="minorHAnsi"/>
          <w:sz w:val="24"/>
          <w:szCs w:val="24"/>
        </w:rPr>
        <w:t xml:space="preserve"> ne font pas de bruit. </w:t>
      </w:r>
    </w:p>
    <w:p w14:paraId="1D5F9384" w14:textId="59D86483" w:rsidR="00AF145D" w:rsidRPr="003F0FFE" w:rsidRDefault="00AF145D" w:rsidP="00AF145D">
      <w:pPr>
        <w:pStyle w:val="Paragraphedeliste"/>
        <w:numPr>
          <w:ilvl w:val="0"/>
          <w:numId w:val="2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Elles</w:t>
      </w:r>
      <w:r w:rsidRPr="003F0FFE">
        <w:rPr>
          <w:rFonts w:cstheme="minorHAnsi"/>
          <w:sz w:val="24"/>
          <w:szCs w:val="24"/>
        </w:rPr>
        <w:t xml:space="preserve"> dorment paisiblement dans </w:t>
      </w:r>
      <w:r w:rsidRPr="003F0FFE">
        <w:rPr>
          <w:rFonts w:cstheme="minorHAnsi"/>
          <w:sz w:val="24"/>
          <w:szCs w:val="24"/>
          <w:u w:val="single"/>
        </w:rPr>
        <w:t>leur</w:t>
      </w:r>
      <w:r w:rsidR="007876F2" w:rsidRPr="007876F2">
        <w:rPr>
          <w:rFonts w:cstheme="minorHAnsi"/>
          <w:color w:val="FF0000"/>
          <w:sz w:val="24"/>
          <w:szCs w:val="24"/>
          <w:u w:val="single"/>
        </w:rPr>
        <w:t>s</w:t>
      </w:r>
      <w:r w:rsidRPr="003F0FFE">
        <w:rPr>
          <w:rFonts w:cstheme="minorHAnsi"/>
          <w:sz w:val="24"/>
          <w:szCs w:val="24"/>
          <w:u w:val="single"/>
        </w:rPr>
        <w:t xml:space="preserve"> lit</w:t>
      </w:r>
      <w:r w:rsidR="007876F2" w:rsidRPr="007876F2">
        <w:rPr>
          <w:rFonts w:cstheme="minorHAnsi"/>
          <w:color w:val="FF0000"/>
          <w:sz w:val="24"/>
          <w:szCs w:val="24"/>
          <w:u w:val="single"/>
        </w:rPr>
        <w:t>s</w:t>
      </w:r>
      <w:r w:rsidRPr="003F0FFE">
        <w:rPr>
          <w:rFonts w:cstheme="minorHAnsi"/>
          <w:sz w:val="24"/>
          <w:szCs w:val="24"/>
        </w:rPr>
        <w:t>.</w:t>
      </w:r>
    </w:p>
    <w:p w14:paraId="76AAEA5E" w14:textId="4932CB1C" w:rsidR="00AF145D" w:rsidRPr="003F0FFE" w:rsidRDefault="00AF145D" w:rsidP="00AF145D">
      <w:pPr>
        <w:pStyle w:val="Paragraphedeliste"/>
        <w:numPr>
          <w:ilvl w:val="0"/>
          <w:numId w:val="20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  <w:u w:val="single"/>
        </w:rPr>
        <w:t>Vo</w:t>
      </w:r>
      <w:r w:rsidR="007876F2" w:rsidRPr="007876F2">
        <w:rPr>
          <w:rFonts w:cstheme="minorHAnsi"/>
          <w:color w:val="FF0000"/>
          <w:sz w:val="24"/>
          <w:szCs w:val="24"/>
          <w:u w:val="single"/>
        </w:rPr>
        <w:t>s</w:t>
      </w:r>
      <w:r w:rsidRPr="003F0FFE">
        <w:rPr>
          <w:rFonts w:cstheme="minorHAnsi"/>
          <w:sz w:val="24"/>
          <w:szCs w:val="24"/>
          <w:u w:val="single"/>
        </w:rPr>
        <w:t xml:space="preserve"> lacet</w:t>
      </w:r>
      <w:r w:rsidR="007876F2" w:rsidRPr="007876F2">
        <w:rPr>
          <w:rFonts w:cstheme="minorHAnsi"/>
          <w:color w:val="FF0000"/>
          <w:sz w:val="24"/>
          <w:szCs w:val="24"/>
          <w:u w:val="single"/>
        </w:rPr>
        <w:t>s</w:t>
      </w:r>
      <w:r w:rsidRPr="003F0FFE">
        <w:rPr>
          <w:rFonts w:cstheme="minorHAnsi"/>
          <w:sz w:val="24"/>
          <w:szCs w:val="24"/>
        </w:rPr>
        <w:t xml:space="preserve"> </w:t>
      </w:r>
      <w:r w:rsidR="007876F2" w:rsidRPr="007876F2">
        <w:rPr>
          <w:rFonts w:cstheme="minorHAnsi"/>
          <w:color w:val="FF0000"/>
          <w:sz w:val="24"/>
          <w:szCs w:val="24"/>
        </w:rPr>
        <w:t>sont</w:t>
      </w:r>
      <w:r w:rsidRPr="007876F2">
        <w:rPr>
          <w:rFonts w:cstheme="minorHAnsi"/>
          <w:color w:val="FF0000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>défait</w:t>
      </w:r>
      <w:r w:rsidR="007876F2" w:rsidRPr="007876F2">
        <w:rPr>
          <w:rFonts w:cstheme="minorHAnsi"/>
          <w:color w:val="FF0000"/>
          <w:sz w:val="24"/>
          <w:szCs w:val="24"/>
          <w:u w:val="single"/>
        </w:rPr>
        <w:t>s</w:t>
      </w:r>
      <w:r w:rsidRPr="003F0FFE">
        <w:rPr>
          <w:rFonts w:cstheme="minorHAnsi"/>
          <w:sz w:val="24"/>
          <w:szCs w:val="24"/>
        </w:rPr>
        <w:t xml:space="preserve"> et vous trébuchez. </w:t>
      </w:r>
    </w:p>
    <w:p w14:paraId="15EE19ED" w14:textId="77777777" w:rsidR="00AF145D" w:rsidRPr="003F0FFE" w:rsidRDefault="00AF145D" w:rsidP="00AF145D">
      <w:pPr>
        <w:spacing w:before="420" w:after="240" w:line="240" w:lineRule="auto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sz w:val="24"/>
          <w:szCs w:val="24"/>
          <w:shd w:val="clear" w:color="auto" w:fill="FF9800"/>
        </w:rPr>
        <w:t xml:space="preserve"> </w:t>
      </w: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10  </w:t>
      </w:r>
      <w:r w:rsidRPr="003F0FFE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Complète</w:t>
      </w:r>
      <w:r w:rsidRPr="003F0FFE">
        <w:rPr>
          <w:rFonts w:cstheme="minorHAnsi"/>
          <w:b/>
          <w:sz w:val="24"/>
          <w:szCs w:val="24"/>
        </w:rPr>
        <w:t xml:space="preserve"> les phrases avec des déterminants possessifs ou démonstratifs.</w:t>
      </w:r>
    </w:p>
    <w:p w14:paraId="6A6563A6" w14:textId="0E94DC31" w:rsidR="00AF145D" w:rsidRPr="003F0FFE" w:rsidRDefault="00AF145D" w:rsidP="00AF145D">
      <w:pPr>
        <w:pStyle w:val="Paragraphedeliste"/>
        <w:numPr>
          <w:ilvl w:val="0"/>
          <w:numId w:val="2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Manon a perdu</w:t>
      </w:r>
      <w:r w:rsidRPr="007876F2">
        <w:rPr>
          <w:rFonts w:cstheme="minorHAnsi"/>
          <w:color w:val="FF0000"/>
          <w:sz w:val="24"/>
          <w:szCs w:val="24"/>
        </w:rPr>
        <w:t xml:space="preserve"> </w:t>
      </w:r>
      <w:r w:rsidR="007876F2" w:rsidRPr="007876F2">
        <w:rPr>
          <w:rFonts w:cstheme="minorHAnsi"/>
          <w:color w:val="FF0000"/>
          <w:sz w:val="24"/>
          <w:szCs w:val="24"/>
        </w:rPr>
        <w:t>son</w:t>
      </w:r>
      <w:r w:rsidRPr="007876F2">
        <w:rPr>
          <w:rFonts w:cstheme="minorHAnsi"/>
          <w:color w:val="FF0000"/>
          <w:sz w:val="18"/>
          <w:szCs w:val="18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chat. </w:t>
      </w:r>
    </w:p>
    <w:p w14:paraId="4EACCD3E" w14:textId="3D64DA4E" w:rsidR="00AF145D" w:rsidRPr="003F0FFE" w:rsidRDefault="00AF145D" w:rsidP="00AF145D">
      <w:pPr>
        <w:pStyle w:val="Paragraphedeliste"/>
        <w:numPr>
          <w:ilvl w:val="0"/>
          <w:numId w:val="2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Vous emportez</w:t>
      </w:r>
      <w:r w:rsidR="007876F2" w:rsidRPr="007876F2">
        <w:rPr>
          <w:rFonts w:cstheme="minorHAnsi"/>
          <w:color w:val="FF0000"/>
          <w:sz w:val="24"/>
          <w:szCs w:val="24"/>
        </w:rPr>
        <w:t xml:space="preserve"> </w:t>
      </w:r>
      <w:r w:rsidR="007876F2">
        <w:rPr>
          <w:rFonts w:cstheme="minorHAnsi"/>
          <w:color w:val="FF0000"/>
          <w:sz w:val="24"/>
          <w:szCs w:val="24"/>
        </w:rPr>
        <w:t xml:space="preserve">vos </w:t>
      </w:r>
      <w:r w:rsidRPr="003F0FFE">
        <w:rPr>
          <w:rFonts w:cstheme="minorHAnsi"/>
          <w:sz w:val="24"/>
          <w:szCs w:val="24"/>
        </w:rPr>
        <w:t>biscuits dans</w:t>
      </w:r>
      <w:r>
        <w:rPr>
          <w:rFonts w:cstheme="minorHAnsi"/>
          <w:sz w:val="24"/>
          <w:szCs w:val="24"/>
        </w:rPr>
        <w:t xml:space="preserve"> </w:t>
      </w:r>
      <w:r w:rsidR="007876F2">
        <w:rPr>
          <w:rFonts w:cstheme="minorHAnsi"/>
          <w:color w:val="FF0000"/>
          <w:sz w:val="24"/>
          <w:szCs w:val="24"/>
        </w:rPr>
        <w:t>votre</w:t>
      </w:r>
      <w:r>
        <w:rPr>
          <w:rFonts w:cstheme="minorHAnsi"/>
          <w:sz w:val="18"/>
          <w:szCs w:val="18"/>
        </w:rPr>
        <w:t xml:space="preserve"> </w:t>
      </w:r>
      <w:r w:rsidRPr="003F0FFE">
        <w:rPr>
          <w:rFonts w:cstheme="minorHAnsi"/>
          <w:sz w:val="24"/>
          <w:szCs w:val="24"/>
        </w:rPr>
        <w:t>sac.</w:t>
      </w:r>
    </w:p>
    <w:p w14:paraId="564A999D" w14:textId="5A304F7A" w:rsidR="00AF145D" w:rsidRPr="003F0FFE" w:rsidRDefault="007876F2" w:rsidP="00AF145D">
      <w:pPr>
        <w:pStyle w:val="Paragraphedeliste"/>
        <w:numPr>
          <w:ilvl w:val="0"/>
          <w:numId w:val="2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Cet</w:t>
      </w:r>
      <w:r w:rsidR="00AF145D" w:rsidRPr="003F0FFE">
        <w:rPr>
          <w:rFonts w:cstheme="minorHAnsi"/>
          <w:sz w:val="24"/>
          <w:szCs w:val="24"/>
        </w:rPr>
        <w:t xml:space="preserve"> hiver, nous aurons de la neige.</w:t>
      </w:r>
    </w:p>
    <w:p w14:paraId="06F410ED" w14:textId="30E49C9D" w:rsidR="00AF145D" w:rsidRPr="003F0FFE" w:rsidRDefault="00AF145D" w:rsidP="00AF145D">
      <w:pPr>
        <w:pStyle w:val="Paragraphedeliste"/>
        <w:numPr>
          <w:ilvl w:val="0"/>
          <w:numId w:val="2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 J’ai vendu</w:t>
      </w:r>
      <w:r>
        <w:rPr>
          <w:rFonts w:cstheme="minorHAnsi"/>
          <w:sz w:val="24"/>
          <w:szCs w:val="24"/>
        </w:rPr>
        <w:t xml:space="preserve"> </w:t>
      </w:r>
      <w:r w:rsidR="007876F2">
        <w:rPr>
          <w:rFonts w:cstheme="minorHAnsi"/>
          <w:color w:val="FF0000"/>
          <w:sz w:val="24"/>
          <w:szCs w:val="24"/>
        </w:rPr>
        <w:t xml:space="preserve">ma </w:t>
      </w:r>
      <w:r w:rsidRPr="003F0FFE">
        <w:rPr>
          <w:rFonts w:cstheme="minorHAnsi"/>
          <w:sz w:val="24"/>
          <w:szCs w:val="24"/>
        </w:rPr>
        <w:t>raquette et</w:t>
      </w:r>
      <w:r>
        <w:rPr>
          <w:rFonts w:cstheme="minorHAnsi"/>
          <w:sz w:val="24"/>
          <w:szCs w:val="24"/>
        </w:rPr>
        <w:t xml:space="preserve"> </w:t>
      </w:r>
      <w:r w:rsidR="007876F2">
        <w:rPr>
          <w:rFonts w:cstheme="minorHAnsi"/>
          <w:color w:val="FF0000"/>
          <w:sz w:val="24"/>
          <w:szCs w:val="24"/>
        </w:rPr>
        <w:t>mes</w:t>
      </w:r>
      <w:r w:rsidR="007876F2" w:rsidRPr="003F0FFE"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balles de tennis.  </w:t>
      </w:r>
    </w:p>
    <w:p w14:paraId="5C3A155C" w14:textId="09B42CEC" w:rsidR="00AF145D" w:rsidRPr="003F0FFE" w:rsidRDefault="007876F2" w:rsidP="00AF145D">
      <w:pPr>
        <w:pStyle w:val="Paragraphedeliste"/>
        <w:numPr>
          <w:ilvl w:val="0"/>
          <w:numId w:val="21"/>
        </w:numPr>
        <w:spacing w:before="240" w:after="240" w:line="360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Ce</w:t>
      </w:r>
      <w:r w:rsidRPr="003F0FFE">
        <w:rPr>
          <w:rFonts w:cstheme="minorHAnsi"/>
          <w:sz w:val="24"/>
          <w:szCs w:val="24"/>
        </w:rPr>
        <w:t xml:space="preserve"> </w:t>
      </w:r>
      <w:r w:rsidR="00AF145D" w:rsidRPr="003F0FFE">
        <w:rPr>
          <w:rFonts w:cstheme="minorHAnsi"/>
          <w:sz w:val="24"/>
          <w:szCs w:val="24"/>
        </w:rPr>
        <w:t>sport ne m’intéresse plus.</w:t>
      </w:r>
    </w:p>
    <w:p w14:paraId="3B524C47" w14:textId="3B632666" w:rsidR="00AF145D" w:rsidRPr="003F0FFE" w:rsidRDefault="00AF145D" w:rsidP="00AF145D">
      <w:pPr>
        <w:pStyle w:val="Paragraphedeliste"/>
        <w:numPr>
          <w:ilvl w:val="0"/>
          <w:numId w:val="21"/>
        </w:numPr>
        <w:spacing w:before="240" w:after="360" w:line="360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L’héroïne de</w:t>
      </w:r>
      <w:r>
        <w:rPr>
          <w:rFonts w:cstheme="minorHAnsi"/>
          <w:sz w:val="24"/>
          <w:szCs w:val="24"/>
        </w:rPr>
        <w:t xml:space="preserve"> </w:t>
      </w:r>
      <w:r w:rsidR="007876F2">
        <w:rPr>
          <w:rFonts w:cstheme="minorHAnsi"/>
          <w:color w:val="FF0000"/>
          <w:sz w:val="24"/>
          <w:szCs w:val="24"/>
        </w:rPr>
        <w:t>cette</w:t>
      </w:r>
      <w:r w:rsidRPr="003F0FFE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pièce de théâtre</w:t>
      </w:r>
      <w:r w:rsidRPr="003F0FFE">
        <w:rPr>
          <w:rFonts w:cstheme="minorHAnsi"/>
          <w:sz w:val="24"/>
          <w:szCs w:val="24"/>
        </w:rPr>
        <w:t xml:space="preserve"> ressemble à </w:t>
      </w:r>
      <w:r w:rsidR="007876F2">
        <w:rPr>
          <w:rFonts w:cstheme="minorHAnsi"/>
          <w:color w:val="FF0000"/>
          <w:sz w:val="24"/>
          <w:szCs w:val="24"/>
        </w:rPr>
        <w:t>ma</w:t>
      </w:r>
      <w:r>
        <w:rPr>
          <w:rFonts w:cstheme="minorHAnsi"/>
          <w:sz w:val="18"/>
          <w:szCs w:val="18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meilleure amie. </w:t>
      </w:r>
    </w:p>
    <w:p w14:paraId="5F45222C" w14:textId="77777777" w:rsidR="00AF145D" w:rsidRDefault="00AF145D" w:rsidP="00AF145D">
      <w:pPr>
        <w:spacing w:before="240" w:after="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</w:p>
    <w:p w14:paraId="7A3CDEC7" w14:textId="77777777" w:rsidR="00AF145D" w:rsidRDefault="00AF145D" w:rsidP="00AF145D">
      <w:pPr>
        <w:spacing w:before="120" w:after="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</w:p>
    <w:p w14:paraId="4D242358" w14:textId="77777777" w:rsidR="007876F2" w:rsidRDefault="007876F2" w:rsidP="00AF145D">
      <w:pPr>
        <w:spacing w:before="120" w:after="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</w:p>
    <w:p w14:paraId="2CAF1C90" w14:textId="77777777" w:rsidR="007876F2" w:rsidRDefault="007876F2" w:rsidP="00AF145D">
      <w:pPr>
        <w:spacing w:before="120" w:after="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</w:pPr>
    </w:p>
    <w:p w14:paraId="0C3B6E9C" w14:textId="7E6CBD82" w:rsidR="00AF145D" w:rsidRPr="003F0FFE" w:rsidRDefault="00AF145D" w:rsidP="00AF145D">
      <w:pPr>
        <w:spacing w:before="120" w:after="0" w:line="240" w:lineRule="auto"/>
        <w:rPr>
          <w:rFonts w:cstheme="minorHAnsi"/>
          <w:sz w:val="24"/>
          <w:szCs w:val="24"/>
          <w:shd w:val="clear" w:color="auto" w:fill="FF9800"/>
        </w:rPr>
      </w:pP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9800"/>
        </w:rPr>
        <w:t xml:space="preserve">  11  </w:t>
      </w:r>
      <w:r w:rsidRPr="003F0FFE">
        <w:rPr>
          <w:rFonts w:cstheme="minorHAnsi"/>
          <w:b/>
          <w:sz w:val="24"/>
          <w:szCs w:val="24"/>
        </w:rPr>
        <w:t xml:space="preserve"> Recopie le texte en remplaçant les articles soulignés par </w:t>
      </w:r>
      <w:r>
        <w:rPr>
          <w:rFonts w:cstheme="minorHAnsi"/>
          <w:b/>
          <w:sz w:val="24"/>
          <w:szCs w:val="24"/>
        </w:rPr>
        <w:t>un</w:t>
      </w:r>
      <w:r w:rsidRPr="003F0FFE">
        <w:rPr>
          <w:rFonts w:cstheme="minorHAnsi"/>
          <w:b/>
          <w:sz w:val="24"/>
          <w:szCs w:val="24"/>
        </w:rPr>
        <w:t xml:space="preserve"> déterminant démonstratif</w:t>
      </w:r>
      <w:r>
        <w:rPr>
          <w:rFonts w:cstheme="minorHAnsi"/>
          <w:b/>
          <w:sz w:val="24"/>
          <w:szCs w:val="24"/>
        </w:rPr>
        <w:t>.</w:t>
      </w:r>
    </w:p>
    <w:p w14:paraId="5F0F02F4" w14:textId="1CBF2F04" w:rsidR="00AF145D" w:rsidRPr="003F0FFE" w:rsidRDefault="00AF145D" w:rsidP="00AF145D">
      <w:pPr>
        <w:spacing w:before="240" w:after="300" w:line="360" w:lineRule="auto"/>
        <w:jc w:val="both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À </w:t>
      </w:r>
      <w:r w:rsidR="007876F2" w:rsidRPr="007876F2">
        <w:rPr>
          <w:rFonts w:cstheme="minorHAnsi"/>
          <w:color w:val="FF0000"/>
          <w:sz w:val="24"/>
          <w:szCs w:val="24"/>
          <w:u w:val="single"/>
        </w:rPr>
        <w:t>cette</w:t>
      </w:r>
      <w:r w:rsidRPr="007876F2">
        <w:rPr>
          <w:rFonts w:cstheme="minorHAnsi"/>
          <w:color w:val="FF0000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époque, nous passions toutes nos vacances là-bas. Je me souviens de </w:t>
      </w:r>
      <w:r w:rsidR="007876F2" w:rsidRPr="007876F2">
        <w:rPr>
          <w:rFonts w:cstheme="minorHAnsi"/>
          <w:color w:val="FF0000"/>
          <w:sz w:val="24"/>
          <w:szCs w:val="24"/>
          <w:u w:val="single"/>
        </w:rPr>
        <w:t>cet</w:t>
      </w:r>
      <w:r w:rsidR="007876F2" w:rsidRPr="007876F2">
        <w:rPr>
          <w:rFonts w:cstheme="minorHAnsi"/>
          <w:color w:val="FF0000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>été caniculaire. Tu t’allongeais sur</w:t>
      </w:r>
      <w:r w:rsidRPr="007876F2">
        <w:rPr>
          <w:rFonts w:cstheme="minorHAnsi"/>
          <w:color w:val="FF0000"/>
          <w:sz w:val="24"/>
          <w:szCs w:val="24"/>
        </w:rPr>
        <w:t xml:space="preserve"> </w:t>
      </w:r>
      <w:r w:rsidR="007876F2" w:rsidRPr="007876F2">
        <w:rPr>
          <w:rFonts w:cstheme="minorHAnsi"/>
          <w:color w:val="FF0000"/>
          <w:sz w:val="24"/>
          <w:szCs w:val="24"/>
          <w:u w:val="single"/>
        </w:rPr>
        <w:t>ces</w:t>
      </w:r>
      <w:r w:rsidRPr="007876F2">
        <w:rPr>
          <w:rFonts w:cstheme="minorHAnsi"/>
          <w:color w:val="FF0000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rochers pour bronzer pendant que nous nous rafraîchissions dans </w:t>
      </w:r>
      <w:r w:rsidR="007876F2" w:rsidRPr="007876F2">
        <w:rPr>
          <w:rFonts w:cstheme="minorHAnsi"/>
          <w:color w:val="FF0000"/>
          <w:sz w:val="24"/>
          <w:szCs w:val="24"/>
          <w:u w:val="single"/>
        </w:rPr>
        <w:t>ce</w:t>
      </w:r>
      <w:r w:rsidRPr="003F0FFE">
        <w:rPr>
          <w:rFonts w:cstheme="minorHAnsi"/>
          <w:sz w:val="24"/>
          <w:szCs w:val="24"/>
        </w:rPr>
        <w:t xml:space="preserve"> lac. </w:t>
      </w:r>
      <w:r w:rsidR="007876F2" w:rsidRPr="007876F2">
        <w:rPr>
          <w:rFonts w:cstheme="minorHAnsi"/>
          <w:color w:val="FF0000"/>
          <w:sz w:val="24"/>
          <w:szCs w:val="24"/>
          <w:u w:val="single"/>
        </w:rPr>
        <w:t xml:space="preserve">Cet </w:t>
      </w:r>
      <w:r w:rsidRPr="003F0FFE">
        <w:rPr>
          <w:rFonts w:cstheme="minorHAnsi"/>
          <w:sz w:val="24"/>
          <w:szCs w:val="24"/>
        </w:rPr>
        <w:t xml:space="preserve">endroit était calme et paisible. </w:t>
      </w:r>
    </w:p>
    <w:p w14:paraId="5DF131E4" w14:textId="77777777" w:rsidR="00AF145D" w:rsidRPr="00657158" w:rsidRDefault="00AF145D" w:rsidP="00AF145D">
      <w:pPr>
        <w:spacing w:before="240" w:after="300" w:line="240" w:lineRule="auto"/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</w:pP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12  </w:t>
      </w:r>
      <w:r w:rsidRPr="003F0FFE">
        <w:rPr>
          <w:rFonts w:cstheme="minorHAnsi"/>
          <w:b/>
          <w:sz w:val="24"/>
          <w:szCs w:val="24"/>
        </w:rPr>
        <w:t xml:space="preserve"> Recopie et complète les phrases avec des déterminants possessifs ou démonstratifs. </w:t>
      </w:r>
    </w:p>
    <w:p w14:paraId="0913DD36" w14:textId="36C9DD08" w:rsidR="00AF145D" w:rsidRPr="003F0FFE" w:rsidRDefault="00AF145D" w:rsidP="007876F2">
      <w:pPr>
        <w:pStyle w:val="Paragraphedeliste"/>
        <w:numPr>
          <w:ilvl w:val="0"/>
          <w:numId w:val="14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Vous prêterez</w:t>
      </w:r>
      <w:r w:rsidRPr="007876F2">
        <w:rPr>
          <w:rFonts w:cstheme="minorHAnsi"/>
          <w:color w:val="FF0000"/>
          <w:sz w:val="24"/>
          <w:szCs w:val="24"/>
        </w:rPr>
        <w:t xml:space="preserve"> </w:t>
      </w:r>
      <w:r w:rsidR="007876F2" w:rsidRPr="007876F2">
        <w:rPr>
          <w:rFonts w:cstheme="minorHAnsi"/>
          <w:color w:val="FF0000"/>
          <w:sz w:val="24"/>
          <w:szCs w:val="24"/>
        </w:rPr>
        <w:t>vos</w:t>
      </w:r>
      <w:r w:rsidRPr="007876F2">
        <w:rPr>
          <w:rFonts w:cstheme="minorHAnsi"/>
          <w:color w:val="FF0000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>crayons de couleurs à</w:t>
      </w:r>
      <w:r>
        <w:rPr>
          <w:rFonts w:cstheme="minorHAnsi"/>
          <w:sz w:val="18"/>
          <w:szCs w:val="18"/>
        </w:rPr>
        <w:t xml:space="preserve"> </w:t>
      </w:r>
      <w:r w:rsidR="007876F2" w:rsidRPr="007876F2">
        <w:rPr>
          <w:rFonts w:cstheme="minorHAnsi"/>
          <w:color w:val="FF0000"/>
          <w:sz w:val="24"/>
          <w:szCs w:val="24"/>
        </w:rPr>
        <w:t>vo</w:t>
      </w:r>
      <w:r w:rsidR="007876F2">
        <w:rPr>
          <w:rFonts w:cstheme="minorHAnsi"/>
          <w:color w:val="FF0000"/>
          <w:sz w:val="24"/>
          <w:szCs w:val="24"/>
        </w:rPr>
        <w:t>tre</w:t>
      </w:r>
      <w:r>
        <w:rPr>
          <w:rFonts w:cstheme="minorHAnsi"/>
          <w:sz w:val="18"/>
          <w:szCs w:val="18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cousin </w:t>
      </w:r>
      <w:r w:rsidR="007876F2">
        <w:rPr>
          <w:rFonts w:cstheme="minorHAnsi"/>
          <w:color w:val="FF0000"/>
          <w:sz w:val="24"/>
          <w:szCs w:val="24"/>
        </w:rPr>
        <w:t>cet</w:t>
      </w:r>
      <w:r>
        <w:rPr>
          <w:rFonts w:cstheme="minorHAnsi"/>
          <w:sz w:val="18"/>
          <w:szCs w:val="18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après-midi.  </w:t>
      </w:r>
    </w:p>
    <w:p w14:paraId="5A1A0AE0" w14:textId="328ACACB" w:rsidR="00AF145D" w:rsidRPr="003F0FFE" w:rsidRDefault="007876F2" w:rsidP="007876F2">
      <w:pPr>
        <w:pStyle w:val="Paragraphedeliste"/>
        <w:numPr>
          <w:ilvl w:val="0"/>
          <w:numId w:val="14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>
        <w:rPr>
          <w:rFonts w:cstheme="minorHAnsi"/>
          <w:color w:val="FF0000"/>
          <w:sz w:val="24"/>
          <w:szCs w:val="24"/>
        </w:rPr>
        <w:t>Ce</w:t>
      </w:r>
      <w:r w:rsidR="00AF145D">
        <w:rPr>
          <w:rFonts w:cstheme="minorHAnsi"/>
          <w:sz w:val="24"/>
          <w:szCs w:val="24"/>
        </w:rPr>
        <w:t xml:space="preserve"> </w:t>
      </w:r>
      <w:r w:rsidR="00AF145D" w:rsidRPr="003F0FFE">
        <w:rPr>
          <w:rFonts w:cstheme="minorHAnsi"/>
          <w:sz w:val="24"/>
          <w:szCs w:val="24"/>
        </w:rPr>
        <w:t>matin, Sophie et moi faison</w:t>
      </w:r>
      <w:r w:rsidR="00AF145D">
        <w:rPr>
          <w:rFonts w:cstheme="minorHAnsi"/>
          <w:sz w:val="24"/>
          <w:szCs w:val="24"/>
        </w:rPr>
        <w:t xml:space="preserve">s </w:t>
      </w:r>
      <w:r>
        <w:rPr>
          <w:rFonts w:cstheme="minorHAnsi"/>
          <w:color w:val="FF0000"/>
          <w:sz w:val="24"/>
          <w:szCs w:val="24"/>
        </w:rPr>
        <w:t>nos</w:t>
      </w:r>
      <w:r w:rsidR="00AF145D" w:rsidRPr="003F0FFE">
        <w:rPr>
          <w:rFonts w:cstheme="minorHAnsi"/>
          <w:sz w:val="24"/>
          <w:szCs w:val="24"/>
        </w:rPr>
        <w:t xml:space="preserve"> devoirs ensemble.</w:t>
      </w:r>
    </w:p>
    <w:p w14:paraId="34201E4C" w14:textId="5DF3A09C" w:rsidR="00AF145D" w:rsidRPr="003F0FFE" w:rsidRDefault="00AF145D" w:rsidP="007876F2">
      <w:pPr>
        <w:pStyle w:val="Paragraphedeliste"/>
        <w:numPr>
          <w:ilvl w:val="0"/>
          <w:numId w:val="14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Je suis content car</w:t>
      </w:r>
      <w:r>
        <w:rPr>
          <w:rFonts w:cstheme="minorHAnsi"/>
          <w:sz w:val="24"/>
          <w:szCs w:val="24"/>
        </w:rPr>
        <w:t xml:space="preserve"> </w:t>
      </w:r>
      <w:r w:rsidR="007876F2">
        <w:rPr>
          <w:rFonts w:cstheme="minorHAnsi"/>
          <w:color w:val="FF0000"/>
          <w:sz w:val="24"/>
          <w:szCs w:val="24"/>
        </w:rPr>
        <w:t xml:space="preserve">cette </w:t>
      </w:r>
      <w:r w:rsidRPr="003F0FFE">
        <w:rPr>
          <w:rFonts w:cstheme="minorHAnsi"/>
          <w:sz w:val="24"/>
          <w:szCs w:val="24"/>
        </w:rPr>
        <w:t>année, le championnat se déroule dans</w:t>
      </w:r>
      <w:r>
        <w:rPr>
          <w:rFonts w:cstheme="minorHAnsi"/>
          <w:sz w:val="24"/>
          <w:szCs w:val="24"/>
        </w:rPr>
        <w:t xml:space="preserve"> </w:t>
      </w:r>
      <w:r w:rsidR="007876F2">
        <w:rPr>
          <w:rFonts w:cstheme="minorHAnsi"/>
          <w:color w:val="FF0000"/>
          <w:sz w:val="24"/>
          <w:szCs w:val="24"/>
        </w:rPr>
        <w:t>ma /notre</w:t>
      </w:r>
      <w:r w:rsidRPr="003F0FFE">
        <w:rPr>
          <w:rFonts w:cstheme="minorHAnsi"/>
          <w:sz w:val="24"/>
          <w:szCs w:val="24"/>
        </w:rPr>
        <w:t xml:space="preserve"> ville.</w:t>
      </w:r>
    </w:p>
    <w:p w14:paraId="4F372B2A" w14:textId="60B742D6" w:rsidR="00AF145D" w:rsidRPr="003F0FFE" w:rsidRDefault="00AF145D" w:rsidP="007876F2">
      <w:pPr>
        <w:pStyle w:val="Paragraphedeliste"/>
        <w:numPr>
          <w:ilvl w:val="0"/>
          <w:numId w:val="14"/>
        </w:numPr>
        <w:spacing w:before="240" w:after="12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>En regardant dans</w:t>
      </w:r>
      <w:r>
        <w:rPr>
          <w:rFonts w:cstheme="minorHAnsi"/>
          <w:sz w:val="24"/>
          <w:szCs w:val="24"/>
        </w:rPr>
        <w:t xml:space="preserve"> </w:t>
      </w:r>
      <w:r w:rsidR="007876F2">
        <w:rPr>
          <w:rFonts w:cstheme="minorHAnsi"/>
          <w:color w:val="FF0000"/>
          <w:sz w:val="24"/>
          <w:szCs w:val="24"/>
        </w:rPr>
        <w:t xml:space="preserve">leurs </w:t>
      </w:r>
      <w:r w:rsidRPr="003F0FFE">
        <w:rPr>
          <w:rFonts w:cstheme="minorHAnsi"/>
          <w:sz w:val="24"/>
          <w:szCs w:val="24"/>
        </w:rPr>
        <w:t>cartables, les deux amis s’aperçoivent qu’ils ont oublié</w:t>
      </w:r>
      <w:r>
        <w:rPr>
          <w:rFonts w:cstheme="minorHAnsi"/>
          <w:sz w:val="24"/>
          <w:szCs w:val="24"/>
        </w:rPr>
        <w:t xml:space="preserve"> </w:t>
      </w:r>
      <w:r w:rsidR="007876F2">
        <w:rPr>
          <w:rFonts w:cstheme="minorHAnsi"/>
          <w:color w:val="FF0000"/>
          <w:sz w:val="24"/>
          <w:szCs w:val="24"/>
        </w:rPr>
        <w:t>leur</w:t>
      </w:r>
      <w:r>
        <w:rPr>
          <w:rFonts w:cstheme="minorHAnsi"/>
          <w:sz w:val="18"/>
          <w:szCs w:val="18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goûter. </w:t>
      </w:r>
      <w:r>
        <w:rPr>
          <w:rFonts w:cstheme="minorHAnsi"/>
          <w:sz w:val="24"/>
          <w:szCs w:val="24"/>
        </w:rPr>
        <w:br/>
      </w:r>
      <w:r w:rsidR="007876F2">
        <w:rPr>
          <w:rFonts w:cstheme="minorHAnsi"/>
          <w:color w:val="FF0000"/>
          <w:sz w:val="24"/>
          <w:szCs w:val="24"/>
        </w:rPr>
        <w:t>Ces</w:t>
      </w:r>
      <w:r w:rsidRPr="003F0FFE">
        <w:rPr>
          <w:rFonts w:cstheme="minorHAnsi"/>
          <w:sz w:val="24"/>
          <w:szCs w:val="24"/>
        </w:rPr>
        <w:t xml:space="preserve"> enfants sont vraiment têtes en l’air ! </w:t>
      </w:r>
    </w:p>
    <w:p w14:paraId="127FD722" w14:textId="77777777" w:rsidR="00AF145D" w:rsidRPr="003F0FFE" w:rsidRDefault="00AF145D" w:rsidP="00AF145D">
      <w:pPr>
        <w:spacing w:before="300" w:after="240" w:line="240" w:lineRule="auto"/>
        <w:jc w:val="both"/>
        <w:rPr>
          <w:rFonts w:cstheme="minorHAnsi"/>
          <w:b/>
          <w:sz w:val="24"/>
          <w:szCs w:val="24"/>
        </w:rPr>
      </w:pPr>
      <w:r w:rsidRPr="003F0FFE">
        <w:rPr>
          <w:rFonts w:cstheme="minorHAnsi"/>
          <w:b/>
          <w:color w:val="FFFFFF" w:themeColor="background1"/>
          <w:sz w:val="24"/>
          <w:szCs w:val="24"/>
          <w:shd w:val="clear" w:color="auto" w:fill="FF0000"/>
        </w:rPr>
        <w:t xml:space="preserve">  13 </w:t>
      </w:r>
      <w:r w:rsidRPr="003F0FFE">
        <w:rPr>
          <w:rFonts w:cstheme="minorHAnsi"/>
          <w:b/>
          <w:sz w:val="24"/>
          <w:szCs w:val="24"/>
          <w:shd w:val="clear" w:color="auto" w:fill="FF0000"/>
        </w:rPr>
        <w:t xml:space="preserve"> </w:t>
      </w:r>
      <w:r w:rsidRPr="003F0FFE">
        <w:rPr>
          <w:rFonts w:cstheme="minorHAnsi"/>
          <w:b/>
          <w:sz w:val="24"/>
          <w:szCs w:val="24"/>
        </w:rPr>
        <w:t xml:space="preserve"> Indique si </w:t>
      </w:r>
      <w:r w:rsidRPr="003F0FFE">
        <w:rPr>
          <w:rFonts w:cstheme="minorHAnsi"/>
          <w:b/>
          <w:sz w:val="24"/>
          <w:szCs w:val="24"/>
          <w:u w:val="single"/>
        </w:rPr>
        <w:t>leur</w:t>
      </w:r>
      <w:r w:rsidRPr="003F0FFE">
        <w:rPr>
          <w:rFonts w:cstheme="minorHAnsi"/>
          <w:b/>
          <w:sz w:val="24"/>
          <w:szCs w:val="24"/>
        </w:rPr>
        <w:t xml:space="preserve"> est un déterminant possessif, un pronom possessif ou un pronom personnel C.O.I. </w:t>
      </w:r>
    </w:p>
    <w:p w14:paraId="4D6CE3E8" w14:textId="4D6DDD8F" w:rsidR="00AF145D" w:rsidRPr="003F0FFE" w:rsidRDefault="00AF145D" w:rsidP="00B86E11">
      <w:pPr>
        <w:pStyle w:val="Paragraphedeliste"/>
        <w:numPr>
          <w:ilvl w:val="0"/>
          <w:numId w:val="19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Je ne </w:t>
      </w:r>
      <w:r w:rsidRPr="003F0FFE">
        <w:rPr>
          <w:rFonts w:cstheme="minorHAnsi"/>
          <w:sz w:val="24"/>
          <w:szCs w:val="24"/>
          <w:u w:val="single"/>
        </w:rPr>
        <w:t>leur</w:t>
      </w:r>
      <w:r w:rsidRPr="003F0FFE">
        <w:rPr>
          <w:rFonts w:cstheme="minorHAnsi"/>
          <w:sz w:val="24"/>
          <w:szCs w:val="24"/>
        </w:rPr>
        <w:t xml:space="preserve"> prêterai plus rien ! </w:t>
      </w:r>
      <w:r w:rsidR="007876F2">
        <w:rPr>
          <w:rFonts w:cstheme="minorHAnsi"/>
          <w:sz w:val="24"/>
          <w:szCs w:val="24"/>
        </w:rPr>
        <w:t xml:space="preserve"> </w:t>
      </w:r>
      <w:r w:rsidR="007876F2" w:rsidRPr="007876F2">
        <w:rPr>
          <w:rFonts w:cstheme="minorHAnsi"/>
          <w:color w:val="FF0000"/>
          <w:sz w:val="24"/>
          <w:szCs w:val="24"/>
        </w:rPr>
        <w:t>C.O.I</w:t>
      </w:r>
    </w:p>
    <w:p w14:paraId="657009BB" w14:textId="574B0178" w:rsidR="00AF145D" w:rsidRPr="003F0FFE" w:rsidRDefault="00AF145D" w:rsidP="00B86E11">
      <w:pPr>
        <w:pStyle w:val="Paragraphedeliste"/>
        <w:numPr>
          <w:ilvl w:val="0"/>
          <w:numId w:val="19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Tous les membres de </w:t>
      </w:r>
      <w:r w:rsidRPr="003F0FFE">
        <w:rPr>
          <w:rFonts w:cstheme="minorHAnsi"/>
          <w:sz w:val="24"/>
          <w:szCs w:val="24"/>
          <w:u w:val="single"/>
        </w:rPr>
        <w:t>leur</w:t>
      </w:r>
      <w:r w:rsidRPr="003F0FFE">
        <w:rPr>
          <w:rFonts w:cstheme="minorHAnsi"/>
          <w:sz w:val="24"/>
          <w:szCs w:val="24"/>
        </w:rPr>
        <w:t xml:space="preserve"> </w:t>
      </w:r>
      <w:r w:rsidR="00B86E11" w:rsidRPr="00B86E11">
        <w:rPr>
          <w:rFonts w:cstheme="minorHAnsi"/>
          <w:color w:val="FF0000"/>
          <w:sz w:val="24"/>
          <w:szCs w:val="24"/>
        </w:rPr>
        <w:t>D. Possessif</w:t>
      </w:r>
      <w:r w:rsidR="007876F2" w:rsidRPr="003F0FFE"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famille seront présents. </w:t>
      </w:r>
    </w:p>
    <w:p w14:paraId="16322B98" w14:textId="4935B450" w:rsidR="00AF145D" w:rsidRPr="003F0FFE" w:rsidRDefault="00AF145D" w:rsidP="00B86E11">
      <w:pPr>
        <w:pStyle w:val="Paragraphedeliste"/>
        <w:numPr>
          <w:ilvl w:val="0"/>
          <w:numId w:val="19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Ma fille est plus intelligente que la </w:t>
      </w:r>
      <w:r w:rsidRPr="003F0FFE">
        <w:rPr>
          <w:rFonts w:cstheme="minorHAnsi"/>
          <w:sz w:val="24"/>
          <w:szCs w:val="24"/>
          <w:u w:val="single"/>
        </w:rPr>
        <w:t>leur</w:t>
      </w:r>
      <w:r w:rsidRPr="003F0FFE">
        <w:rPr>
          <w:rFonts w:cstheme="minorHAnsi"/>
          <w:sz w:val="24"/>
          <w:szCs w:val="24"/>
        </w:rPr>
        <w:t>.</w:t>
      </w:r>
      <w:r w:rsidR="007876F2">
        <w:rPr>
          <w:rFonts w:cstheme="minorHAnsi"/>
          <w:sz w:val="24"/>
          <w:szCs w:val="24"/>
        </w:rPr>
        <w:t xml:space="preserve"> </w:t>
      </w:r>
      <w:proofErr w:type="spellStart"/>
      <w:r w:rsidR="007876F2" w:rsidRPr="007876F2">
        <w:rPr>
          <w:rFonts w:cstheme="minorHAnsi"/>
          <w:color w:val="FF0000"/>
          <w:sz w:val="24"/>
          <w:szCs w:val="24"/>
        </w:rPr>
        <w:t>P.Poss</w:t>
      </w:r>
      <w:r w:rsidR="007876F2">
        <w:rPr>
          <w:rFonts w:cstheme="minorHAnsi"/>
          <w:color w:val="FF0000"/>
          <w:sz w:val="24"/>
          <w:szCs w:val="24"/>
        </w:rPr>
        <w:t>essif</w:t>
      </w:r>
      <w:proofErr w:type="spellEnd"/>
    </w:p>
    <w:p w14:paraId="1DBF25D6" w14:textId="6EA1A46C" w:rsidR="00AF145D" w:rsidRPr="003F0FFE" w:rsidRDefault="00AF145D" w:rsidP="00B86E11">
      <w:pPr>
        <w:pStyle w:val="Paragraphedeliste"/>
        <w:numPr>
          <w:ilvl w:val="0"/>
          <w:numId w:val="19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</w:rPr>
        <w:t xml:space="preserve">Perrine </w:t>
      </w:r>
      <w:r w:rsidRPr="003F0FFE">
        <w:rPr>
          <w:rFonts w:cstheme="minorHAnsi"/>
          <w:sz w:val="24"/>
          <w:szCs w:val="24"/>
          <w:u w:val="single"/>
        </w:rPr>
        <w:t>leur</w:t>
      </w:r>
      <w:r w:rsidRPr="003F0FFE">
        <w:rPr>
          <w:rFonts w:cstheme="minorHAnsi"/>
          <w:sz w:val="24"/>
          <w:szCs w:val="24"/>
        </w:rPr>
        <w:t xml:space="preserve"> </w:t>
      </w:r>
      <w:r w:rsidR="007876F2" w:rsidRPr="007876F2">
        <w:rPr>
          <w:rFonts w:cstheme="minorHAnsi"/>
          <w:color w:val="FF0000"/>
          <w:sz w:val="24"/>
          <w:szCs w:val="24"/>
        </w:rPr>
        <w:t>C.O.I</w:t>
      </w:r>
      <w:r w:rsidR="007876F2" w:rsidRPr="003F0FFE">
        <w:rPr>
          <w:rFonts w:cstheme="minorHAnsi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imprimera </w:t>
      </w:r>
      <w:r w:rsidRPr="003F0FFE">
        <w:rPr>
          <w:rFonts w:cstheme="minorHAnsi"/>
          <w:sz w:val="24"/>
          <w:szCs w:val="24"/>
          <w:u w:val="single"/>
        </w:rPr>
        <w:t>leurs</w:t>
      </w:r>
      <w:r w:rsidRPr="003F0FFE">
        <w:rPr>
          <w:rFonts w:cstheme="minorHAnsi"/>
          <w:sz w:val="24"/>
          <w:szCs w:val="24"/>
        </w:rPr>
        <w:t xml:space="preserve"> </w:t>
      </w:r>
      <w:r w:rsidR="00B86E11" w:rsidRPr="00B86E11">
        <w:rPr>
          <w:rFonts w:cstheme="minorHAnsi"/>
          <w:color w:val="FF0000"/>
          <w:sz w:val="24"/>
          <w:szCs w:val="24"/>
        </w:rPr>
        <w:t xml:space="preserve">D. Possessif </w:t>
      </w:r>
      <w:r w:rsidRPr="003F0FFE">
        <w:rPr>
          <w:rFonts w:cstheme="minorHAnsi"/>
          <w:sz w:val="24"/>
          <w:szCs w:val="24"/>
        </w:rPr>
        <w:t xml:space="preserve">documents. </w:t>
      </w:r>
    </w:p>
    <w:p w14:paraId="491B3E63" w14:textId="10AA418E" w:rsidR="00AF145D" w:rsidRDefault="00AF145D" w:rsidP="00B86E11">
      <w:pPr>
        <w:pStyle w:val="Paragraphedeliste"/>
        <w:numPr>
          <w:ilvl w:val="0"/>
          <w:numId w:val="19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3F0FFE">
        <w:rPr>
          <w:rFonts w:cstheme="minorHAnsi"/>
          <w:sz w:val="24"/>
          <w:szCs w:val="24"/>
          <w:u w:val="single"/>
        </w:rPr>
        <w:t>Leurs</w:t>
      </w:r>
      <w:r w:rsidRPr="003F0FFE">
        <w:rPr>
          <w:rFonts w:cstheme="minorHAnsi"/>
          <w:sz w:val="24"/>
          <w:szCs w:val="24"/>
        </w:rPr>
        <w:t xml:space="preserve"> </w:t>
      </w:r>
      <w:r w:rsidR="00B86E11" w:rsidRPr="00B86E11">
        <w:rPr>
          <w:rFonts w:cstheme="minorHAnsi"/>
          <w:color w:val="FF0000"/>
          <w:sz w:val="24"/>
          <w:szCs w:val="24"/>
        </w:rPr>
        <w:t xml:space="preserve">D. Possessif </w:t>
      </w:r>
      <w:r w:rsidR="00B86E11">
        <w:rPr>
          <w:rFonts w:cstheme="minorHAnsi"/>
          <w:color w:val="FF0000"/>
          <w:sz w:val="24"/>
          <w:szCs w:val="24"/>
        </w:rPr>
        <w:t xml:space="preserve"> </w:t>
      </w:r>
      <w:r w:rsidRPr="003F0FFE">
        <w:rPr>
          <w:rFonts w:cstheme="minorHAnsi"/>
          <w:sz w:val="24"/>
          <w:szCs w:val="24"/>
        </w:rPr>
        <w:t xml:space="preserve">parents </w:t>
      </w:r>
      <w:r w:rsidRPr="003F0FFE">
        <w:rPr>
          <w:rFonts w:cstheme="minorHAnsi"/>
          <w:sz w:val="24"/>
          <w:szCs w:val="24"/>
          <w:u w:val="single"/>
        </w:rPr>
        <w:t>leur</w:t>
      </w:r>
      <w:r w:rsidR="007876F2">
        <w:rPr>
          <w:rFonts w:cstheme="minorHAnsi"/>
          <w:sz w:val="24"/>
          <w:szCs w:val="24"/>
          <w:u w:val="single"/>
        </w:rPr>
        <w:t xml:space="preserve"> </w:t>
      </w:r>
      <w:r w:rsidR="007876F2" w:rsidRPr="007876F2">
        <w:rPr>
          <w:rFonts w:cstheme="minorHAnsi"/>
          <w:color w:val="FF0000"/>
          <w:sz w:val="24"/>
          <w:szCs w:val="24"/>
        </w:rPr>
        <w:t>C.O.I</w:t>
      </w:r>
      <w:r w:rsidRPr="003F0FFE">
        <w:rPr>
          <w:rFonts w:cstheme="minorHAnsi"/>
          <w:sz w:val="24"/>
          <w:szCs w:val="24"/>
        </w:rPr>
        <w:t xml:space="preserve"> ont acheté des tablettes tactiles.</w:t>
      </w:r>
    </w:p>
    <w:p w14:paraId="353525EC" w14:textId="7635D85C" w:rsidR="00AF145D" w:rsidRPr="00E46834" w:rsidRDefault="00AF145D" w:rsidP="00B86E11">
      <w:pPr>
        <w:pStyle w:val="Paragraphedeliste"/>
        <w:numPr>
          <w:ilvl w:val="0"/>
          <w:numId w:val="19"/>
        </w:numPr>
        <w:spacing w:before="240" w:after="240" w:line="276" w:lineRule="auto"/>
        <w:ind w:left="244" w:hanging="244"/>
        <w:rPr>
          <w:rFonts w:cstheme="minorHAnsi"/>
          <w:sz w:val="24"/>
          <w:szCs w:val="24"/>
        </w:rPr>
      </w:pPr>
      <w:r w:rsidRPr="00E46834">
        <w:rPr>
          <w:rFonts w:cstheme="minorHAnsi"/>
          <w:sz w:val="24"/>
          <w:szCs w:val="24"/>
          <w:u w:val="single"/>
        </w:rPr>
        <w:t>Leurs</w:t>
      </w:r>
      <w:r w:rsidRPr="00E46834">
        <w:rPr>
          <w:rFonts w:cstheme="minorHAnsi"/>
          <w:sz w:val="24"/>
          <w:szCs w:val="24"/>
        </w:rPr>
        <w:t xml:space="preserve"> </w:t>
      </w:r>
      <w:r w:rsidR="00B86E11" w:rsidRPr="00B86E11">
        <w:rPr>
          <w:rFonts w:cstheme="minorHAnsi"/>
          <w:color w:val="FF0000"/>
          <w:sz w:val="24"/>
          <w:szCs w:val="24"/>
        </w:rPr>
        <w:t xml:space="preserve">D. Possessif </w:t>
      </w:r>
      <w:r w:rsidRPr="00E46834">
        <w:rPr>
          <w:rFonts w:cstheme="minorHAnsi"/>
          <w:sz w:val="24"/>
          <w:szCs w:val="24"/>
        </w:rPr>
        <w:t xml:space="preserve">vêtements sont beaux. Regarde ! Les miens sont vieux, les </w:t>
      </w:r>
      <w:r w:rsidRPr="00E46834">
        <w:rPr>
          <w:rFonts w:cstheme="minorHAnsi"/>
          <w:sz w:val="24"/>
          <w:szCs w:val="24"/>
          <w:u w:val="single"/>
        </w:rPr>
        <w:t>leurs</w:t>
      </w:r>
      <w:r w:rsidR="007876F2">
        <w:rPr>
          <w:rFonts w:cstheme="minorHAnsi"/>
          <w:sz w:val="24"/>
          <w:szCs w:val="24"/>
          <w:u w:val="single"/>
        </w:rPr>
        <w:t xml:space="preserve"> </w:t>
      </w:r>
      <w:proofErr w:type="spellStart"/>
      <w:r w:rsidR="00B86E11" w:rsidRPr="007876F2">
        <w:rPr>
          <w:rFonts w:cstheme="minorHAnsi"/>
          <w:color w:val="FF0000"/>
          <w:sz w:val="24"/>
          <w:szCs w:val="24"/>
        </w:rPr>
        <w:t>P.Poss</w:t>
      </w:r>
      <w:r w:rsidR="00B86E11">
        <w:rPr>
          <w:rFonts w:cstheme="minorHAnsi"/>
          <w:color w:val="FF0000"/>
          <w:sz w:val="24"/>
          <w:szCs w:val="24"/>
        </w:rPr>
        <w:t>essif</w:t>
      </w:r>
      <w:proofErr w:type="spellEnd"/>
      <w:r w:rsidR="00B86E11" w:rsidRPr="00E46834">
        <w:rPr>
          <w:rFonts w:cstheme="minorHAnsi"/>
          <w:sz w:val="24"/>
          <w:szCs w:val="24"/>
        </w:rPr>
        <w:t xml:space="preserve"> </w:t>
      </w:r>
      <w:r w:rsidRPr="00E46834">
        <w:rPr>
          <w:rFonts w:cstheme="minorHAnsi"/>
          <w:sz w:val="24"/>
          <w:szCs w:val="24"/>
        </w:rPr>
        <w:t xml:space="preserve">sont neufs.  </w:t>
      </w:r>
      <w:bookmarkStart w:id="0" w:name="_GoBack"/>
      <w:bookmarkEnd w:id="0"/>
    </w:p>
    <w:p w14:paraId="66C7F0A5" w14:textId="45CF99F7" w:rsidR="00972E18" w:rsidRPr="00AF145D" w:rsidRDefault="00972E18" w:rsidP="00AF145D"/>
    <w:sectPr w:rsidR="00972E18" w:rsidRPr="00AF145D" w:rsidSect="00526470">
      <w:footerReference w:type="first" r:id="rId10"/>
      <w:pgSz w:w="11906" w:h="16838"/>
      <w:pgMar w:top="720" w:right="720" w:bottom="720" w:left="720" w:header="227" w:footer="227" w:gutter="0"/>
      <w:cols w:num="2"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526B3" w14:textId="77777777" w:rsidR="000942CB" w:rsidRDefault="000942CB">
      <w:pPr>
        <w:spacing w:after="0" w:line="240" w:lineRule="auto"/>
      </w:pPr>
      <w:r>
        <w:separator/>
      </w:r>
    </w:p>
  </w:endnote>
  <w:endnote w:type="continuationSeparator" w:id="0">
    <w:p w14:paraId="58293FF8" w14:textId="77777777" w:rsidR="000942CB" w:rsidRDefault="00094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Rounded Bold">
    <w:altName w:val="Calibri"/>
    <w:panose1 w:val="02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tham Rounded Book">
    <w:altName w:val="Calibri"/>
    <w:panose1 w:val="00000000000000000000"/>
    <w:charset w:val="00"/>
    <w:family w:val="modern"/>
    <w:notTrueType/>
    <w:pitch w:val="variable"/>
    <w:sig w:usb0="A000007F" w:usb1="0000004A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7CFF"/>
      </w:rPr>
      <w:id w:val="379514780"/>
      <w:docPartObj>
        <w:docPartGallery w:val="Page Numbers (Bottom of Page)"/>
        <w:docPartUnique/>
      </w:docPartObj>
    </w:sdtPr>
    <w:sdtEndPr>
      <w:rPr>
        <w:color w:val="auto"/>
      </w:rPr>
    </w:sdtEndPr>
    <w:sdtContent>
      <w:sdt>
        <w:sdtPr>
          <w:rPr>
            <w:color w:val="007CFF"/>
            <w:sz w:val="30"/>
            <w:szCs w:val="30"/>
          </w:rPr>
          <w:id w:val="1206601521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37D7CDA3" w14:textId="77777777" w:rsidR="00AF145D" w:rsidRPr="00896DA5" w:rsidRDefault="00AF145D" w:rsidP="00E129A4">
            <w:pPr>
              <w:pStyle w:val="Pieddepage"/>
              <w:spacing w:before="120" w:after="120"/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45984" behindDoc="1" locked="0" layoutInCell="1" allowOverlap="1" wp14:anchorId="5EF2B559" wp14:editId="2023F19F">
                      <wp:simplePos x="0" y="0"/>
                      <wp:positionH relativeFrom="column">
                        <wp:posOffset>-478465</wp:posOffset>
                      </wp:positionH>
                      <wp:positionV relativeFrom="paragraph">
                        <wp:posOffset>-1905</wp:posOffset>
                      </wp:positionV>
                      <wp:extent cx="7793665" cy="770021"/>
                      <wp:effectExtent l="0" t="0" r="0" b="0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93665" cy="7700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801FF8" id="Rectangle 41" o:spid="_x0000_s1026" style="position:absolute;margin-left:-37.65pt;margin-top:-.15pt;width:613.65pt;height:60.65pt;z-index:-25137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" fillcolor="#ff9800" stroked="f" strokeweight="1pt"/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947008" behindDoc="0" locked="0" layoutInCell="1" allowOverlap="1" wp14:anchorId="1DF935E2" wp14:editId="7C94DFC3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60960</wp:posOffset>
                  </wp:positionV>
                  <wp:extent cx="388620" cy="339725"/>
                  <wp:effectExtent l="0" t="0" r="0" b="3175"/>
                  <wp:wrapSquare wrapText="bothSides"/>
                  <wp:docPr id="80" name="Image 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  FICHE 19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69359909"/>
      <w:docPartObj>
        <w:docPartGallery w:val="Page Numbers (Bottom of Page)"/>
        <w:docPartUnique/>
      </w:docPartObj>
    </w:sdtPr>
    <w:sdtEndPr/>
    <w:sdtContent>
      <w:sdt>
        <w:sdtPr>
          <w:rPr>
            <w:color w:val="007CFF"/>
            <w:sz w:val="30"/>
            <w:szCs w:val="30"/>
          </w:rPr>
          <w:id w:val="1479333039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color w:val="FFFFFF" w:themeColor="background1"/>
          </w:rPr>
        </w:sdtEndPr>
        <w:sdtContent>
          <w:p w14:paraId="51DDA277" w14:textId="0079B1C6" w:rsidR="00E40D10" w:rsidRPr="00720F3F" w:rsidRDefault="00E40D10" w:rsidP="00720F3F">
            <w:pPr>
              <w:pStyle w:val="Pieddepage"/>
              <w:spacing w:before="120"/>
              <w:rPr>
                <w:color w:val="FFFFFF" w:themeColor="background1"/>
                <w:sz w:val="40"/>
                <w:szCs w:val="40"/>
              </w:rPr>
            </w:pPr>
            <w:r>
              <w:rPr>
                <w:noProof/>
              </w:rPr>
              <w:drawing>
                <wp:anchor distT="0" distB="0" distL="114300" distR="114300" simplePos="0" relativeHeight="251942912" behindDoc="0" locked="0" layoutInCell="1" allowOverlap="1" wp14:anchorId="3EAE888C" wp14:editId="26CF5115">
                  <wp:simplePos x="0" y="0"/>
                  <wp:positionH relativeFrom="margin">
                    <wp:posOffset>0</wp:posOffset>
                  </wp:positionH>
                  <wp:positionV relativeFrom="paragraph">
                    <wp:posOffset>71755</wp:posOffset>
                  </wp:positionV>
                  <wp:extent cx="388620" cy="339725"/>
                  <wp:effectExtent l="0" t="0" r="0" b="3175"/>
                  <wp:wrapSquare wrapText="bothSides"/>
                  <wp:docPr id="14" name="Image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9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8620" cy="33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9D0A89">
              <w:rPr>
                <w:rFonts w:ascii="Arial" w:hAnsi="Arial" w:cs="Arial"/>
                <w:noProof/>
                <w:color w:val="FFFFFF" w:themeColor="background1"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941888" behindDoc="1" locked="0" layoutInCell="1" allowOverlap="1" wp14:anchorId="029190C7" wp14:editId="256BC789">
                      <wp:simplePos x="0" y="0"/>
                      <wp:positionH relativeFrom="page">
                        <wp:align>left</wp:align>
                      </wp:positionH>
                      <wp:positionV relativeFrom="paragraph">
                        <wp:posOffset>-30808</wp:posOffset>
                      </wp:positionV>
                      <wp:extent cx="7559675" cy="627051"/>
                      <wp:effectExtent l="0" t="0" r="3175" b="1905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62705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98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E744DB" id="Rectangle 10" o:spid="_x0000_s1026" style="position:absolute;margin-left:0;margin-top:-2.45pt;width:595.25pt;height:49.35pt;z-index:-25137459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" fillcolor="#ff9800" stroked="f" strokeweight="1pt">
                      <w10:wrap anchorx="page"/>
                    </v:rect>
                  </w:pict>
                </mc:Fallback>
              </mc:AlternateConten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GRAMMAIRE</w:t>
            </w:r>
            <w:r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ab/>
              <w:t xml:space="preserve">                                   FICHE </w:t>
            </w:r>
            <w:r w:rsidR="00AF145D">
              <w:rPr>
                <w:rFonts w:ascii="Gotham Rounded Bold" w:hAnsi="Gotham Rounded Bold"/>
                <w:color w:val="FFFFFF" w:themeColor="background1"/>
                <w:sz w:val="44"/>
                <w:szCs w:val="44"/>
              </w:rPr>
              <w:t>20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9D1051" w14:textId="77777777" w:rsidR="000942CB" w:rsidRDefault="000942CB">
      <w:pPr>
        <w:spacing w:after="0" w:line="240" w:lineRule="auto"/>
      </w:pPr>
      <w:r>
        <w:separator/>
      </w:r>
    </w:p>
  </w:footnote>
  <w:footnote w:type="continuationSeparator" w:id="0">
    <w:p w14:paraId="2340476C" w14:textId="77777777" w:rsidR="000942CB" w:rsidRDefault="00094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FC8CED" w14:textId="77777777" w:rsidR="00AF145D" w:rsidRPr="00E129A4" w:rsidRDefault="00AF145D" w:rsidP="0075594A">
    <w:pPr>
      <w:pStyle w:val="En-tte"/>
      <w:spacing w:before="360" w:after="360"/>
      <w:rPr>
        <w:rFonts w:ascii="Gotham Rounded Book" w:eastAsiaTheme="majorEastAsia" w:hAnsi="Gotham Rounded Book" w:cstheme="minorHAnsi"/>
        <w:color w:val="FFFFFF" w:themeColor="background1"/>
        <w:sz w:val="44"/>
        <w:szCs w:val="44"/>
      </w:rPr>
    </w:pPr>
    <w:r w:rsidRPr="00E129A4">
      <w:rPr>
        <w:rFonts w:ascii="Gotham Rounded Bold" w:eastAsiaTheme="majorEastAsia" w:hAnsi="Gotham Rounded Bold" w:cstheme="minorHAnsi"/>
        <w:noProof/>
        <w:color w:val="FFFFFF" w:themeColor="background1"/>
        <w:sz w:val="44"/>
        <w:szCs w:val="44"/>
      </w:rPr>
      <mc:AlternateContent>
        <mc:Choice Requires="wps">
          <w:drawing>
            <wp:anchor distT="0" distB="0" distL="114300" distR="114300" simplePos="0" relativeHeight="251944960" behindDoc="1" locked="0" layoutInCell="1" allowOverlap="1" wp14:anchorId="1E76A48D" wp14:editId="489388C4">
              <wp:simplePos x="0" y="0"/>
              <wp:positionH relativeFrom="page">
                <wp:align>right</wp:align>
              </wp:positionH>
              <wp:positionV relativeFrom="paragraph">
                <wp:posOffset>-144145</wp:posOffset>
              </wp:positionV>
              <wp:extent cx="7560000" cy="925033"/>
              <wp:effectExtent l="0" t="0" r="3175" b="8890"/>
              <wp:wrapNone/>
              <wp:docPr id="29" name="Rectangl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925033"/>
                      </a:xfrm>
                      <a:prstGeom prst="rect">
                        <a:avLst/>
                      </a:prstGeom>
                      <a:solidFill>
                        <a:srgbClr val="FF98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8412DB0" id="Rectangle 29" o:spid="_x0000_s1026" style="position:absolute;margin-left:544.1pt;margin-top:-11.35pt;width:595.3pt;height:72.85pt;z-index:-2513715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" fillcolor="#ff9800" stroked="f" strokeweight="1pt">
              <w10:wrap anchorx="page"/>
            </v:rect>
          </w:pict>
        </mc:Fallback>
      </mc:AlternateContent>
    </w:r>
    <w:r w:rsidRPr="00E129A4">
      <w:rPr>
        <w:rFonts w:ascii="Gotham Rounded Bold" w:eastAsiaTheme="majorEastAsia" w:hAnsi="Gotham Rounded Bold" w:cstheme="minorHAnsi"/>
        <w:color w:val="FFFFFF" w:themeColor="background1"/>
        <w:sz w:val="44"/>
        <w:szCs w:val="44"/>
      </w:rPr>
      <w:t xml:space="preserve">LES DÉTERMINANTS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F6B55"/>
    <w:multiLevelType w:val="hybridMultilevel"/>
    <w:tmpl w:val="EC5ABC7A"/>
    <w:lvl w:ilvl="0" w:tplc="6306614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42554"/>
    <w:multiLevelType w:val="hybridMultilevel"/>
    <w:tmpl w:val="F3861978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D5BBE"/>
    <w:multiLevelType w:val="hybridMultilevel"/>
    <w:tmpl w:val="C0E8047E"/>
    <w:lvl w:ilvl="0" w:tplc="859AE3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7D1F79"/>
    <w:multiLevelType w:val="hybridMultilevel"/>
    <w:tmpl w:val="3BAEEA6C"/>
    <w:lvl w:ilvl="0" w:tplc="CC6E1EFA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F2ACD"/>
    <w:multiLevelType w:val="hybridMultilevel"/>
    <w:tmpl w:val="360AA1A6"/>
    <w:lvl w:ilvl="0" w:tplc="03D453E6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A237F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568C9"/>
    <w:multiLevelType w:val="hybridMultilevel"/>
    <w:tmpl w:val="4328B8D6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1551F"/>
    <w:multiLevelType w:val="hybridMultilevel"/>
    <w:tmpl w:val="13089ADC"/>
    <w:lvl w:ilvl="0" w:tplc="6A14E86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603A1"/>
    <w:multiLevelType w:val="hybridMultilevel"/>
    <w:tmpl w:val="E4F65C86"/>
    <w:lvl w:ilvl="0" w:tplc="3E0EFCD6">
      <w:start w:val="1"/>
      <w:numFmt w:val="lowerLetter"/>
      <w:lvlText w:val="%1."/>
      <w:lvlJc w:val="left"/>
      <w:pPr>
        <w:ind w:left="78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C6470F"/>
    <w:multiLevelType w:val="hybridMultilevel"/>
    <w:tmpl w:val="F2CAD7C0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360A5D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A1521"/>
    <w:multiLevelType w:val="hybridMultilevel"/>
    <w:tmpl w:val="C512B540"/>
    <w:lvl w:ilvl="0" w:tplc="F8403C86">
      <w:start w:val="1"/>
      <w:numFmt w:val="lowerLetter"/>
      <w:lvlText w:val="%1."/>
      <w:lvlJc w:val="left"/>
      <w:pPr>
        <w:ind w:left="765" w:hanging="360"/>
      </w:pPr>
      <w:rPr>
        <w:rFonts w:hint="default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3D2F669C"/>
    <w:multiLevelType w:val="hybridMultilevel"/>
    <w:tmpl w:val="39303710"/>
    <w:lvl w:ilvl="0" w:tplc="E37EF932">
      <w:start w:val="1"/>
      <w:numFmt w:val="lowerLetter"/>
      <w:lvlText w:val="%1."/>
      <w:lvlJc w:val="left"/>
      <w:pPr>
        <w:ind w:left="1125" w:hanging="360"/>
      </w:pPr>
      <w:rPr>
        <w:rFonts w:hint="default"/>
        <w:b/>
        <w:color w:val="00B050"/>
      </w:rPr>
    </w:lvl>
    <w:lvl w:ilvl="1" w:tplc="040C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3" w15:restartNumberingAfterBreak="0">
    <w:nsid w:val="405B34D2"/>
    <w:multiLevelType w:val="hybridMultilevel"/>
    <w:tmpl w:val="4CCC90B8"/>
    <w:lvl w:ilvl="0" w:tplc="6FA0DFF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5862B2"/>
    <w:multiLevelType w:val="hybridMultilevel"/>
    <w:tmpl w:val="FBCEAE8E"/>
    <w:lvl w:ilvl="0" w:tplc="F5F0BB64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03382"/>
    <w:multiLevelType w:val="hybridMultilevel"/>
    <w:tmpl w:val="845AF99E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77820"/>
    <w:multiLevelType w:val="hybridMultilevel"/>
    <w:tmpl w:val="8AE642DE"/>
    <w:lvl w:ilvl="0" w:tplc="BE84868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00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8A164D"/>
    <w:multiLevelType w:val="hybridMultilevel"/>
    <w:tmpl w:val="676E79D6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642C32"/>
    <w:multiLevelType w:val="hybridMultilevel"/>
    <w:tmpl w:val="14E863DA"/>
    <w:lvl w:ilvl="0" w:tplc="3BEC5578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833A8"/>
    <w:multiLevelType w:val="hybridMultilevel"/>
    <w:tmpl w:val="D812A1A4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1B1FBB"/>
    <w:multiLevelType w:val="hybridMultilevel"/>
    <w:tmpl w:val="63620872"/>
    <w:lvl w:ilvl="0" w:tplc="0F381E1C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FF980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3E3B06"/>
    <w:multiLevelType w:val="hybridMultilevel"/>
    <w:tmpl w:val="D7F8C23C"/>
    <w:lvl w:ilvl="0" w:tplc="1B02697E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i w:val="0"/>
        <w:color w:val="00B05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F80BD7"/>
    <w:multiLevelType w:val="hybridMultilevel"/>
    <w:tmpl w:val="CB3E8D7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00B050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9"/>
  </w:num>
  <w:num w:numId="5">
    <w:abstractNumId w:val="15"/>
  </w:num>
  <w:num w:numId="6">
    <w:abstractNumId w:val="20"/>
  </w:num>
  <w:num w:numId="7">
    <w:abstractNumId w:val="0"/>
  </w:num>
  <w:num w:numId="8">
    <w:abstractNumId w:val="19"/>
  </w:num>
  <w:num w:numId="9">
    <w:abstractNumId w:val="2"/>
  </w:num>
  <w:num w:numId="10">
    <w:abstractNumId w:val="6"/>
  </w:num>
  <w:num w:numId="11">
    <w:abstractNumId w:val="13"/>
  </w:num>
  <w:num w:numId="12">
    <w:abstractNumId w:val="21"/>
  </w:num>
  <w:num w:numId="13">
    <w:abstractNumId w:val="11"/>
  </w:num>
  <w:num w:numId="14">
    <w:abstractNumId w:val="16"/>
  </w:num>
  <w:num w:numId="15">
    <w:abstractNumId w:val="14"/>
  </w:num>
  <w:num w:numId="16">
    <w:abstractNumId w:val="8"/>
  </w:num>
  <w:num w:numId="17">
    <w:abstractNumId w:val="7"/>
  </w:num>
  <w:num w:numId="18">
    <w:abstractNumId w:val="5"/>
  </w:num>
  <w:num w:numId="19">
    <w:abstractNumId w:val="3"/>
  </w:num>
  <w:num w:numId="20">
    <w:abstractNumId w:val="18"/>
  </w:num>
  <w:num w:numId="21">
    <w:abstractNumId w:val="10"/>
  </w:num>
  <w:num w:numId="22">
    <w:abstractNumId w:val="22"/>
  </w:num>
  <w:num w:numId="23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8A3"/>
    <w:rsid w:val="000006E4"/>
    <w:rsid w:val="0000368F"/>
    <w:rsid w:val="000042AE"/>
    <w:rsid w:val="00006B39"/>
    <w:rsid w:val="00006E66"/>
    <w:rsid w:val="000070CB"/>
    <w:rsid w:val="0001002F"/>
    <w:rsid w:val="00010CCE"/>
    <w:rsid w:val="0001178C"/>
    <w:rsid w:val="00012439"/>
    <w:rsid w:val="0001332E"/>
    <w:rsid w:val="000134C6"/>
    <w:rsid w:val="00013F89"/>
    <w:rsid w:val="000160F7"/>
    <w:rsid w:val="00016E85"/>
    <w:rsid w:val="0001713F"/>
    <w:rsid w:val="00017296"/>
    <w:rsid w:val="000209D5"/>
    <w:rsid w:val="000215C4"/>
    <w:rsid w:val="000216F5"/>
    <w:rsid w:val="00023A90"/>
    <w:rsid w:val="00025315"/>
    <w:rsid w:val="000266AC"/>
    <w:rsid w:val="0002774B"/>
    <w:rsid w:val="00027C6C"/>
    <w:rsid w:val="00027F69"/>
    <w:rsid w:val="00027FF0"/>
    <w:rsid w:val="000320FE"/>
    <w:rsid w:val="00032E85"/>
    <w:rsid w:val="00032F6E"/>
    <w:rsid w:val="0003342D"/>
    <w:rsid w:val="00033D5A"/>
    <w:rsid w:val="000342EA"/>
    <w:rsid w:val="00034D32"/>
    <w:rsid w:val="00034F46"/>
    <w:rsid w:val="00036B9E"/>
    <w:rsid w:val="00040E99"/>
    <w:rsid w:val="00040EEE"/>
    <w:rsid w:val="00041A92"/>
    <w:rsid w:val="000431DB"/>
    <w:rsid w:val="00045269"/>
    <w:rsid w:val="00046AB4"/>
    <w:rsid w:val="0004711C"/>
    <w:rsid w:val="0005052D"/>
    <w:rsid w:val="00050C5E"/>
    <w:rsid w:val="0005154D"/>
    <w:rsid w:val="000526C9"/>
    <w:rsid w:val="00052BED"/>
    <w:rsid w:val="00053B1C"/>
    <w:rsid w:val="00053BAE"/>
    <w:rsid w:val="0005419A"/>
    <w:rsid w:val="00054DB4"/>
    <w:rsid w:val="000554A2"/>
    <w:rsid w:val="00056ADD"/>
    <w:rsid w:val="000570DF"/>
    <w:rsid w:val="00057AAC"/>
    <w:rsid w:val="00057E6D"/>
    <w:rsid w:val="00062419"/>
    <w:rsid w:val="00063774"/>
    <w:rsid w:val="00064780"/>
    <w:rsid w:val="00065572"/>
    <w:rsid w:val="00065AA5"/>
    <w:rsid w:val="00065E28"/>
    <w:rsid w:val="00066C02"/>
    <w:rsid w:val="00067526"/>
    <w:rsid w:val="00067D14"/>
    <w:rsid w:val="00067D16"/>
    <w:rsid w:val="00070192"/>
    <w:rsid w:val="00070962"/>
    <w:rsid w:val="00070EC7"/>
    <w:rsid w:val="00072507"/>
    <w:rsid w:val="00072A78"/>
    <w:rsid w:val="0007382D"/>
    <w:rsid w:val="000755E0"/>
    <w:rsid w:val="000757EE"/>
    <w:rsid w:val="0007676B"/>
    <w:rsid w:val="00076BF8"/>
    <w:rsid w:val="00081334"/>
    <w:rsid w:val="000823D1"/>
    <w:rsid w:val="00082B69"/>
    <w:rsid w:val="00082D95"/>
    <w:rsid w:val="00082FB5"/>
    <w:rsid w:val="0008445E"/>
    <w:rsid w:val="00085041"/>
    <w:rsid w:val="000863DC"/>
    <w:rsid w:val="00086842"/>
    <w:rsid w:val="00091501"/>
    <w:rsid w:val="00092D71"/>
    <w:rsid w:val="000931FB"/>
    <w:rsid w:val="00093AD8"/>
    <w:rsid w:val="00093C3C"/>
    <w:rsid w:val="00093F24"/>
    <w:rsid w:val="00094221"/>
    <w:rsid w:val="000942CB"/>
    <w:rsid w:val="000944DA"/>
    <w:rsid w:val="00096880"/>
    <w:rsid w:val="00096A8D"/>
    <w:rsid w:val="00097C13"/>
    <w:rsid w:val="000A0519"/>
    <w:rsid w:val="000A06AC"/>
    <w:rsid w:val="000A0B9F"/>
    <w:rsid w:val="000A15CE"/>
    <w:rsid w:val="000A214F"/>
    <w:rsid w:val="000A2554"/>
    <w:rsid w:val="000A2C95"/>
    <w:rsid w:val="000A33E8"/>
    <w:rsid w:val="000A340C"/>
    <w:rsid w:val="000A405A"/>
    <w:rsid w:val="000A57EE"/>
    <w:rsid w:val="000A5CDC"/>
    <w:rsid w:val="000A671D"/>
    <w:rsid w:val="000B35BA"/>
    <w:rsid w:val="000B51C4"/>
    <w:rsid w:val="000B5F51"/>
    <w:rsid w:val="000B6CCD"/>
    <w:rsid w:val="000B6E95"/>
    <w:rsid w:val="000B77A3"/>
    <w:rsid w:val="000C0224"/>
    <w:rsid w:val="000C0384"/>
    <w:rsid w:val="000C1388"/>
    <w:rsid w:val="000C3533"/>
    <w:rsid w:val="000C371D"/>
    <w:rsid w:val="000C38CC"/>
    <w:rsid w:val="000C3C90"/>
    <w:rsid w:val="000C4806"/>
    <w:rsid w:val="000C4931"/>
    <w:rsid w:val="000C4BD0"/>
    <w:rsid w:val="000C50FC"/>
    <w:rsid w:val="000C5469"/>
    <w:rsid w:val="000C565F"/>
    <w:rsid w:val="000C5675"/>
    <w:rsid w:val="000C6B0A"/>
    <w:rsid w:val="000C72B4"/>
    <w:rsid w:val="000C752B"/>
    <w:rsid w:val="000C7C33"/>
    <w:rsid w:val="000D071C"/>
    <w:rsid w:val="000D0D46"/>
    <w:rsid w:val="000D0F2A"/>
    <w:rsid w:val="000D25C6"/>
    <w:rsid w:val="000D4133"/>
    <w:rsid w:val="000D460E"/>
    <w:rsid w:val="000D520F"/>
    <w:rsid w:val="000D55E6"/>
    <w:rsid w:val="000D761E"/>
    <w:rsid w:val="000D7902"/>
    <w:rsid w:val="000E090F"/>
    <w:rsid w:val="000E0C76"/>
    <w:rsid w:val="000E19F7"/>
    <w:rsid w:val="000E1C1A"/>
    <w:rsid w:val="000E484D"/>
    <w:rsid w:val="000E4F0C"/>
    <w:rsid w:val="000E596B"/>
    <w:rsid w:val="000E5BE2"/>
    <w:rsid w:val="000E5C67"/>
    <w:rsid w:val="000E67A5"/>
    <w:rsid w:val="000F01BB"/>
    <w:rsid w:val="000F03FA"/>
    <w:rsid w:val="000F068D"/>
    <w:rsid w:val="000F101F"/>
    <w:rsid w:val="000F11F5"/>
    <w:rsid w:val="000F1B96"/>
    <w:rsid w:val="000F4C1C"/>
    <w:rsid w:val="000F570A"/>
    <w:rsid w:val="000F5974"/>
    <w:rsid w:val="000F67D6"/>
    <w:rsid w:val="000F6EF9"/>
    <w:rsid w:val="0010257E"/>
    <w:rsid w:val="00102F5B"/>
    <w:rsid w:val="00102FD9"/>
    <w:rsid w:val="001030AA"/>
    <w:rsid w:val="00103671"/>
    <w:rsid w:val="00103C5A"/>
    <w:rsid w:val="00104AF2"/>
    <w:rsid w:val="0010600E"/>
    <w:rsid w:val="0010603F"/>
    <w:rsid w:val="00106BA5"/>
    <w:rsid w:val="0010783F"/>
    <w:rsid w:val="00107991"/>
    <w:rsid w:val="001127E1"/>
    <w:rsid w:val="001133A5"/>
    <w:rsid w:val="001134CA"/>
    <w:rsid w:val="001135ED"/>
    <w:rsid w:val="00114451"/>
    <w:rsid w:val="00115BFF"/>
    <w:rsid w:val="00115CDD"/>
    <w:rsid w:val="00116BBD"/>
    <w:rsid w:val="0011702A"/>
    <w:rsid w:val="001179C9"/>
    <w:rsid w:val="00120EA4"/>
    <w:rsid w:val="001210B9"/>
    <w:rsid w:val="00122173"/>
    <w:rsid w:val="00122AFB"/>
    <w:rsid w:val="0012452D"/>
    <w:rsid w:val="001249F5"/>
    <w:rsid w:val="00124C8C"/>
    <w:rsid w:val="00124CD0"/>
    <w:rsid w:val="001259F9"/>
    <w:rsid w:val="00125BEE"/>
    <w:rsid w:val="00126046"/>
    <w:rsid w:val="001307FA"/>
    <w:rsid w:val="0013108D"/>
    <w:rsid w:val="00131F60"/>
    <w:rsid w:val="00132247"/>
    <w:rsid w:val="0013410A"/>
    <w:rsid w:val="00134896"/>
    <w:rsid w:val="00134907"/>
    <w:rsid w:val="00135E71"/>
    <w:rsid w:val="00137A70"/>
    <w:rsid w:val="00137D00"/>
    <w:rsid w:val="00137FE0"/>
    <w:rsid w:val="00141C80"/>
    <w:rsid w:val="00141CF1"/>
    <w:rsid w:val="00141E66"/>
    <w:rsid w:val="00142DD1"/>
    <w:rsid w:val="00143A7D"/>
    <w:rsid w:val="00143DC6"/>
    <w:rsid w:val="00144438"/>
    <w:rsid w:val="00144E25"/>
    <w:rsid w:val="001469C9"/>
    <w:rsid w:val="00146F30"/>
    <w:rsid w:val="0015047B"/>
    <w:rsid w:val="00150E3F"/>
    <w:rsid w:val="00153925"/>
    <w:rsid w:val="00154799"/>
    <w:rsid w:val="00154FF6"/>
    <w:rsid w:val="001551C0"/>
    <w:rsid w:val="00155DAF"/>
    <w:rsid w:val="001574D7"/>
    <w:rsid w:val="0015762F"/>
    <w:rsid w:val="001576C0"/>
    <w:rsid w:val="001603B5"/>
    <w:rsid w:val="00160594"/>
    <w:rsid w:val="00162051"/>
    <w:rsid w:val="00163788"/>
    <w:rsid w:val="00163A97"/>
    <w:rsid w:val="00163E37"/>
    <w:rsid w:val="00166FC1"/>
    <w:rsid w:val="00167600"/>
    <w:rsid w:val="00167DAB"/>
    <w:rsid w:val="00171B45"/>
    <w:rsid w:val="00172AEF"/>
    <w:rsid w:val="0017361B"/>
    <w:rsid w:val="001751E7"/>
    <w:rsid w:val="001752D9"/>
    <w:rsid w:val="00176106"/>
    <w:rsid w:val="00177C58"/>
    <w:rsid w:val="0018106C"/>
    <w:rsid w:val="001818FF"/>
    <w:rsid w:val="00182DE0"/>
    <w:rsid w:val="00182E1E"/>
    <w:rsid w:val="0018399F"/>
    <w:rsid w:val="001846A6"/>
    <w:rsid w:val="00184875"/>
    <w:rsid w:val="00184AE4"/>
    <w:rsid w:val="00184CE7"/>
    <w:rsid w:val="00185C8A"/>
    <w:rsid w:val="00190AA0"/>
    <w:rsid w:val="001927C1"/>
    <w:rsid w:val="00192CDF"/>
    <w:rsid w:val="001930E7"/>
    <w:rsid w:val="00193795"/>
    <w:rsid w:val="00193A5E"/>
    <w:rsid w:val="001953D9"/>
    <w:rsid w:val="00195FB4"/>
    <w:rsid w:val="0019604B"/>
    <w:rsid w:val="0019771A"/>
    <w:rsid w:val="001A0516"/>
    <w:rsid w:val="001A0951"/>
    <w:rsid w:val="001A0E0B"/>
    <w:rsid w:val="001A105C"/>
    <w:rsid w:val="001A13A0"/>
    <w:rsid w:val="001A320E"/>
    <w:rsid w:val="001A34F0"/>
    <w:rsid w:val="001A373A"/>
    <w:rsid w:val="001A3AE4"/>
    <w:rsid w:val="001A7627"/>
    <w:rsid w:val="001B355C"/>
    <w:rsid w:val="001B3689"/>
    <w:rsid w:val="001B3C48"/>
    <w:rsid w:val="001B478F"/>
    <w:rsid w:val="001B4C0D"/>
    <w:rsid w:val="001B7C7A"/>
    <w:rsid w:val="001C0A1A"/>
    <w:rsid w:val="001C1157"/>
    <w:rsid w:val="001C2610"/>
    <w:rsid w:val="001C2F0C"/>
    <w:rsid w:val="001C30F6"/>
    <w:rsid w:val="001C31A9"/>
    <w:rsid w:val="001C372E"/>
    <w:rsid w:val="001C37B3"/>
    <w:rsid w:val="001C3B63"/>
    <w:rsid w:val="001C4BDB"/>
    <w:rsid w:val="001C5050"/>
    <w:rsid w:val="001C55D7"/>
    <w:rsid w:val="001C63A7"/>
    <w:rsid w:val="001C6750"/>
    <w:rsid w:val="001D0E31"/>
    <w:rsid w:val="001D0FB9"/>
    <w:rsid w:val="001D16AA"/>
    <w:rsid w:val="001D269C"/>
    <w:rsid w:val="001D3C41"/>
    <w:rsid w:val="001D4D3B"/>
    <w:rsid w:val="001D4F54"/>
    <w:rsid w:val="001D5D3E"/>
    <w:rsid w:val="001D6B4C"/>
    <w:rsid w:val="001E0164"/>
    <w:rsid w:val="001E0CFD"/>
    <w:rsid w:val="001E29CA"/>
    <w:rsid w:val="001E41AF"/>
    <w:rsid w:val="001E52F2"/>
    <w:rsid w:val="001E5B36"/>
    <w:rsid w:val="001E5E46"/>
    <w:rsid w:val="001E761D"/>
    <w:rsid w:val="001F2418"/>
    <w:rsid w:val="001F2498"/>
    <w:rsid w:val="001F3D27"/>
    <w:rsid w:val="001F59DA"/>
    <w:rsid w:val="001F77B0"/>
    <w:rsid w:val="002002CF"/>
    <w:rsid w:val="00202117"/>
    <w:rsid w:val="002021A4"/>
    <w:rsid w:val="0020293A"/>
    <w:rsid w:val="002035FA"/>
    <w:rsid w:val="00203BAE"/>
    <w:rsid w:val="00204E1D"/>
    <w:rsid w:val="00206BA6"/>
    <w:rsid w:val="00206E91"/>
    <w:rsid w:val="00207031"/>
    <w:rsid w:val="0020752A"/>
    <w:rsid w:val="00207614"/>
    <w:rsid w:val="00207DF9"/>
    <w:rsid w:val="00211486"/>
    <w:rsid w:val="00211CC4"/>
    <w:rsid w:val="00211F7F"/>
    <w:rsid w:val="00212566"/>
    <w:rsid w:val="00212F12"/>
    <w:rsid w:val="0021346E"/>
    <w:rsid w:val="002140DF"/>
    <w:rsid w:val="0021582A"/>
    <w:rsid w:val="002159BB"/>
    <w:rsid w:val="002166F0"/>
    <w:rsid w:val="00216DDB"/>
    <w:rsid w:val="00217A0C"/>
    <w:rsid w:val="002202B5"/>
    <w:rsid w:val="0022222B"/>
    <w:rsid w:val="00223530"/>
    <w:rsid w:val="00223CC4"/>
    <w:rsid w:val="00224A95"/>
    <w:rsid w:val="00225519"/>
    <w:rsid w:val="00225868"/>
    <w:rsid w:val="00225AAB"/>
    <w:rsid w:val="002262D5"/>
    <w:rsid w:val="0022675A"/>
    <w:rsid w:val="00227A77"/>
    <w:rsid w:val="00227B76"/>
    <w:rsid w:val="00227CC7"/>
    <w:rsid w:val="00231780"/>
    <w:rsid w:val="00231DEF"/>
    <w:rsid w:val="00233FA7"/>
    <w:rsid w:val="00235B9D"/>
    <w:rsid w:val="00240733"/>
    <w:rsid w:val="00240886"/>
    <w:rsid w:val="00240EEC"/>
    <w:rsid w:val="00241837"/>
    <w:rsid w:val="002449BF"/>
    <w:rsid w:val="00244CE1"/>
    <w:rsid w:val="00245A0F"/>
    <w:rsid w:val="00246071"/>
    <w:rsid w:val="002460AE"/>
    <w:rsid w:val="0024764B"/>
    <w:rsid w:val="00247F9F"/>
    <w:rsid w:val="00250717"/>
    <w:rsid w:val="00250B47"/>
    <w:rsid w:val="00250E95"/>
    <w:rsid w:val="002524FC"/>
    <w:rsid w:val="00252E2A"/>
    <w:rsid w:val="00253C3F"/>
    <w:rsid w:val="0025404F"/>
    <w:rsid w:val="00254436"/>
    <w:rsid w:val="00254915"/>
    <w:rsid w:val="00254BF4"/>
    <w:rsid w:val="00255009"/>
    <w:rsid w:val="00255546"/>
    <w:rsid w:val="00255BEA"/>
    <w:rsid w:val="0025615E"/>
    <w:rsid w:val="00257A76"/>
    <w:rsid w:val="00257D1B"/>
    <w:rsid w:val="002605BB"/>
    <w:rsid w:val="00261417"/>
    <w:rsid w:val="002614EC"/>
    <w:rsid w:val="00261AFE"/>
    <w:rsid w:val="00262FB3"/>
    <w:rsid w:val="0026332F"/>
    <w:rsid w:val="002633AB"/>
    <w:rsid w:val="00265BAB"/>
    <w:rsid w:val="002667DB"/>
    <w:rsid w:val="002668AD"/>
    <w:rsid w:val="00270F98"/>
    <w:rsid w:val="002726C1"/>
    <w:rsid w:val="00272ABA"/>
    <w:rsid w:val="00272E6B"/>
    <w:rsid w:val="00273B4F"/>
    <w:rsid w:val="00274951"/>
    <w:rsid w:val="00276EA5"/>
    <w:rsid w:val="00277FDB"/>
    <w:rsid w:val="00280378"/>
    <w:rsid w:val="00280582"/>
    <w:rsid w:val="00280F90"/>
    <w:rsid w:val="0028268A"/>
    <w:rsid w:val="0028380F"/>
    <w:rsid w:val="00284130"/>
    <w:rsid w:val="00284406"/>
    <w:rsid w:val="00284BC2"/>
    <w:rsid w:val="002851D6"/>
    <w:rsid w:val="0028587B"/>
    <w:rsid w:val="002860ED"/>
    <w:rsid w:val="002866F0"/>
    <w:rsid w:val="00287289"/>
    <w:rsid w:val="002914A0"/>
    <w:rsid w:val="00292D69"/>
    <w:rsid w:val="00292E19"/>
    <w:rsid w:val="002936F2"/>
    <w:rsid w:val="0029487E"/>
    <w:rsid w:val="00295092"/>
    <w:rsid w:val="00296A57"/>
    <w:rsid w:val="00297CFF"/>
    <w:rsid w:val="002A0316"/>
    <w:rsid w:val="002A153C"/>
    <w:rsid w:val="002A1C3F"/>
    <w:rsid w:val="002A1E10"/>
    <w:rsid w:val="002A1FD3"/>
    <w:rsid w:val="002A279B"/>
    <w:rsid w:val="002A2BC0"/>
    <w:rsid w:val="002A3DE2"/>
    <w:rsid w:val="002A4061"/>
    <w:rsid w:val="002A4447"/>
    <w:rsid w:val="002A54CA"/>
    <w:rsid w:val="002A66B4"/>
    <w:rsid w:val="002A7131"/>
    <w:rsid w:val="002A74F1"/>
    <w:rsid w:val="002B0135"/>
    <w:rsid w:val="002B031E"/>
    <w:rsid w:val="002B06DB"/>
    <w:rsid w:val="002B0DAC"/>
    <w:rsid w:val="002B18DC"/>
    <w:rsid w:val="002B2E3A"/>
    <w:rsid w:val="002B2EED"/>
    <w:rsid w:val="002B30F6"/>
    <w:rsid w:val="002B3CEE"/>
    <w:rsid w:val="002B4634"/>
    <w:rsid w:val="002B584E"/>
    <w:rsid w:val="002B5DF4"/>
    <w:rsid w:val="002B6A80"/>
    <w:rsid w:val="002B7168"/>
    <w:rsid w:val="002B78F4"/>
    <w:rsid w:val="002B7A09"/>
    <w:rsid w:val="002B7B55"/>
    <w:rsid w:val="002C062D"/>
    <w:rsid w:val="002C136B"/>
    <w:rsid w:val="002C15A3"/>
    <w:rsid w:val="002C214E"/>
    <w:rsid w:val="002C29C2"/>
    <w:rsid w:val="002C2A47"/>
    <w:rsid w:val="002C2B3B"/>
    <w:rsid w:val="002C2E79"/>
    <w:rsid w:val="002C30CD"/>
    <w:rsid w:val="002C3A9F"/>
    <w:rsid w:val="002C46B6"/>
    <w:rsid w:val="002C53AA"/>
    <w:rsid w:val="002C6696"/>
    <w:rsid w:val="002C6BAE"/>
    <w:rsid w:val="002C6C85"/>
    <w:rsid w:val="002C78DB"/>
    <w:rsid w:val="002D1061"/>
    <w:rsid w:val="002D1C9E"/>
    <w:rsid w:val="002D2929"/>
    <w:rsid w:val="002D31A5"/>
    <w:rsid w:val="002D5D7B"/>
    <w:rsid w:val="002D6A56"/>
    <w:rsid w:val="002E07C0"/>
    <w:rsid w:val="002E088D"/>
    <w:rsid w:val="002E2740"/>
    <w:rsid w:val="002E364E"/>
    <w:rsid w:val="002E3733"/>
    <w:rsid w:val="002E38BF"/>
    <w:rsid w:val="002E3CCA"/>
    <w:rsid w:val="002E4F0A"/>
    <w:rsid w:val="002E581F"/>
    <w:rsid w:val="002E7D72"/>
    <w:rsid w:val="002F0C84"/>
    <w:rsid w:val="002F12CD"/>
    <w:rsid w:val="002F171D"/>
    <w:rsid w:val="002F2C67"/>
    <w:rsid w:val="002F3200"/>
    <w:rsid w:val="002F3DCE"/>
    <w:rsid w:val="002F5449"/>
    <w:rsid w:val="002F7A77"/>
    <w:rsid w:val="003000E6"/>
    <w:rsid w:val="00300D26"/>
    <w:rsid w:val="003041E0"/>
    <w:rsid w:val="00304381"/>
    <w:rsid w:val="00304A64"/>
    <w:rsid w:val="0030560A"/>
    <w:rsid w:val="003071D7"/>
    <w:rsid w:val="003115CB"/>
    <w:rsid w:val="00311760"/>
    <w:rsid w:val="00312726"/>
    <w:rsid w:val="0031286B"/>
    <w:rsid w:val="00314621"/>
    <w:rsid w:val="00314B96"/>
    <w:rsid w:val="00316DBA"/>
    <w:rsid w:val="003178CA"/>
    <w:rsid w:val="0032131C"/>
    <w:rsid w:val="003215A8"/>
    <w:rsid w:val="00321880"/>
    <w:rsid w:val="00321E73"/>
    <w:rsid w:val="00322426"/>
    <w:rsid w:val="00322A8E"/>
    <w:rsid w:val="00323D31"/>
    <w:rsid w:val="003244A2"/>
    <w:rsid w:val="003259AD"/>
    <w:rsid w:val="0032614F"/>
    <w:rsid w:val="00327E10"/>
    <w:rsid w:val="00332005"/>
    <w:rsid w:val="0033235A"/>
    <w:rsid w:val="00332925"/>
    <w:rsid w:val="00332954"/>
    <w:rsid w:val="00334235"/>
    <w:rsid w:val="00335353"/>
    <w:rsid w:val="00335E19"/>
    <w:rsid w:val="003362CA"/>
    <w:rsid w:val="00336B54"/>
    <w:rsid w:val="00337355"/>
    <w:rsid w:val="003404CA"/>
    <w:rsid w:val="0034184E"/>
    <w:rsid w:val="00341982"/>
    <w:rsid w:val="00343637"/>
    <w:rsid w:val="00346D5F"/>
    <w:rsid w:val="003479BB"/>
    <w:rsid w:val="00350451"/>
    <w:rsid w:val="00350769"/>
    <w:rsid w:val="00351281"/>
    <w:rsid w:val="003515C1"/>
    <w:rsid w:val="00351E68"/>
    <w:rsid w:val="00352EA6"/>
    <w:rsid w:val="00353487"/>
    <w:rsid w:val="0035440A"/>
    <w:rsid w:val="00354E49"/>
    <w:rsid w:val="003562EA"/>
    <w:rsid w:val="00356706"/>
    <w:rsid w:val="0036311E"/>
    <w:rsid w:val="00363964"/>
    <w:rsid w:val="00363ACC"/>
    <w:rsid w:val="00365C15"/>
    <w:rsid w:val="003661AC"/>
    <w:rsid w:val="00366576"/>
    <w:rsid w:val="003665A1"/>
    <w:rsid w:val="003670AB"/>
    <w:rsid w:val="00367274"/>
    <w:rsid w:val="0036728A"/>
    <w:rsid w:val="00367BF1"/>
    <w:rsid w:val="00370445"/>
    <w:rsid w:val="00371853"/>
    <w:rsid w:val="00372568"/>
    <w:rsid w:val="0037323F"/>
    <w:rsid w:val="0037387D"/>
    <w:rsid w:val="00373CD2"/>
    <w:rsid w:val="00375159"/>
    <w:rsid w:val="003755B9"/>
    <w:rsid w:val="00375D4C"/>
    <w:rsid w:val="00377030"/>
    <w:rsid w:val="00377F0F"/>
    <w:rsid w:val="00380088"/>
    <w:rsid w:val="0038062D"/>
    <w:rsid w:val="00381CB6"/>
    <w:rsid w:val="00382DE3"/>
    <w:rsid w:val="00384A25"/>
    <w:rsid w:val="00385207"/>
    <w:rsid w:val="00385DCC"/>
    <w:rsid w:val="00386B0E"/>
    <w:rsid w:val="00386D18"/>
    <w:rsid w:val="00387257"/>
    <w:rsid w:val="00387DCC"/>
    <w:rsid w:val="00387E14"/>
    <w:rsid w:val="00390BA5"/>
    <w:rsid w:val="00391B03"/>
    <w:rsid w:val="0039428F"/>
    <w:rsid w:val="0039592F"/>
    <w:rsid w:val="0039771E"/>
    <w:rsid w:val="003A05F8"/>
    <w:rsid w:val="003A1144"/>
    <w:rsid w:val="003A2A01"/>
    <w:rsid w:val="003A2D4F"/>
    <w:rsid w:val="003A357A"/>
    <w:rsid w:val="003A37B8"/>
    <w:rsid w:val="003A3A74"/>
    <w:rsid w:val="003A4A88"/>
    <w:rsid w:val="003A4ECB"/>
    <w:rsid w:val="003A7B1C"/>
    <w:rsid w:val="003B12AA"/>
    <w:rsid w:val="003B1328"/>
    <w:rsid w:val="003B1E59"/>
    <w:rsid w:val="003B3995"/>
    <w:rsid w:val="003B3FB7"/>
    <w:rsid w:val="003B454D"/>
    <w:rsid w:val="003B5318"/>
    <w:rsid w:val="003B5D7E"/>
    <w:rsid w:val="003B7254"/>
    <w:rsid w:val="003C0571"/>
    <w:rsid w:val="003C390A"/>
    <w:rsid w:val="003C3B69"/>
    <w:rsid w:val="003C639C"/>
    <w:rsid w:val="003C6774"/>
    <w:rsid w:val="003C70DE"/>
    <w:rsid w:val="003D0135"/>
    <w:rsid w:val="003D0223"/>
    <w:rsid w:val="003D062A"/>
    <w:rsid w:val="003D1DCD"/>
    <w:rsid w:val="003D23FA"/>
    <w:rsid w:val="003D2F8F"/>
    <w:rsid w:val="003D3406"/>
    <w:rsid w:val="003D3EF1"/>
    <w:rsid w:val="003D44D6"/>
    <w:rsid w:val="003D67A2"/>
    <w:rsid w:val="003E0736"/>
    <w:rsid w:val="003E0F00"/>
    <w:rsid w:val="003E1F5A"/>
    <w:rsid w:val="003E43EF"/>
    <w:rsid w:val="003E4F74"/>
    <w:rsid w:val="003E5C8B"/>
    <w:rsid w:val="003E75C1"/>
    <w:rsid w:val="003E7956"/>
    <w:rsid w:val="003E7DCB"/>
    <w:rsid w:val="003E7FE6"/>
    <w:rsid w:val="003F1522"/>
    <w:rsid w:val="003F163D"/>
    <w:rsid w:val="003F3E89"/>
    <w:rsid w:val="003F48D7"/>
    <w:rsid w:val="003F676F"/>
    <w:rsid w:val="003F6B4D"/>
    <w:rsid w:val="003F7196"/>
    <w:rsid w:val="003F7C00"/>
    <w:rsid w:val="00400A02"/>
    <w:rsid w:val="00400C49"/>
    <w:rsid w:val="00402AD1"/>
    <w:rsid w:val="00404700"/>
    <w:rsid w:val="00404C21"/>
    <w:rsid w:val="00405757"/>
    <w:rsid w:val="004068E1"/>
    <w:rsid w:val="004069EB"/>
    <w:rsid w:val="00407311"/>
    <w:rsid w:val="004075BF"/>
    <w:rsid w:val="0041153D"/>
    <w:rsid w:val="004117DC"/>
    <w:rsid w:val="00414F7E"/>
    <w:rsid w:val="00415061"/>
    <w:rsid w:val="0041536E"/>
    <w:rsid w:val="00415419"/>
    <w:rsid w:val="00420137"/>
    <w:rsid w:val="004204CE"/>
    <w:rsid w:val="00420877"/>
    <w:rsid w:val="004229AE"/>
    <w:rsid w:val="00424B9B"/>
    <w:rsid w:val="00424F58"/>
    <w:rsid w:val="0042542C"/>
    <w:rsid w:val="0042625E"/>
    <w:rsid w:val="00427E97"/>
    <w:rsid w:val="004304A2"/>
    <w:rsid w:val="00430BED"/>
    <w:rsid w:val="00430EE4"/>
    <w:rsid w:val="00431A93"/>
    <w:rsid w:val="00431DC5"/>
    <w:rsid w:val="0043250F"/>
    <w:rsid w:val="00433426"/>
    <w:rsid w:val="00434310"/>
    <w:rsid w:val="00434DB9"/>
    <w:rsid w:val="004353DD"/>
    <w:rsid w:val="004373F0"/>
    <w:rsid w:val="004374C8"/>
    <w:rsid w:val="0043754B"/>
    <w:rsid w:val="004379C3"/>
    <w:rsid w:val="004402BE"/>
    <w:rsid w:val="00441558"/>
    <w:rsid w:val="00441ACA"/>
    <w:rsid w:val="00442EB3"/>
    <w:rsid w:val="0044398F"/>
    <w:rsid w:val="00446B89"/>
    <w:rsid w:val="00446F74"/>
    <w:rsid w:val="00446FCE"/>
    <w:rsid w:val="0044740F"/>
    <w:rsid w:val="0044793E"/>
    <w:rsid w:val="00450E0C"/>
    <w:rsid w:val="00451695"/>
    <w:rsid w:val="00451D8F"/>
    <w:rsid w:val="00452D3A"/>
    <w:rsid w:val="00453032"/>
    <w:rsid w:val="004559FD"/>
    <w:rsid w:val="00456071"/>
    <w:rsid w:val="00456D2D"/>
    <w:rsid w:val="0045766D"/>
    <w:rsid w:val="00457BB1"/>
    <w:rsid w:val="00460477"/>
    <w:rsid w:val="004607C1"/>
    <w:rsid w:val="00460D98"/>
    <w:rsid w:val="00461027"/>
    <w:rsid w:val="0046349E"/>
    <w:rsid w:val="00464FBD"/>
    <w:rsid w:val="00465A95"/>
    <w:rsid w:val="00465B6D"/>
    <w:rsid w:val="00465D01"/>
    <w:rsid w:val="004673A1"/>
    <w:rsid w:val="0047009C"/>
    <w:rsid w:val="00470D4D"/>
    <w:rsid w:val="00470D5A"/>
    <w:rsid w:val="00472926"/>
    <w:rsid w:val="00472BA6"/>
    <w:rsid w:val="00473BC3"/>
    <w:rsid w:val="00474BE7"/>
    <w:rsid w:val="00475F3F"/>
    <w:rsid w:val="004762A0"/>
    <w:rsid w:val="00476973"/>
    <w:rsid w:val="004778B4"/>
    <w:rsid w:val="0048184C"/>
    <w:rsid w:val="004818B9"/>
    <w:rsid w:val="00482212"/>
    <w:rsid w:val="004826A6"/>
    <w:rsid w:val="00482E17"/>
    <w:rsid w:val="00483B18"/>
    <w:rsid w:val="00486090"/>
    <w:rsid w:val="00486AEE"/>
    <w:rsid w:val="004876BD"/>
    <w:rsid w:val="00490642"/>
    <w:rsid w:val="004906AB"/>
    <w:rsid w:val="00490942"/>
    <w:rsid w:val="00490CF5"/>
    <w:rsid w:val="004911CD"/>
    <w:rsid w:val="004917A9"/>
    <w:rsid w:val="004917DE"/>
    <w:rsid w:val="00491B69"/>
    <w:rsid w:val="00491E8A"/>
    <w:rsid w:val="00492D7C"/>
    <w:rsid w:val="004939FA"/>
    <w:rsid w:val="004942FF"/>
    <w:rsid w:val="00495F84"/>
    <w:rsid w:val="0049626B"/>
    <w:rsid w:val="00496792"/>
    <w:rsid w:val="00496CC2"/>
    <w:rsid w:val="004974D2"/>
    <w:rsid w:val="004975EE"/>
    <w:rsid w:val="00497A78"/>
    <w:rsid w:val="00497FD4"/>
    <w:rsid w:val="004A1050"/>
    <w:rsid w:val="004A1FC6"/>
    <w:rsid w:val="004A246E"/>
    <w:rsid w:val="004A533B"/>
    <w:rsid w:val="004A5551"/>
    <w:rsid w:val="004A6479"/>
    <w:rsid w:val="004A6613"/>
    <w:rsid w:val="004A7FD2"/>
    <w:rsid w:val="004B0058"/>
    <w:rsid w:val="004B03E9"/>
    <w:rsid w:val="004B0D92"/>
    <w:rsid w:val="004B0E82"/>
    <w:rsid w:val="004B18B2"/>
    <w:rsid w:val="004B215D"/>
    <w:rsid w:val="004B2236"/>
    <w:rsid w:val="004B3111"/>
    <w:rsid w:val="004B48E3"/>
    <w:rsid w:val="004B4AEB"/>
    <w:rsid w:val="004B604C"/>
    <w:rsid w:val="004B66EB"/>
    <w:rsid w:val="004C0293"/>
    <w:rsid w:val="004C1B84"/>
    <w:rsid w:val="004C20E8"/>
    <w:rsid w:val="004C5589"/>
    <w:rsid w:val="004C5EA2"/>
    <w:rsid w:val="004C612D"/>
    <w:rsid w:val="004C6185"/>
    <w:rsid w:val="004C73B0"/>
    <w:rsid w:val="004C7E0A"/>
    <w:rsid w:val="004D073C"/>
    <w:rsid w:val="004D0D94"/>
    <w:rsid w:val="004D11B7"/>
    <w:rsid w:val="004D30C5"/>
    <w:rsid w:val="004D3CBE"/>
    <w:rsid w:val="004D4D11"/>
    <w:rsid w:val="004D4F05"/>
    <w:rsid w:val="004D6CF7"/>
    <w:rsid w:val="004D6D1D"/>
    <w:rsid w:val="004E02EC"/>
    <w:rsid w:val="004E0C94"/>
    <w:rsid w:val="004E1D47"/>
    <w:rsid w:val="004E1ECD"/>
    <w:rsid w:val="004E2E62"/>
    <w:rsid w:val="004E4794"/>
    <w:rsid w:val="004F05F5"/>
    <w:rsid w:val="004F0CE9"/>
    <w:rsid w:val="004F0E50"/>
    <w:rsid w:val="004F3E5D"/>
    <w:rsid w:val="004F4C7C"/>
    <w:rsid w:val="004F50B9"/>
    <w:rsid w:val="004F6124"/>
    <w:rsid w:val="004F64C2"/>
    <w:rsid w:val="00500A20"/>
    <w:rsid w:val="00500C8B"/>
    <w:rsid w:val="00501E58"/>
    <w:rsid w:val="00502969"/>
    <w:rsid w:val="00502D1F"/>
    <w:rsid w:val="00504111"/>
    <w:rsid w:val="00504A2C"/>
    <w:rsid w:val="00505E4B"/>
    <w:rsid w:val="005074D3"/>
    <w:rsid w:val="005078D1"/>
    <w:rsid w:val="0050799F"/>
    <w:rsid w:val="00510588"/>
    <w:rsid w:val="005105CC"/>
    <w:rsid w:val="0051136C"/>
    <w:rsid w:val="0051201D"/>
    <w:rsid w:val="0051236B"/>
    <w:rsid w:val="00513E39"/>
    <w:rsid w:val="00514BAA"/>
    <w:rsid w:val="00514D0F"/>
    <w:rsid w:val="00514F43"/>
    <w:rsid w:val="005151A3"/>
    <w:rsid w:val="005158D3"/>
    <w:rsid w:val="00515D43"/>
    <w:rsid w:val="00515EC1"/>
    <w:rsid w:val="00516CB6"/>
    <w:rsid w:val="00517ACD"/>
    <w:rsid w:val="005219E0"/>
    <w:rsid w:val="00522A7F"/>
    <w:rsid w:val="0052545B"/>
    <w:rsid w:val="0052587C"/>
    <w:rsid w:val="00526470"/>
    <w:rsid w:val="00526F82"/>
    <w:rsid w:val="0052756C"/>
    <w:rsid w:val="00527A63"/>
    <w:rsid w:val="00530237"/>
    <w:rsid w:val="00530BFC"/>
    <w:rsid w:val="005311E8"/>
    <w:rsid w:val="00531266"/>
    <w:rsid w:val="005314B0"/>
    <w:rsid w:val="00531749"/>
    <w:rsid w:val="00531FDA"/>
    <w:rsid w:val="0053272F"/>
    <w:rsid w:val="0053344C"/>
    <w:rsid w:val="005338A5"/>
    <w:rsid w:val="00533DFA"/>
    <w:rsid w:val="005343BF"/>
    <w:rsid w:val="0053539D"/>
    <w:rsid w:val="00535C8C"/>
    <w:rsid w:val="0053624B"/>
    <w:rsid w:val="005369F1"/>
    <w:rsid w:val="0053736D"/>
    <w:rsid w:val="00537778"/>
    <w:rsid w:val="005400A8"/>
    <w:rsid w:val="005407BB"/>
    <w:rsid w:val="00540A79"/>
    <w:rsid w:val="00540FAF"/>
    <w:rsid w:val="005417E4"/>
    <w:rsid w:val="00541AEF"/>
    <w:rsid w:val="00542D54"/>
    <w:rsid w:val="005435A9"/>
    <w:rsid w:val="00544E60"/>
    <w:rsid w:val="00544F14"/>
    <w:rsid w:val="00545F3B"/>
    <w:rsid w:val="00547600"/>
    <w:rsid w:val="00547BD3"/>
    <w:rsid w:val="00550F8E"/>
    <w:rsid w:val="0055142B"/>
    <w:rsid w:val="00552128"/>
    <w:rsid w:val="00553DE2"/>
    <w:rsid w:val="00554791"/>
    <w:rsid w:val="00555587"/>
    <w:rsid w:val="00555CB8"/>
    <w:rsid w:val="00555CDC"/>
    <w:rsid w:val="00556C94"/>
    <w:rsid w:val="0055775B"/>
    <w:rsid w:val="00557969"/>
    <w:rsid w:val="005606D1"/>
    <w:rsid w:val="0056150E"/>
    <w:rsid w:val="0056263F"/>
    <w:rsid w:val="00562A0A"/>
    <w:rsid w:val="00562C4C"/>
    <w:rsid w:val="0056360A"/>
    <w:rsid w:val="00564698"/>
    <w:rsid w:val="005667FD"/>
    <w:rsid w:val="00567310"/>
    <w:rsid w:val="00567621"/>
    <w:rsid w:val="00567EDC"/>
    <w:rsid w:val="0057007A"/>
    <w:rsid w:val="005705CF"/>
    <w:rsid w:val="0057139A"/>
    <w:rsid w:val="00571BF8"/>
    <w:rsid w:val="00572CAA"/>
    <w:rsid w:val="00573A49"/>
    <w:rsid w:val="00574277"/>
    <w:rsid w:val="00574713"/>
    <w:rsid w:val="00575B10"/>
    <w:rsid w:val="00577699"/>
    <w:rsid w:val="00577CE1"/>
    <w:rsid w:val="00580B0B"/>
    <w:rsid w:val="00581095"/>
    <w:rsid w:val="00583608"/>
    <w:rsid w:val="0058466B"/>
    <w:rsid w:val="0058494A"/>
    <w:rsid w:val="00586D53"/>
    <w:rsid w:val="005875FC"/>
    <w:rsid w:val="00591E66"/>
    <w:rsid w:val="00592589"/>
    <w:rsid w:val="005926B6"/>
    <w:rsid w:val="00592B03"/>
    <w:rsid w:val="00592F73"/>
    <w:rsid w:val="005930E6"/>
    <w:rsid w:val="00593C89"/>
    <w:rsid w:val="00593E96"/>
    <w:rsid w:val="005A067E"/>
    <w:rsid w:val="005A0FF4"/>
    <w:rsid w:val="005A1569"/>
    <w:rsid w:val="005A1B6F"/>
    <w:rsid w:val="005A312C"/>
    <w:rsid w:val="005A502F"/>
    <w:rsid w:val="005A59F5"/>
    <w:rsid w:val="005A763A"/>
    <w:rsid w:val="005A7981"/>
    <w:rsid w:val="005A7DFB"/>
    <w:rsid w:val="005A7EC5"/>
    <w:rsid w:val="005B20AA"/>
    <w:rsid w:val="005B2597"/>
    <w:rsid w:val="005B39B3"/>
    <w:rsid w:val="005B3DA6"/>
    <w:rsid w:val="005B4950"/>
    <w:rsid w:val="005B4FE8"/>
    <w:rsid w:val="005B6801"/>
    <w:rsid w:val="005C0E82"/>
    <w:rsid w:val="005C10D6"/>
    <w:rsid w:val="005C1A46"/>
    <w:rsid w:val="005C2746"/>
    <w:rsid w:val="005C3C06"/>
    <w:rsid w:val="005C3CCE"/>
    <w:rsid w:val="005C487C"/>
    <w:rsid w:val="005C4ED4"/>
    <w:rsid w:val="005C5423"/>
    <w:rsid w:val="005C592D"/>
    <w:rsid w:val="005C5F3E"/>
    <w:rsid w:val="005C6292"/>
    <w:rsid w:val="005C6EBD"/>
    <w:rsid w:val="005C784E"/>
    <w:rsid w:val="005C7BC6"/>
    <w:rsid w:val="005D123B"/>
    <w:rsid w:val="005D1339"/>
    <w:rsid w:val="005D1556"/>
    <w:rsid w:val="005D1DF2"/>
    <w:rsid w:val="005D28DC"/>
    <w:rsid w:val="005D2FEA"/>
    <w:rsid w:val="005D325E"/>
    <w:rsid w:val="005D3526"/>
    <w:rsid w:val="005D35C5"/>
    <w:rsid w:val="005D3F5D"/>
    <w:rsid w:val="005D4DCE"/>
    <w:rsid w:val="005D5059"/>
    <w:rsid w:val="005D5246"/>
    <w:rsid w:val="005D6AE6"/>
    <w:rsid w:val="005D6EAF"/>
    <w:rsid w:val="005E0D92"/>
    <w:rsid w:val="005E0F37"/>
    <w:rsid w:val="005E10D3"/>
    <w:rsid w:val="005E2226"/>
    <w:rsid w:val="005E2A86"/>
    <w:rsid w:val="005E2FF6"/>
    <w:rsid w:val="005E3093"/>
    <w:rsid w:val="005E3287"/>
    <w:rsid w:val="005E5DCD"/>
    <w:rsid w:val="005E691A"/>
    <w:rsid w:val="005E6CFC"/>
    <w:rsid w:val="005E6EAC"/>
    <w:rsid w:val="005F004B"/>
    <w:rsid w:val="005F11A6"/>
    <w:rsid w:val="005F1300"/>
    <w:rsid w:val="005F1A3E"/>
    <w:rsid w:val="005F1C1D"/>
    <w:rsid w:val="005F2B08"/>
    <w:rsid w:val="005F3154"/>
    <w:rsid w:val="005F42D3"/>
    <w:rsid w:val="005F43B8"/>
    <w:rsid w:val="005F5A66"/>
    <w:rsid w:val="005F6553"/>
    <w:rsid w:val="005F697B"/>
    <w:rsid w:val="005F6C16"/>
    <w:rsid w:val="005F6F64"/>
    <w:rsid w:val="005F7B4C"/>
    <w:rsid w:val="0060146C"/>
    <w:rsid w:val="006022A6"/>
    <w:rsid w:val="00604022"/>
    <w:rsid w:val="0060432C"/>
    <w:rsid w:val="00604766"/>
    <w:rsid w:val="006052ED"/>
    <w:rsid w:val="006056E1"/>
    <w:rsid w:val="0060604E"/>
    <w:rsid w:val="006067EF"/>
    <w:rsid w:val="00606FD9"/>
    <w:rsid w:val="006072F1"/>
    <w:rsid w:val="00610ECB"/>
    <w:rsid w:val="0061162A"/>
    <w:rsid w:val="00611DBF"/>
    <w:rsid w:val="0061257F"/>
    <w:rsid w:val="00612D55"/>
    <w:rsid w:val="00613B8C"/>
    <w:rsid w:val="006144E3"/>
    <w:rsid w:val="00614A77"/>
    <w:rsid w:val="00614C98"/>
    <w:rsid w:val="00615355"/>
    <w:rsid w:val="00616F38"/>
    <w:rsid w:val="006175BA"/>
    <w:rsid w:val="00617661"/>
    <w:rsid w:val="006207B5"/>
    <w:rsid w:val="00620D01"/>
    <w:rsid w:val="006213E4"/>
    <w:rsid w:val="006216D4"/>
    <w:rsid w:val="006228B4"/>
    <w:rsid w:val="00622DA7"/>
    <w:rsid w:val="0062387B"/>
    <w:rsid w:val="00625CF3"/>
    <w:rsid w:val="0062608C"/>
    <w:rsid w:val="0062710E"/>
    <w:rsid w:val="0063003E"/>
    <w:rsid w:val="006305F0"/>
    <w:rsid w:val="00630853"/>
    <w:rsid w:val="00631A2E"/>
    <w:rsid w:val="00632BDD"/>
    <w:rsid w:val="006337D6"/>
    <w:rsid w:val="00634604"/>
    <w:rsid w:val="00634DBE"/>
    <w:rsid w:val="006353A9"/>
    <w:rsid w:val="00635B45"/>
    <w:rsid w:val="0063756D"/>
    <w:rsid w:val="006378F8"/>
    <w:rsid w:val="00637C12"/>
    <w:rsid w:val="00640BBA"/>
    <w:rsid w:val="0064166E"/>
    <w:rsid w:val="00643EEA"/>
    <w:rsid w:val="00643FF9"/>
    <w:rsid w:val="00644AF3"/>
    <w:rsid w:val="00644CBD"/>
    <w:rsid w:val="006451CC"/>
    <w:rsid w:val="00646C17"/>
    <w:rsid w:val="00647064"/>
    <w:rsid w:val="0065011E"/>
    <w:rsid w:val="00652CF4"/>
    <w:rsid w:val="00652FDA"/>
    <w:rsid w:val="00653AE1"/>
    <w:rsid w:val="00654C88"/>
    <w:rsid w:val="00655962"/>
    <w:rsid w:val="00656559"/>
    <w:rsid w:val="006578AC"/>
    <w:rsid w:val="00660751"/>
    <w:rsid w:val="00660866"/>
    <w:rsid w:val="00661B0C"/>
    <w:rsid w:val="006620C9"/>
    <w:rsid w:val="0066382D"/>
    <w:rsid w:val="00664CD2"/>
    <w:rsid w:val="00666F63"/>
    <w:rsid w:val="00667937"/>
    <w:rsid w:val="0067048E"/>
    <w:rsid w:val="00670C82"/>
    <w:rsid w:val="0067314F"/>
    <w:rsid w:val="00674D2A"/>
    <w:rsid w:val="00680033"/>
    <w:rsid w:val="0068060C"/>
    <w:rsid w:val="00681396"/>
    <w:rsid w:val="00681AA1"/>
    <w:rsid w:val="00683DAD"/>
    <w:rsid w:val="00684EAE"/>
    <w:rsid w:val="00685D4F"/>
    <w:rsid w:val="00686242"/>
    <w:rsid w:val="00686671"/>
    <w:rsid w:val="00690EB0"/>
    <w:rsid w:val="00695551"/>
    <w:rsid w:val="00695A68"/>
    <w:rsid w:val="0069645F"/>
    <w:rsid w:val="00697694"/>
    <w:rsid w:val="006A0EC0"/>
    <w:rsid w:val="006A23EB"/>
    <w:rsid w:val="006A251D"/>
    <w:rsid w:val="006A2DF0"/>
    <w:rsid w:val="006A352F"/>
    <w:rsid w:val="006A4EC4"/>
    <w:rsid w:val="006A508F"/>
    <w:rsid w:val="006A6A84"/>
    <w:rsid w:val="006B1C99"/>
    <w:rsid w:val="006B1E38"/>
    <w:rsid w:val="006B22E6"/>
    <w:rsid w:val="006B272E"/>
    <w:rsid w:val="006B2EBA"/>
    <w:rsid w:val="006B4888"/>
    <w:rsid w:val="006B4ECA"/>
    <w:rsid w:val="006B6202"/>
    <w:rsid w:val="006C0458"/>
    <w:rsid w:val="006C04BF"/>
    <w:rsid w:val="006C0935"/>
    <w:rsid w:val="006C174C"/>
    <w:rsid w:val="006C3F47"/>
    <w:rsid w:val="006C4A25"/>
    <w:rsid w:val="006C4F7F"/>
    <w:rsid w:val="006C53E7"/>
    <w:rsid w:val="006C595D"/>
    <w:rsid w:val="006C5EAD"/>
    <w:rsid w:val="006C73E0"/>
    <w:rsid w:val="006C796A"/>
    <w:rsid w:val="006C7F26"/>
    <w:rsid w:val="006D0007"/>
    <w:rsid w:val="006D1448"/>
    <w:rsid w:val="006D1B02"/>
    <w:rsid w:val="006D3F0C"/>
    <w:rsid w:val="006D4E98"/>
    <w:rsid w:val="006D69DB"/>
    <w:rsid w:val="006D6A44"/>
    <w:rsid w:val="006D73F9"/>
    <w:rsid w:val="006E08C8"/>
    <w:rsid w:val="006E09C6"/>
    <w:rsid w:val="006E16B8"/>
    <w:rsid w:val="006E18EA"/>
    <w:rsid w:val="006E1C30"/>
    <w:rsid w:val="006E2E8C"/>
    <w:rsid w:val="006E2EA9"/>
    <w:rsid w:val="006E3051"/>
    <w:rsid w:val="006E396C"/>
    <w:rsid w:val="006E439C"/>
    <w:rsid w:val="006E6472"/>
    <w:rsid w:val="006E6C62"/>
    <w:rsid w:val="006E6E4B"/>
    <w:rsid w:val="006F0408"/>
    <w:rsid w:val="006F170A"/>
    <w:rsid w:val="006F2C38"/>
    <w:rsid w:val="006F39F4"/>
    <w:rsid w:val="006F4F91"/>
    <w:rsid w:val="006F7743"/>
    <w:rsid w:val="00700A0A"/>
    <w:rsid w:val="00700D5A"/>
    <w:rsid w:val="007023C3"/>
    <w:rsid w:val="00702E80"/>
    <w:rsid w:val="00703118"/>
    <w:rsid w:val="00703356"/>
    <w:rsid w:val="007036AA"/>
    <w:rsid w:val="00703D69"/>
    <w:rsid w:val="007046B9"/>
    <w:rsid w:val="00705445"/>
    <w:rsid w:val="00705D87"/>
    <w:rsid w:val="00705D88"/>
    <w:rsid w:val="0071096C"/>
    <w:rsid w:val="007119EB"/>
    <w:rsid w:val="007121F2"/>
    <w:rsid w:val="0071282B"/>
    <w:rsid w:val="00713728"/>
    <w:rsid w:val="007144D8"/>
    <w:rsid w:val="00717371"/>
    <w:rsid w:val="00720F3F"/>
    <w:rsid w:val="007221F2"/>
    <w:rsid w:val="007234DE"/>
    <w:rsid w:val="00723847"/>
    <w:rsid w:val="00723B4D"/>
    <w:rsid w:val="00723E7D"/>
    <w:rsid w:val="00724413"/>
    <w:rsid w:val="00726E42"/>
    <w:rsid w:val="00727646"/>
    <w:rsid w:val="00730D3D"/>
    <w:rsid w:val="00730DC3"/>
    <w:rsid w:val="00731067"/>
    <w:rsid w:val="00731FC6"/>
    <w:rsid w:val="00732555"/>
    <w:rsid w:val="007328FD"/>
    <w:rsid w:val="00733099"/>
    <w:rsid w:val="007333DA"/>
    <w:rsid w:val="0073474E"/>
    <w:rsid w:val="00735E08"/>
    <w:rsid w:val="00736F82"/>
    <w:rsid w:val="00736FEF"/>
    <w:rsid w:val="00736FF9"/>
    <w:rsid w:val="007370E7"/>
    <w:rsid w:val="00737318"/>
    <w:rsid w:val="00740085"/>
    <w:rsid w:val="00741D4A"/>
    <w:rsid w:val="00742A01"/>
    <w:rsid w:val="00743F70"/>
    <w:rsid w:val="00745383"/>
    <w:rsid w:val="00747C08"/>
    <w:rsid w:val="00747E10"/>
    <w:rsid w:val="007502B8"/>
    <w:rsid w:val="00750924"/>
    <w:rsid w:val="00750DC8"/>
    <w:rsid w:val="00752FA1"/>
    <w:rsid w:val="007533E0"/>
    <w:rsid w:val="00755541"/>
    <w:rsid w:val="00755A6D"/>
    <w:rsid w:val="00755E18"/>
    <w:rsid w:val="00756588"/>
    <w:rsid w:val="00757AE4"/>
    <w:rsid w:val="00757D1D"/>
    <w:rsid w:val="00760A4E"/>
    <w:rsid w:val="00761F02"/>
    <w:rsid w:val="00762C52"/>
    <w:rsid w:val="00762FEF"/>
    <w:rsid w:val="0076718E"/>
    <w:rsid w:val="0076797F"/>
    <w:rsid w:val="00771000"/>
    <w:rsid w:val="0077354C"/>
    <w:rsid w:val="00775160"/>
    <w:rsid w:val="00775974"/>
    <w:rsid w:val="00775D19"/>
    <w:rsid w:val="00777862"/>
    <w:rsid w:val="007801AE"/>
    <w:rsid w:val="00781CDB"/>
    <w:rsid w:val="00781E73"/>
    <w:rsid w:val="0078262A"/>
    <w:rsid w:val="007826CF"/>
    <w:rsid w:val="00783134"/>
    <w:rsid w:val="00785CF2"/>
    <w:rsid w:val="007861CD"/>
    <w:rsid w:val="00786318"/>
    <w:rsid w:val="00786A49"/>
    <w:rsid w:val="00786FF9"/>
    <w:rsid w:val="00787672"/>
    <w:rsid w:val="007876F2"/>
    <w:rsid w:val="007906C9"/>
    <w:rsid w:val="00790CEE"/>
    <w:rsid w:val="0079160C"/>
    <w:rsid w:val="0079185D"/>
    <w:rsid w:val="00791A31"/>
    <w:rsid w:val="0079238A"/>
    <w:rsid w:val="00795186"/>
    <w:rsid w:val="00795239"/>
    <w:rsid w:val="007956CC"/>
    <w:rsid w:val="00795A69"/>
    <w:rsid w:val="0079677E"/>
    <w:rsid w:val="00796F50"/>
    <w:rsid w:val="007971ED"/>
    <w:rsid w:val="007978C5"/>
    <w:rsid w:val="007A01A9"/>
    <w:rsid w:val="007A0FA7"/>
    <w:rsid w:val="007A2B75"/>
    <w:rsid w:val="007A3DEA"/>
    <w:rsid w:val="007A47FC"/>
    <w:rsid w:val="007A4C33"/>
    <w:rsid w:val="007B019E"/>
    <w:rsid w:val="007B01BD"/>
    <w:rsid w:val="007B0732"/>
    <w:rsid w:val="007B2C4F"/>
    <w:rsid w:val="007B414B"/>
    <w:rsid w:val="007B5B9F"/>
    <w:rsid w:val="007B67A7"/>
    <w:rsid w:val="007B6D7A"/>
    <w:rsid w:val="007B738A"/>
    <w:rsid w:val="007C0677"/>
    <w:rsid w:val="007C107B"/>
    <w:rsid w:val="007C1380"/>
    <w:rsid w:val="007C13D5"/>
    <w:rsid w:val="007C1755"/>
    <w:rsid w:val="007C3CFE"/>
    <w:rsid w:val="007C51B6"/>
    <w:rsid w:val="007C6C85"/>
    <w:rsid w:val="007C73CE"/>
    <w:rsid w:val="007D0261"/>
    <w:rsid w:val="007D03B8"/>
    <w:rsid w:val="007D0974"/>
    <w:rsid w:val="007D0B0B"/>
    <w:rsid w:val="007D4536"/>
    <w:rsid w:val="007D498B"/>
    <w:rsid w:val="007D4A39"/>
    <w:rsid w:val="007D6193"/>
    <w:rsid w:val="007D6232"/>
    <w:rsid w:val="007D68AA"/>
    <w:rsid w:val="007E02D7"/>
    <w:rsid w:val="007E069D"/>
    <w:rsid w:val="007E14B0"/>
    <w:rsid w:val="007E2707"/>
    <w:rsid w:val="007E28F0"/>
    <w:rsid w:val="007E3AFE"/>
    <w:rsid w:val="007E3CFA"/>
    <w:rsid w:val="007E4320"/>
    <w:rsid w:val="007E5102"/>
    <w:rsid w:val="007E5675"/>
    <w:rsid w:val="007E5FD8"/>
    <w:rsid w:val="007F171E"/>
    <w:rsid w:val="007F1EA0"/>
    <w:rsid w:val="007F3090"/>
    <w:rsid w:val="007F31CD"/>
    <w:rsid w:val="007F34E1"/>
    <w:rsid w:val="007F370B"/>
    <w:rsid w:val="007F44D1"/>
    <w:rsid w:val="007F5097"/>
    <w:rsid w:val="007F6420"/>
    <w:rsid w:val="007F6C4D"/>
    <w:rsid w:val="007F793A"/>
    <w:rsid w:val="00800D71"/>
    <w:rsid w:val="00800F2E"/>
    <w:rsid w:val="00801E7D"/>
    <w:rsid w:val="00804D89"/>
    <w:rsid w:val="00804D97"/>
    <w:rsid w:val="008052FC"/>
    <w:rsid w:val="00805E5D"/>
    <w:rsid w:val="00806348"/>
    <w:rsid w:val="00807B6D"/>
    <w:rsid w:val="008120A8"/>
    <w:rsid w:val="00812AB2"/>
    <w:rsid w:val="00813617"/>
    <w:rsid w:val="00813906"/>
    <w:rsid w:val="00814DA3"/>
    <w:rsid w:val="00815232"/>
    <w:rsid w:val="00815A0E"/>
    <w:rsid w:val="008170AF"/>
    <w:rsid w:val="00820546"/>
    <w:rsid w:val="0082130A"/>
    <w:rsid w:val="008214ED"/>
    <w:rsid w:val="00822AC2"/>
    <w:rsid w:val="008244D8"/>
    <w:rsid w:val="008249A1"/>
    <w:rsid w:val="00824F55"/>
    <w:rsid w:val="00826B45"/>
    <w:rsid w:val="0082709C"/>
    <w:rsid w:val="00827640"/>
    <w:rsid w:val="00827829"/>
    <w:rsid w:val="0083059E"/>
    <w:rsid w:val="00830EDA"/>
    <w:rsid w:val="00834F8D"/>
    <w:rsid w:val="0083563B"/>
    <w:rsid w:val="00835B1C"/>
    <w:rsid w:val="00835D16"/>
    <w:rsid w:val="008368CE"/>
    <w:rsid w:val="00842555"/>
    <w:rsid w:val="00843FA1"/>
    <w:rsid w:val="00844E3D"/>
    <w:rsid w:val="00845CB7"/>
    <w:rsid w:val="0084646B"/>
    <w:rsid w:val="00846A3A"/>
    <w:rsid w:val="00847A22"/>
    <w:rsid w:val="00850110"/>
    <w:rsid w:val="008515FA"/>
    <w:rsid w:val="00853A6A"/>
    <w:rsid w:val="00853F4E"/>
    <w:rsid w:val="008541B1"/>
    <w:rsid w:val="0085462C"/>
    <w:rsid w:val="008563BD"/>
    <w:rsid w:val="008568D1"/>
    <w:rsid w:val="008607E1"/>
    <w:rsid w:val="008611D8"/>
    <w:rsid w:val="008612FD"/>
    <w:rsid w:val="00861641"/>
    <w:rsid w:val="008623ED"/>
    <w:rsid w:val="008633AA"/>
    <w:rsid w:val="0086401C"/>
    <w:rsid w:val="0086546C"/>
    <w:rsid w:val="008663FB"/>
    <w:rsid w:val="008667F6"/>
    <w:rsid w:val="0086714F"/>
    <w:rsid w:val="0086773B"/>
    <w:rsid w:val="00867FD8"/>
    <w:rsid w:val="008710E3"/>
    <w:rsid w:val="00871667"/>
    <w:rsid w:val="00873CAB"/>
    <w:rsid w:val="00873E51"/>
    <w:rsid w:val="008743E2"/>
    <w:rsid w:val="00876B7A"/>
    <w:rsid w:val="00877B76"/>
    <w:rsid w:val="00877F42"/>
    <w:rsid w:val="00880D27"/>
    <w:rsid w:val="00880FA6"/>
    <w:rsid w:val="00881F78"/>
    <w:rsid w:val="008827B8"/>
    <w:rsid w:val="00882D19"/>
    <w:rsid w:val="008834E8"/>
    <w:rsid w:val="00883E8E"/>
    <w:rsid w:val="00884435"/>
    <w:rsid w:val="00884AFC"/>
    <w:rsid w:val="00884C27"/>
    <w:rsid w:val="00885733"/>
    <w:rsid w:val="00885CDE"/>
    <w:rsid w:val="008862A2"/>
    <w:rsid w:val="0088716A"/>
    <w:rsid w:val="00887FA4"/>
    <w:rsid w:val="00890C3D"/>
    <w:rsid w:val="00891C68"/>
    <w:rsid w:val="00892E93"/>
    <w:rsid w:val="008931CA"/>
    <w:rsid w:val="0089423E"/>
    <w:rsid w:val="00894A03"/>
    <w:rsid w:val="00895810"/>
    <w:rsid w:val="00895E06"/>
    <w:rsid w:val="00895FA3"/>
    <w:rsid w:val="00896499"/>
    <w:rsid w:val="00897044"/>
    <w:rsid w:val="00897DD5"/>
    <w:rsid w:val="008A0CAD"/>
    <w:rsid w:val="008A243F"/>
    <w:rsid w:val="008A2DF9"/>
    <w:rsid w:val="008A4AD2"/>
    <w:rsid w:val="008A4F40"/>
    <w:rsid w:val="008A56C9"/>
    <w:rsid w:val="008A5D81"/>
    <w:rsid w:val="008A632D"/>
    <w:rsid w:val="008A6660"/>
    <w:rsid w:val="008A7E97"/>
    <w:rsid w:val="008B1626"/>
    <w:rsid w:val="008B1D19"/>
    <w:rsid w:val="008B1D2C"/>
    <w:rsid w:val="008B2255"/>
    <w:rsid w:val="008B2907"/>
    <w:rsid w:val="008B41F6"/>
    <w:rsid w:val="008B441E"/>
    <w:rsid w:val="008B4843"/>
    <w:rsid w:val="008B4AD1"/>
    <w:rsid w:val="008B591E"/>
    <w:rsid w:val="008B631F"/>
    <w:rsid w:val="008B7174"/>
    <w:rsid w:val="008B78C4"/>
    <w:rsid w:val="008C134E"/>
    <w:rsid w:val="008C14B1"/>
    <w:rsid w:val="008C19BE"/>
    <w:rsid w:val="008C3CB4"/>
    <w:rsid w:val="008C4A8D"/>
    <w:rsid w:val="008C5467"/>
    <w:rsid w:val="008C5472"/>
    <w:rsid w:val="008C7923"/>
    <w:rsid w:val="008D2F5B"/>
    <w:rsid w:val="008D36A2"/>
    <w:rsid w:val="008D3D2B"/>
    <w:rsid w:val="008D4843"/>
    <w:rsid w:val="008D589F"/>
    <w:rsid w:val="008D5C9A"/>
    <w:rsid w:val="008D672A"/>
    <w:rsid w:val="008D7466"/>
    <w:rsid w:val="008D7A37"/>
    <w:rsid w:val="008E0205"/>
    <w:rsid w:val="008E04AB"/>
    <w:rsid w:val="008E1565"/>
    <w:rsid w:val="008E5917"/>
    <w:rsid w:val="008E713D"/>
    <w:rsid w:val="008E78A5"/>
    <w:rsid w:val="008F0078"/>
    <w:rsid w:val="008F03CE"/>
    <w:rsid w:val="008F102A"/>
    <w:rsid w:val="008F1448"/>
    <w:rsid w:val="008F1BEE"/>
    <w:rsid w:val="008F24C3"/>
    <w:rsid w:val="008F2813"/>
    <w:rsid w:val="008F4D83"/>
    <w:rsid w:val="008F57A6"/>
    <w:rsid w:val="008F6755"/>
    <w:rsid w:val="008F7DBA"/>
    <w:rsid w:val="00902249"/>
    <w:rsid w:val="0090373B"/>
    <w:rsid w:val="009049EA"/>
    <w:rsid w:val="009055F9"/>
    <w:rsid w:val="00905CFD"/>
    <w:rsid w:val="00906947"/>
    <w:rsid w:val="00906A2C"/>
    <w:rsid w:val="00906B8F"/>
    <w:rsid w:val="00906C67"/>
    <w:rsid w:val="00907431"/>
    <w:rsid w:val="0090760F"/>
    <w:rsid w:val="00907F19"/>
    <w:rsid w:val="00910852"/>
    <w:rsid w:val="009122C2"/>
    <w:rsid w:val="00914D64"/>
    <w:rsid w:val="00915B51"/>
    <w:rsid w:val="00915BE1"/>
    <w:rsid w:val="00916D88"/>
    <w:rsid w:val="00917DAD"/>
    <w:rsid w:val="009204EB"/>
    <w:rsid w:val="00920931"/>
    <w:rsid w:val="009210BC"/>
    <w:rsid w:val="0092292B"/>
    <w:rsid w:val="00922DD8"/>
    <w:rsid w:val="00923FEE"/>
    <w:rsid w:val="00925641"/>
    <w:rsid w:val="009264A8"/>
    <w:rsid w:val="009264E8"/>
    <w:rsid w:val="00926B4A"/>
    <w:rsid w:val="00927061"/>
    <w:rsid w:val="009303C1"/>
    <w:rsid w:val="00930B1B"/>
    <w:rsid w:val="00931B4A"/>
    <w:rsid w:val="00931E2F"/>
    <w:rsid w:val="009327E2"/>
    <w:rsid w:val="00932E4A"/>
    <w:rsid w:val="00933B03"/>
    <w:rsid w:val="009403FD"/>
    <w:rsid w:val="009415E6"/>
    <w:rsid w:val="00942DA7"/>
    <w:rsid w:val="0094324B"/>
    <w:rsid w:val="00945AFE"/>
    <w:rsid w:val="009467D0"/>
    <w:rsid w:val="0094680F"/>
    <w:rsid w:val="00946A26"/>
    <w:rsid w:val="00947C7C"/>
    <w:rsid w:val="00950057"/>
    <w:rsid w:val="009504BD"/>
    <w:rsid w:val="0095072C"/>
    <w:rsid w:val="00951045"/>
    <w:rsid w:val="009510F2"/>
    <w:rsid w:val="00952069"/>
    <w:rsid w:val="0095337F"/>
    <w:rsid w:val="009538EC"/>
    <w:rsid w:val="00953B91"/>
    <w:rsid w:val="00953FCA"/>
    <w:rsid w:val="00954379"/>
    <w:rsid w:val="00954CFB"/>
    <w:rsid w:val="0095683B"/>
    <w:rsid w:val="009568F9"/>
    <w:rsid w:val="0096039B"/>
    <w:rsid w:val="00960B7A"/>
    <w:rsid w:val="0096178A"/>
    <w:rsid w:val="0096301D"/>
    <w:rsid w:val="00963329"/>
    <w:rsid w:val="00964785"/>
    <w:rsid w:val="00964A6D"/>
    <w:rsid w:val="009662CC"/>
    <w:rsid w:val="009668FE"/>
    <w:rsid w:val="009678D4"/>
    <w:rsid w:val="00970189"/>
    <w:rsid w:val="00970E3F"/>
    <w:rsid w:val="00971DD2"/>
    <w:rsid w:val="00971F3A"/>
    <w:rsid w:val="009729E0"/>
    <w:rsid w:val="00972A4E"/>
    <w:rsid w:val="00972E18"/>
    <w:rsid w:val="009746D3"/>
    <w:rsid w:val="00975A1F"/>
    <w:rsid w:val="00976BB2"/>
    <w:rsid w:val="0097758D"/>
    <w:rsid w:val="009800B3"/>
    <w:rsid w:val="00982B99"/>
    <w:rsid w:val="00982BB2"/>
    <w:rsid w:val="00983846"/>
    <w:rsid w:val="009849BB"/>
    <w:rsid w:val="00985223"/>
    <w:rsid w:val="00985EAC"/>
    <w:rsid w:val="00985F71"/>
    <w:rsid w:val="00986234"/>
    <w:rsid w:val="00986620"/>
    <w:rsid w:val="00987EAA"/>
    <w:rsid w:val="00990576"/>
    <w:rsid w:val="00990DAB"/>
    <w:rsid w:val="00991057"/>
    <w:rsid w:val="0099157E"/>
    <w:rsid w:val="009950F7"/>
    <w:rsid w:val="009953D7"/>
    <w:rsid w:val="00995FDD"/>
    <w:rsid w:val="00997372"/>
    <w:rsid w:val="009974E2"/>
    <w:rsid w:val="00997599"/>
    <w:rsid w:val="009977CD"/>
    <w:rsid w:val="00997961"/>
    <w:rsid w:val="009A08C2"/>
    <w:rsid w:val="009A15CE"/>
    <w:rsid w:val="009A199B"/>
    <w:rsid w:val="009A2BEC"/>
    <w:rsid w:val="009A2D91"/>
    <w:rsid w:val="009A3425"/>
    <w:rsid w:val="009A42DA"/>
    <w:rsid w:val="009A4962"/>
    <w:rsid w:val="009A6655"/>
    <w:rsid w:val="009A6CE2"/>
    <w:rsid w:val="009A73AD"/>
    <w:rsid w:val="009B03E8"/>
    <w:rsid w:val="009B245E"/>
    <w:rsid w:val="009B2B07"/>
    <w:rsid w:val="009B2FDE"/>
    <w:rsid w:val="009B3ED0"/>
    <w:rsid w:val="009B40B7"/>
    <w:rsid w:val="009B45A7"/>
    <w:rsid w:val="009B4A4D"/>
    <w:rsid w:val="009B7DDF"/>
    <w:rsid w:val="009C01B1"/>
    <w:rsid w:val="009C2444"/>
    <w:rsid w:val="009C5259"/>
    <w:rsid w:val="009C5EF7"/>
    <w:rsid w:val="009C6117"/>
    <w:rsid w:val="009C616D"/>
    <w:rsid w:val="009C6C6A"/>
    <w:rsid w:val="009C7005"/>
    <w:rsid w:val="009C727C"/>
    <w:rsid w:val="009C7E0A"/>
    <w:rsid w:val="009D11BD"/>
    <w:rsid w:val="009D275B"/>
    <w:rsid w:val="009D410E"/>
    <w:rsid w:val="009D45A4"/>
    <w:rsid w:val="009D492C"/>
    <w:rsid w:val="009D544B"/>
    <w:rsid w:val="009D576F"/>
    <w:rsid w:val="009E0494"/>
    <w:rsid w:val="009E0B18"/>
    <w:rsid w:val="009E0F9D"/>
    <w:rsid w:val="009E18AB"/>
    <w:rsid w:val="009E1BCB"/>
    <w:rsid w:val="009E1D94"/>
    <w:rsid w:val="009E2154"/>
    <w:rsid w:val="009E3439"/>
    <w:rsid w:val="009E4839"/>
    <w:rsid w:val="009E5C61"/>
    <w:rsid w:val="009E667B"/>
    <w:rsid w:val="009E7219"/>
    <w:rsid w:val="009E7E09"/>
    <w:rsid w:val="009F062E"/>
    <w:rsid w:val="009F1469"/>
    <w:rsid w:val="009F1603"/>
    <w:rsid w:val="009F1BE4"/>
    <w:rsid w:val="009F210F"/>
    <w:rsid w:val="009F29FE"/>
    <w:rsid w:val="009F4BED"/>
    <w:rsid w:val="009F52A6"/>
    <w:rsid w:val="009F5ECD"/>
    <w:rsid w:val="009F62E4"/>
    <w:rsid w:val="009F694D"/>
    <w:rsid w:val="009F6BA6"/>
    <w:rsid w:val="009F6E4E"/>
    <w:rsid w:val="009F6ED9"/>
    <w:rsid w:val="009F7B34"/>
    <w:rsid w:val="009F7F5E"/>
    <w:rsid w:val="00A0039A"/>
    <w:rsid w:val="00A00DFD"/>
    <w:rsid w:val="00A01178"/>
    <w:rsid w:val="00A01963"/>
    <w:rsid w:val="00A01991"/>
    <w:rsid w:val="00A04A62"/>
    <w:rsid w:val="00A10232"/>
    <w:rsid w:val="00A10A75"/>
    <w:rsid w:val="00A10B1D"/>
    <w:rsid w:val="00A10F29"/>
    <w:rsid w:val="00A11949"/>
    <w:rsid w:val="00A132EB"/>
    <w:rsid w:val="00A1377D"/>
    <w:rsid w:val="00A1701A"/>
    <w:rsid w:val="00A17151"/>
    <w:rsid w:val="00A20731"/>
    <w:rsid w:val="00A20F95"/>
    <w:rsid w:val="00A218D6"/>
    <w:rsid w:val="00A234AA"/>
    <w:rsid w:val="00A2410B"/>
    <w:rsid w:val="00A2514E"/>
    <w:rsid w:val="00A2578A"/>
    <w:rsid w:val="00A259AE"/>
    <w:rsid w:val="00A25BC2"/>
    <w:rsid w:val="00A25BCA"/>
    <w:rsid w:val="00A26A8E"/>
    <w:rsid w:val="00A3063F"/>
    <w:rsid w:val="00A30752"/>
    <w:rsid w:val="00A317C1"/>
    <w:rsid w:val="00A3220B"/>
    <w:rsid w:val="00A3309F"/>
    <w:rsid w:val="00A34395"/>
    <w:rsid w:val="00A34A6F"/>
    <w:rsid w:val="00A34BA3"/>
    <w:rsid w:val="00A35299"/>
    <w:rsid w:val="00A3538B"/>
    <w:rsid w:val="00A35BE1"/>
    <w:rsid w:val="00A36949"/>
    <w:rsid w:val="00A3797D"/>
    <w:rsid w:val="00A40562"/>
    <w:rsid w:val="00A409D0"/>
    <w:rsid w:val="00A40D18"/>
    <w:rsid w:val="00A433E7"/>
    <w:rsid w:val="00A43900"/>
    <w:rsid w:val="00A43F0E"/>
    <w:rsid w:val="00A4414C"/>
    <w:rsid w:val="00A44312"/>
    <w:rsid w:val="00A45C85"/>
    <w:rsid w:val="00A46A13"/>
    <w:rsid w:val="00A500FC"/>
    <w:rsid w:val="00A52A05"/>
    <w:rsid w:val="00A52E70"/>
    <w:rsid w:val="00A539FE"/>
    <w:rsid w:val="00A53B80"/>
    <w:rsid w:val="00A55E99"/>
    <w:rsid w:val="00A55EC1"/>
    <w:rsid w:val="00A55F15"/>
    <w:rsid w:val="00A5656B"/>
    <w:rsid w:val="00A5690B"/>
    <w:rsid w:val="00A56F2E"/>
    <w:rsid w:val="00A57E7D"/>
    <w:rsid w:val="00A6035D"/>
    <w:rsid w:val="00A60BF2"/>
    <w:rsid w:val="00A61ECA"/>
    <w:rsid w:val="00A62276"/>
    <w:rsid w:val="00A6296D"/>
    <w:rsid w:val="00A63313"/>
    <w:rsid w:val="00A63D64"/>
    <w:rsid w:val="00A64F61"/>
    <w:rsid w:val="00A653A8"/>
    <w:rsid w:val="00A65685"/>
    <w:rsid w:val="00A66377"/>
    <w:rsid w:val="00A67E0D"/>
    <w:rsid w:val="00A70C84"/>
    <w:rsid w:val="00A71DB2"/>
    <w:rsid w:val="00A720B8"/>
    <w:rsid w:val="00A733E6"/>
    <w:rsid w:val="00A735E9"/>
    <w:rsid w:val="00A74457"/>
    <w:rsid w:val="00A747DD"/>
    <w:rsid w:val="00A75483"/>
    <w:rsid w:val="00A778E4"/>
    <w:rsid w:val="00A77C9E"/>
    <w:rsid w:val="00A807E2"/>
    <w:rsid w:val="00A80802"/>
    <w:rsid w:val="00A80803"/>
    <w:rsid w:val="00A80F49"/>
    <w:rsid w:val="00A81578"/>
    <w:rsid w:val="00A82326"/>
    <w:rsid w:val="00A82AAB"/>
    <w:rsid w:val="00A838A6"/>
    <w:rsid w:val="00A84449"/>
    <w:rsid w:val="00A849EE"/>
    <w:rsid w:val="00A85335"/>
    <w:rsid w:val="00A86DB3"/>
    <w:rsid w:val="00A90A2B"/>
    <w:rsid w:val="00A92B5A"/>
    <w:rsid w:val="00A92BD0"/>
    <w:rsid w:val="00A93187"/>
    <w:rsid w:val="00A93D40"/>
    <w:rsid w:val="00A9471B"/>
    <w:rsid w:val="00A94C7C"/>
    <w:rsid w:val="00A955BB"/>
    <w:rsid w:val="00A968A6"/>
    <w:rsid w:val="00AA0B62"/>
    <w:rsid w:val="00AA0C52"/>
    <w:rsid w:val="00AA0D58"/>
    <w:rsid w:val="00AA1A97"/>
    <w:rsid w:val="00AA2846"/>
    <w:rsid w:val="00AA2A57"/>
    <w:rsid w:val="00AA5A33"/>
    <w:rsid w:val="00AA6671"/>
    <w:rsid w:val="00AA6B52"/>
    <w:rsid w:val="00AA6BAE"/>
    <w:rsid w:val="00AB0DD7"/>
    <w:rsid w:val="00AB2A5B"/>
    <w:rsid w:val="00AB3B3C"/>
    <w:rsid w:val="00AB498B"/>
    <w:rsid w:val="00AC05B1"/>
    <w:rsid w:val="00AC259E"/>
    <w:rsid w:val="00AC25C1"/>
    <w:rsid w:val="00AC386D"/>
    <w:rsid w:val="00AC5313"/>
    <w:rsid w:val="00AC59FE"/>
    <w:rsid w:val="00AC7917"/>
    <w:rsid w:val="00AD060C"/>
    <w:rsid w:val="00AD0DFE"/>
    <w:rsid w:val="00AD109C"/>
    <w:rsid w:val="00AD275F"/>
    <w:rsid w:val="00AD3879"/>
    <w:rsid w:val="00AD4341"/>
    <w:rsid w:val="00AD453E"/>
    <w:rsid w:val="00AD6FE9"/>
    <w:rsid w:val="00AD7542"/>
    <w:rsid w:val="00AE0063"/>
    <w:rsid w:val="00AE10FD"/>
    <w:rsid w:val="00AE18C8"/>
    <w:rsid w:val="00AE2E03"/>
    <w:rsid w:val="00AE332C"/>
    <w:rsid w:val="00AE3BCC"/>
    <w:rsid w:val="00AE46DE"/>
    <w:rsid w:val="00AE4D21"/>
    <w:rsid w:val="00AE4E36"/>
    <w:rsid w:val="00AE5351"/>
    <w:rsid w:val="00AE56D5"/>
    <w:rsid w:val="00AE5F0B"/>
    <w:rsid w:val="00AE650B"/>
    <w:rsid w:val="00AE7FE9"/>
    <w:rsid w:val="00AF145D"/>
    <w:rsid w:val="00AF477F"/>
    <w:rsid w:val="00AF484B"/>
    <w:rsid w:val="00AF5A86"/>
    <w:rsid w:val="00AF6A02"/>
    <w:rsid w:val="00AF77D7"/>
    <w:rsid w:val="00AF77F8"/>
    <w:rsid w:val="00B00DA9"/>
    <w:rsid w:val="00B01207"/>
    <w:rsid w:val="00B01592"/>
    <w:rsid w:val="00B015EC"/>
    <w:rsid w:val="00B02A79"/>
    <w:rsid w:val="00B04506"/>
    <w:rsid w:val="00B04FE4"/>
    <w:rsid w:val="00B05ABC"/>
    <w:rsid w:val="00B05FE0"/>
    <w:rsid w:val="00B06D4D"/>
    <w:rsid w:val="00B071D6"/>
    <w:rsid w:val="00B07742"/>
    <w:rsid w:val="00B07DB4"/>
    <w:rsid w:val="00B1014A"/>
    <w:rsid w:val="00B10903"/>
    <w:rsid w:val="00B12AA0"/>
    <w:rsid w:val="00B142C1"/>
    <w:rsid w:val="00B15A7A"/>
    <w:rsid w:val="00B16035"/>
    <w:rsid w:val="00B1630D"/>
    <w:rsid w:val="00B17813"/>
    <w:rsid w:val="00B20AFB"/>
    <w:rsid w:val="00B20FBD"/>
    <w:rsid w:val="00B211A9"/>
    <w:rsid w:val="00B21613"/>
    <w:rsid w:val="00B21720"/>
    <w:rsid w:val="00B21E4F"/>
    <w:rsid w:val="00B220F4"/>
    <w:rsid w:val="00B22354"/>
    <w:rsid w:val="00B22B41"/>
    <w:rsid w:val="00B22C07"/>
    <w:rsid w:val="00B23683"/>
    <w:rsid w:val="00B23EED"/>
    <w:rsid w:val="00B2774D"/>
    <w:rsid w:val="00B3299E"/>
    <w:rsid w:val="00B33976"/>
    <w:rsid w:val="00B34170"/>
    <w:rsid w:val="00B352CA"/>
    <w:rsid w:val="00B366F2"/>
    <w:rsid w:val="00B37D35"/>
    <w:rsid w:val="00B44694"/>
    <w:rsid w:val="00B44809"/>
    <w:rsid w:val="00B4503D"/>
    <w:rsid w:val="00B45173"/>
    <w:rsid w:val="00B45687"/>
    <w:rsid w:val="00B45B98"/>
    <w:rsid w:val="00B45FD1"/>
    <w:rsid w:val="00B46761"/>
    <w:rsid w:val="00B477D0"/>
    <w:rsid w:val="00B51E2E"/>
    <w:rsid w:val="00B53C94"/>
    <w:rsid w:val="00B541B6"/>
    <w:rsid w:val="00B543B4"/>
    <w:rsid w:val="00B55206"/>
    <w:rsid w:val="00B56708"/>
    <w:rsid w:val="00B57ED3"/>
    <w:rsid w:val="00B60592"/>
    <w:rsid w:val="00B60624"/>
    <w:rsid w:val="00B60A72"/>
    <w:rsid w:val="00B60DDE"/>
    <w:rsid w:val="00B60FA3"/>
    <w:rsid w:val="00B61254"/>
    <w:rsid w:val="00B6180D"/>
    <w:rsid w:val="00B61D62"/>
    <w:rsid w:val="00B62250"/>
    <w:rsid w:val="00B6268E"/>
    <w:rsid w:val="00B63579"/>
    <w:rsid w:val="00B63CAD"/>
    <w:rsid w:val="00B649CD"/>
    <w:rsid w:val="00B64AB6"/>
    <w:rsid w:val="00B655D0"/>
    <w:rsid w:val="00B66B62"/>
    <w:rsid w:val="00B67781"/>
    <w:rsid w:val="00B677DA"/>
    <w:rsid w:val="00B67868"/>
    <w:rsid w:val="00B71D8C"/>
    <w:rsid w:val="00B72176"/>
    <w:rsid w:val="00B724B1"/>
    <w:rsid w:val="00B72565"/>
    <w:rsid w:val="00B72C36"/>
    <w:rsid w:val="00B7302D"/>
    <w:rsid w:val="00B73226"/>
    <w:rsid w:val="00B7447A"/>
    <w:rsid w:val="00B74B1F"/>
    <w:rsid w:val="00B75407"/>
    <w:rsid w:val="00B76512"/>
    <w:rsid w:val="00B80748"/>
    <w:rsid w:val="00B822E5"/>
    <w:rsid w:val="00B828F4"/>
    <w:rsid w:val="00B82FAE"/>
    <w:rsid w:val="00B844F2"/>
    <w:rsid w:val="00B8588A"/>
    <w:rsid w:val="00B86E11"/>
    <w:rsid w:val="00B877C3"/>
    <w:rsid w:val="00B9177A"/>
    <w:rsid w:val="00B9186F"/>
    <w:rsid w:val="00B91906"/>
    <w:rsid w:val="00B91A3B"/>
    <w:rsid w:val="00B92E92"/>
    <w:rsid w:val="00B930AB"/>
    <w:rsid w:val="00B94633"/>
    <w:rsid w:val="00B94645"/>
    <w:rsid w:val="00B947F6"/>
    <w:rsid w:val="00B94C74"/>
    <w:rsid w:val="00B94EA3"/>
    <w:rsid w:val="00B952DB"/>
    <w:rsid w:val="00B960E7"/>
    <w:rsid w:val="00B96D9A"/>
    <w:rsid w:val="00B9717F"/>
    <w:rsid w:val="00BA0793"/>
    <w:rsid w:val="00BA0817"/>
    <w:rsid w:val="00BA0904"/>
    <w:rsid w:val="00BA0B4A"/>
    <w:rsid w:val="00BA0C15"/>
    <w:rsid w:val="00BA1161"/>
    <w:rsid w:val="00BA137D"/>
    <w:rsid w:val="00BA15F1"/>
    <w:rsid w:val="00BA6A51"/>
    <w:rsid w:val="00BA6F57"/>
    <w:rsid w:val="00BB05F1"/>
    <w:rsid w:val="00BB1248"/>
    <w:rsid w:val="00BB1905"/>
    <w:rsid w:val="00BB2AC5"/>
    <w:rsid w:val="00BB2B86"/>
    <w:rsid w:val="00BB2D41"/>
    <w:rsid w:val="00BB4178"/>
    <w:rsid w:val="00BB4571"/>
    <w:rsid w:val="00BB6433"/>
    <w:rsid w:val="00BC0982"/>
    <w:rsid w:val="00BC09EC"/>
    <w:rsid w:val="00BC0CAB"/>
    <w:rsid w:val="00BC16A2"/>
    <w:rsid w:val="00BC1EDA"/>
    <w:rsid w:val="00BC2BB5"/>
    <w:rsid w:val="00BC2BE1"/>
    <w:rsid w:val="00BC2F6E"/>
    <w:rsid w:val="00BC3010"/>
    <w:rsid w:val="00BC4558"/>
    <w:rsid w:val="00BC6384"/>
    <w:rsid w:val="00BC6BCA"/>
    <w:rsid w:val="00BC7382"/>
    <w:rsid w:val="00BC7B09"/>
    <w:rsid w:val="00BD139C"/>
    <w:rsid w:val="00BD19D5"/>
    <w:rsid w:val="00BD276B"/>
    <w:rsid w:val="00BD2BC9"/>
    <w:rsid w:val="00BD40D5"/>
    <w:rsid w:val="00BD49B7"/>
    <w:rsid w:val="00BD4BFF"/>
    <w:rsid w:val="00BD53B9"/>
    <w:rsid w:val="00BD5E7B"/>
    <w:rsid w:val="00BD727E"/>
    <w:rsid w:val="00BD7A15"/>
    <w:rsid w:val="00BE0346"/>
    <w:rsid w:val="00BE0980"/>
    <w:rsid w:val="00BE1848"/>
    <w:rsid w:val="00BE19D2"/>
    <w:rsid w:val="00BE2048"/>
    <w:rsid w:val="00BE2159"/>
    <w:rsid w:val="00BE2162"/>
    <w:rsid w:val="00BE2199"/>
    <w:rsid w:val="00BE2622"/>
    <w:rsid w:val="00BE35CE"/>
    <w:rsid w:val="00BE3BD1"/>
    <w:rsid w:val="00BE4164"/>
    <w:rsid w:val="00BE451B"/>
    <w:rsid w:val="00BE4B34"/>
    <w:rsid w:val="00BE5D5D"/>
    <w:rsid w:val="00BE7AFD"/>
    <w:rsid w:val="00BF0070"/>
    <w:rsid w:val="00BF1DDA"/>
    <w:rsid w:val="00BF3BAE"/>
    <w:rsid w:val="00BF43BF"/>
    <w:rsid w:val="00BF501E"/>
    <w:rsid w:val="00BF52B7"/>
    <w:rsid w:val="00C00180"/>
    <w:rsid w:val="00C00304"/>
    <w:rsid w:val="00C010C8"/>
    <w:rsid w:val="00C0112C"/>
    <w:rsid w:val="00C0128D"/>
    <w:rsid w:val="00C0163F"/>
    <w:rsid w:val="00C01935"/>
    <w:rsid w:val="00C01D4D"/>
    <w:rsid w:val="00C0203C"/>
    <w:rsid w:val="00C02B94"/>
    <w:rsid w:val="00C03A5E"/>
    <w:rsid w:val="00C03EEE"/>
    <w:rsid w:val="00C04896"/>
    <w:rsid w:val="00C04A77"/>
    <w:rsid w:val="00C0545C"/>
    <w:rsid w:val="00C05AD2"/>
    <w:rsid w:val="00C0611D"/>
    <w:rsid w:val="00C07C8E"/>
    <w:rsid w:val="00C10349"/>
    <w:rsid w:val="00C12234"/>
    <w:rsid w:val="00C127C7"/>
    <w:rsid w:val="00C13351"/>
    <w:rsid w:val="00C139A0"/>
    <w:rsid w:val="00C14934"/>
    <w:rsid w:val="00C14CB8"/>
    <w:rsid w:val="00C15FAA"/>
    <w:rsid w:val="00C16305"/>
    <w:rsid w:val="00C1786F"/>
    <w:rsid w:val="00C20969"/>
    <w:rsid w:val="00C21E01"/>
    <w:rsid w:val="00C233E0"/>
    <w:rsid w:val="00C24059"/>
    <w:rsid w:val="00C2445B"/>
    <w:rsid w:val="00C268A9"/>
    <w:rsid w:val="00C27D6D"/>
    <w:rsid w:val="00C30163"/>
    <w:rsid w:val="00C302A1"/>
    <w:rsid w:val="00C30568"/>
    <w:rsid w:val="00C3083B"/>
    <w:rsid w:val="00C309D6"/>
    <w:rsid w:val="00C3153A"/>
    <w:rsid w:val="00C31F31"/>
    <w:rsid w:val="00C3300F"/>
    <w:rsid w:val="00C33E57"/>
    <w:rsid w:val="00C34F13"/>
    <w:rsid w:val="00C357AD"/>
    <w:rsid w:val="00C35E05"/>
    <w:rsid w:val="00C4023C"/>
    <w:rsid w:val="00C40B47"/>
    <w:rsid w:val="00C410EE"/>
    <w:rsid w:val="00C41584"/>
    <w:rsid w:val="00C41D69"/>
    <w:rsid w:val="00C423A7"/>
    <w:rsid w:val="00C4579E"/>
    <w:rsid w:val="00C45E1E"/>
    <w:rsid w:val="00C467CB"/>
    <w:rsid w:val="00C468B7"/>
    <w:rsid w:val="00C47E19"/>
    <w:rsid w:val="00C51162"/>
    <w:rsid w:val="00C51BF1"/>
    <w:rsid w:val="00C51CC2"/>
    <w:rsid w:val="00C5249F"/>
    <w:rsid w:val="00C5260F"/>
    <w:rsid w:val="00C55858"/>
    <w:rsid w:val="00C567D6"/>
    <w:rsid w:val="00C5730B"/>
    <w:rsid w:val="00C602B8"/>
    <w:rsid w:val="00C60F11"/>
    <w:rsid w:val="00C6177F"/>
    <w:rsid w:val="00C62436"/>
    <w:rsid w:val="00C63037"/>
    <w:rsid w:val="00C6352C"/>
    <w:rsid w:val="00C63E32"/>
    <w:rsid w:val="00C66AC0"/>
    <w:rsid w:val="00C67438"/>
    <w:rsid w:val="00C6779F"/>
    <w:rsid w:val="00C67BE0"/>
    <w:rsid w:val="00C705CF"/>
    <w:rsid w:val="00C70DAD"/>
    <w:rsid w:val="00C71CC7"/>
    <w:rsid w:val="00C71D8D"/>
    <w:rsid w:val="00C7251E"/>
    <w:rsid w:val="00C73EC0"/>
    <w:rsid w:val="00C7404E"/>
    <w:rsid w:val="00C743C3"/>
    <w:rsid w:val="00C74CA9"/>
    <w:rsid w:val="00C74E6E"/>
    <w:rsid w:val="00C76219"/>
    <w:rsid w:val="00C767D5"/>
    <w:rsid w:val="00C76E4E"/>
    <w:rsid w:val="00C771A6"/>
    <w:rsid w:val="00C77391"/>
    <w:rsid w:val="00C7773A"/>
    <w:rsid w:val="00C7784B"/>
    <w:rsid w:val="00C801D4"/>
    <w:rsid w:val="00C80991"/>
    <w:rsid w:val="00C80B04"/>
    <w:rsid w:val="00C80D8B"/>
    <w:rsid w:val="00C81AA7"/>
    <w:rsid w:val="00C82514"/>
    <w:rsid w:val="00C830DF"/>
    <w:rsid w:val="00C83859"/>
    <w:rsid w:val="00C840EE"/>
    <w:rsid w:val="00C84DAE"/>
    <w:rsid w:val="00C851EE"/>
    <w:rsid w:val="00C859AC"/>
    <w:rsid w:val="00C85CD5"/>
    <w:rsid w:val="00C8690F"/>
    <w:rsid w:val="00C87852"/>
    <w:rsid w:val="00C90008"/>
    <w:rsid w:val="00C90CB6"/>
    <w:rsid w:val="00C90DBF"/>
    <w:rsid w:val="00C90E8B"/>
    <w:rsid w:val="00C92023"/>
    <w:rsid w:val="00C949BB"/>
    <w:rsid w:val="00C94D8F"/>
    <w:rsid w:val="00CA08A3"/>
    <w:rsid w:val="00CA1A94"/>
    <w:rsid w:val="00CA3A9F"/>
    <w:rsid w:val="00CA7EFD"/>
    <w:rsid w:val="00CB035E"/>
    <w:rsid w:val="00CB0CE4"/>
    <w:rsid w:val="00CB0D2D"/>
    <w:rsid w:val="00CB137A"/>
    <w:rsid w:val="00CB184D"/>
    <w:rsid w:val="00CB1970"/>
    <w:rsid w:val="00CB21EB"/>
    <w:rsid w:val="00CB2493"/>
    <w:rsid w:val="00CB2877"/>
    <w:rsid w:val="00CB31CC"/>
    <w:rsid w:val="00CB3665"/>
    <w:rsid w:val="00CB398B"/>
    <w:rsid w:val="00CB3C26"/>
    <w:rsid w:val="00CB65C5"/>
    <w:rsid w:val="00CB72F1"/>
    <w:rsid w:val="00CB7350"/>
    <w:rsid w:val="00CC0ECB"/>
    <w:rsid w:val="00CC10AF"/>
    <w:rsid w:val="00CC16A7"/>
    <w:rsid w:val="00CC1804"/>
    <w:rsid w:val="00CC2A09"/>
    <w:rsid w:val="00CC45D8"/>
    <w:rsid w:val="00CC4CF4"/>
    <w:rsid w:val="00CC4F98"/>
    <w:rsid w:val="00CC5770"/>
    <w:rsid w:val="00CC6EF0"/>
    <w:rsid w:val="00CC7067"/>
    <w:rsid w:val="00CC7772"/>
    <w:rsid w:val="00CC7C3A"/>
    <w:rsid w:val="00CD0130"/>
    <w:rsid w:val="00CD0553"/>
    <w:rsid w:val="00CD0994"/>
    <w:rsid w:val="00CD0E4D"/>
    <w:rsid w:val="00CD2446"/>
    <w:rsid w:val="00CD2575"/>
    <w:rsid w:val="00CD438D"/>
    <w:rsid w:val="00CD4838"/>
    <w:rsid w:val="00CD483A"/>
    <w:rsid w:val="00CD48CF"/>
    <w:rsid w:val="00CD4B86"/>
    <w:rsid w:val="00CD5726"/>
    <w:rsid w:val="00CD5CB7"/>
    <w:rsid w:val="00CD7956"/>
    <w:rsid w:val="00CE256E"/>
    <w:rsid w:val="00CE2632"/>
    <w:rsid w:val="00CE28EF"/>
    <w:rsid w:val="00CE2D37"/>
    <w:rsid w:val="00CE331C"/>
    <w:rsid w:val="00CE333D"/>
    <w:rsid w:val="00CE37A9"/>
    <w:rsid w:val="00CE407C"/>
    <w:rsid w:val="00CE43B5"/>
    <w:rsid w:val="00CE6D1C"/>
    <w:rsid w:val="00CF0321"/>
    <w:rsid w:val="00CF2292"/>
    <w:rsid w:val="00CF46A3"/>
    <w:rsid w:val="00CF51E4"/>
    <w:rsid w:val="00CF7AE0"/>
    <w:rsid w:val="00D01019"/>
    <w:rsid w:val="00D04C3F"/>
    <w:rsid w:val="00D0523B"/>
    <w:rsid w:val="00D066E8"/>
    <w:rsid w:val="00D077CC"/>
    <w:rsid w:val="00D100BC"/>
    <w:rsid w:val="00D1275C"/>
    <w:rsid w:val="00D1348C"/>
    <w:rsid w:val="00D200F9"/>
    <w:rsid w:val="00D20AAC"/>
    <w:rsid w:val="00D20C03"/>
    <w:rsid w:val="00D24303"/>
    <w:rsid w:val="00D244A2"/>
    <w:rsid w:val="00D24E0B"/>
    <w:rsid w:val="00D254C3"/>
    <w:rsid w:val="00D2625D"/>
    <w:rsid w:val="00D279BB"/>
    <w:rsid w:val="00D30754"/>
    <w:rsid w:val="00D31C00"/>
    <w:rsid w:val="00D32F07"/>
    <w:rsid w:val="00D33881"/>
    <w:rsid w:val="00D338E2"/>
    <w:rsid w:val="00D34898"/>
    <w:rsid w:val="00D4071B"/>
    <w:rsid w:val="00D40CB0"/>
    <w:rsid w:val="00D42341"/>
    <w:rsid w:val="00D425D5"/>
    <w:rsid w:val="00D43971"/>
    <w:rsid w:val="00D43D6A"/>
    <w:rsid w:val="00D45A35"/>
    <w:rsid w:val="00D4616B"/>
    <w:rsid w:val="00D46269"/>
    <w:rsid w:val="00D472DF"/>
    <w:rsid w:val="00D477B5"/>
    <w:rsid w:val="00D47F91"/>
    <w:rsid w:val="00D5169B"/>
    <w:rsid w:val="00D5260D"/>
    <w:rsid w:val="00D52ED4"/>
    <w:rsid w:val="00D53161"/>
    <w:rsid w:val="00D545C5"/>
    <w:rsid w:val="00D55477"/>
    <w:rsid w:val="00D55D54"/>
    <w:rsid w:val="00D563EF"/>
    <w:rsid w:val="00D563FC"/>
    <w:rsid w:val="00D5747C"/>
    <w:rsid w:val="00D57694"/>
    <w:rsid w:val="00D60136"/>
    <w:rsid w:val="00D63A5D"/>
    <w:rsid w:val="00D64A13"/>
    <w:rsid w:val="00D6663C"/>
    <w:rsid w:val="00D67312"/>
    <w:rsid w:val="00D70739"/>
    <w:rsid w:val="00D710C7"/>
    <w:rsid w:val="00D717E3"/>
    <w:rsid w:val="00D71D14"/>
    <w:rsid w:val="00D72852"/>
    <w:rsid w:val="00D7294E"/>
    <w:rsid w:val="00D72E5D"/>
    <w:rsid w:val="00D73774"/>
    <w:rsid w:val="00D73C46"/>
    <w:rsid w:val="00D743E5"/>
    <w:rsid w:val="00D7737E"/>
    <w:rsid w:val="00D81212"/>
    <w:rsid w:val="00D81FEC"/>
    <w:rsid w:val="00D82B43"/>
    <w:rsid w:val="00D82DD7"/>
    <w:rsid w:val="00D832DD"/>
    <w:rsid w:val="00D832FC"/>
    <w:rsid w:val="00D83E2A"/>
    <w:rsid w:val="00D847DA"/>
    <w:rsid w:val="00D84C76"/>
    <w:rsid w:val="00D8572A"/>
    <w:rsid w:val="00D86D1C"/>
    <w:rsid w:val="00D87488"/>
    <w:rsid w:val="00D878A2"/>
    <w:rsid w:val="00D87F5A"/>
    <w:rsid w:val="00D93DB7"/>
    <w:rsid w:val="00D94B69"/>
    <w:rsid w:val="00D95CE9"/>
    <w:rsid w:val="00D967F0"/>
    <w:rsid w:val="00D96C02"/>
    <w:rsid w:val="00D96FF9"/>
    <w:rsid w:val="00D97762"/>
    <w:rsid w:val="00DA009D"/>
    <w:rsid w:val="00DA0EDD"/>
    <w:rsid w:val="00DA3522"/>
    <w:rsid w:val="00DA543B"/>
    <w:rsid w:val="00DA55A6"/>
    <w:rsid w:val="00DA58AD"/>
    <w:rsid w:val="00DA714B"/>
    <w:rsid w:val="00DB043C"/>
    <w:rsid w:val="00DB0BF6"/>
    <w:rsid w:val="00DB0DB4"/>
    <w:rsid w:val="00DB0E77"/>
    <w:rsid w:val="00DB12E7"/>
    <w:rsid w:val="00DB1E63"/>
    <w:rsid w:val="00DB3184"/>
    <w:rsid w:val="00DB3649"/>
    <w:rsid w:val="00DB3A5B"/>
    <w:rsid w:val="00DB4856"/>
    <w:rsid w:val="00DB4951"/>
    <w:rsid w:val="00DB4B49"/>
    <w:rsid w:val="00DB4D3C"/>
    <w:rsid w:val="00DB4DCA"/>
    <w:rsid w:val="00DB6713"/>
    <w:rsid w:val="00DB6B81"/>
    <w:rsid w:val="00DB700F"/>
    <w:rsid w:val="00DB7496"/>
    <w:rsid w:val="00DC1792"/>
    <w:rsid w:val="00DC2994"/>
    <w:rsid w:val="00DC43C6"/>
    <w:rsid w:val="00DC4DD5"/>
    <w:rsid w:val="00DC68E2"/>
    <w:rsid w:val="00DC73F3"/>
    <w:rsid w:val="00DC776F"/>
    <w:rsid w:val="00DD0393"/>
    <w:rsid w:val="00DD162A"/>
    <w:rsid w:val="00DD3949"/>
    <w:rsid w:val="00DD4A77"/>
    <w:rsid w:val="00DD4C1E"/>
    <w:rsid w:val="00DD70D4"/>
    <w:rsid w:val="00DE0830"/>
    <w:rsid w:val="00DE2072"/>
    <w:rsid w:val="00DE2A93"/>
    <w:rsid w:val="00DE39A9"/>
    <w:rsid w:val="00DE3CB7"/>
    <w:rsid w:val="00DE45CB"/>
    <w:rsid w:val="00DE5410"/>
    <w:rsid w:val="00DE5826"/>
    <w:rsid w:val="00DE585E"/>
    <w:rsid w:val="00DE5D21"/>
    <w:rsid w:val="00DF1890"/>
    <w:rsid w:val="00DF23F6"/>
    <w:rsid w:val="00DF2A9F"/>
    <w:rsid w:val="00DF3DFF"/>
    <w:rsid w:val="00DF5931"/>
    <w:rsid w:val="00DF7625"/>
    <w:rsid w:val="00E00659"/>
    <w:rsid w:val="00E007C6"/>
    <w:rsid w:val="00E02B73"/>
    <w:rsid w:val="00E044F7"/>
    <w:rsid w:val="00E06853"/>
    <w:rsid w:val="00E06EA7"/>
    <w:rsid w:val="00E1036C"/>
    <w:rsid w:val="00E11ACD"/>
    <w:rsid w:val="00E11B30"/>
    <w:rsid w:val="00E12561"/>
    <w:rsid w:val="00E12881"/>
    <w:rsid w:val="00E1289C"/>
    <w:rsid w:val="00E13351"/>
    <w:rsid w:val="00E135D3"/>
    <w:rsid w:val="00E1431B"/>
    <w:rsid w:val="00E145C6"/>
    <w:rsid w:val="00E148F4"/>
    <w:rsid w:val="00E14E29"/>
    <w:rsid w:val="00E155ED"/>
    <w:rsid w:val="00E164EC"/>
    <w:rsid w:val="00E1699F"/>
    <w:rsid w:val="00E17BF4"/>
    <w:rsid w:val="00E17D9B"/>
    <w:rsid w:val="00E20F6A"/>
    <w:rsid w:val="00E221AA"/>
    <w:rsid w:val="00E23436"/>
    <w:rsid w:val="00E26708"/>
    <w:rsid w:val="00E27114"/>
    <w:rsid w:val="00E271BA"/>
    <w:rsid w:val="00E31D63"/>
    <w:rsid w:val="00E338EF"/>
    <w:rsid w:val="00E34DDD"/>
    <w:rsid w:val="00E34F3A"/>
    <w:rsid w:val="00E35083"/>
    <w:rsid w:val="00E3576A"/>
    <w:rsid w:val="00E35782"/>
    <w:rsid w:val="00E35898"/>
    <w:rsid w:val="00E360F2"/>
    <w:rsid w:val="00E368E1"/>
    <w:rsid w:val="00E37388"/>
    <w:rsid w:val="00E40640"/>
    <w:rsid w:val="00E40D10"/>
    <w:rsid w:val="00E41408"/>
    <w:rsid w:val="00E418CD"/>
    <w:rsid w:val="00E41D05"/>
    <w:rsid w:val="00E41EAD"/>
    <w:rsid w:val="00E41F00"/>
    <w:rsid w:val="00E42D38"/>
    <w:rsid w:val="00E43B62"/>
    <w:rsid w:val="00E43DA6"/>
    <w:rsid w:val="00E43DB0"/>
    <w:rsid w:val="00E44B13"/>
    <w:rsid w:val="00E453AE"/>
    <w:rsid w:val="00E4565A"/>
    <w:rsid w:val="00E46834"/>
    <w:rsid w:val="00E46885"/>
    <w:rsid w:val="00E47B50"/>
    <w:rsid w:val="00E503E0"/>
    <w:rsid w:val="00E50B68"/>
    <w:rsid w:val="00E519E3"/>
    <w:rsid w:val="00E51BE2"/>
    <w:rsid w:val="00E53B07"/>
    <w:rsid w:val="00E557D2"/>
    <w:rsid w:val="00E558DD"/>
    <w:rsid w:val="00E566F8"/>
    <w:rsid w:val="00E56739"/>
    <w:rsid w:val="00E57492"/>
    <w:rsid w:val="00E60388"/>
    <w:rsid w:val="00E60A88"/>
    <w:rsid w:val="00E61354"/>
    <w:rsid w:val="00E618CC"/>
    <w:rsid w:val="00E62318"/>
    <w:rsid w:val="00E62D4A"/>
    <w:rsid w:val="00E642BA"/>
    <w:rsid w:val="00E64558"/>
    <w:rsid w:val="00E646BE"/>
    <w:rsid w:val="00E649FA"/>
    <w:rsid w:val="00E653BE"/>
    <w:rsid w:val="00E66391"/>
    <w:rsid w:val="00E663FC"/>
    <w:rsid w:val="00E66857"/>
    <w:rsid w:val="00E66EEC"/>
    <w:rsid w:val="00E67672"/>
    <w:rsid w:val="00E6788D"/>
    <w:rsid w:val="00E67A5A"/>
    <w:rsid w:val="00E67CE4"/>
    <w:rsid w:val="00E70556"/>
    <w:rsid w:val="00E7133A"/>
    <w:rsid w:val="00E71BD5"/>
    <w:rsid w:val="00E71F9B"/>
    <w:rsid w:val="00E72106"/>
    <w:rsid w:val="00E72268"/>
    <w:rsid w:val="00E7668E"/>
    <w:rsid w:val="00E766CD"/>
    <w:rsid w:val="00E76F75"/>
    <w:rsid w:val="00E77C95"/>
    <w:rsid w:val="00E77E19"/>
    <w:rsid w:val="00E81527"/>
    <w:rsid w:val="00E82850"/>
    <w:rsid w:val="00E82B43"/>
    <w:rsid w:val="00E82ED7"/>
    <w:rsid w:val="00E83FA2"/>
    <w:rsid w:val="00E85C3B"/>
    <w:rsid w:val="00E8728A"/>
    <w:rsid w:val="00E87FFA"/>
    <w:rsid w:val="00E90276"/>
    <w:rsid w:val="00E9089D"/>
    <w:rsid w:val="00E9195B"/>
    <w:rsid w:val="00E933F5"/>
    <w:rsid w:val="00E94389"/>
    <w:rsid w:val="00E957AC"/>
    <w:rsid w:val="00E95D3C"/>
    <w:rsid w:val="00E962D7"/>
    <w:rsid w:val="00E976CE"/>
    <w:rsid w:val="00E97D2D"/>
    <w:rsid w:val="00E97D5D"/>
    <w:rsid w:val="00EA0D24"/>
    <w:rsid w:val="00EA274E"/>
    <w:rsid w:val="00EA30A2"/>
    <w:rsid w:val="00EA4312"/>
    <w:rsid w:val="00EA51BA"/>
    <w:rsid w:val="00EA63EC"/>
    <w:rsid w:val="00EA6D4F"/>
    <w:rsid w:val="00EA7D71"/>
    <w:rsid w:val="00EB00CE"/>
    <w:rsid w:val="00EB04CE"/>
    <w:rsid w:val="00EB050C"/>
    <w:rsid w:val="00EB1493"/>
    <w:rsid w:val="00EB23FE"/>
    <w:rsid w:val="00EB3657"/>
    <w:rsid w:val="00EB3A92"/>
    <w:rsid w:val="00EB4183"/>
    <w:rsid w:val="00EB43D3"/>
    <w:rsid w:val="00EC08AF"/>
    <w:rsid w:val="00EC0EB9"/>
    <w:rsid w:val="00EC2766"/>
    <w:rsid w:val="00EC2AE3"/>
    <w:rsid w:val="00EC358D"/>
    <w:rsid w:val="00EC3A70"/>
    <w:rsid w:val="00EC496A"/>
    <w:rsid w:val="00EC55C9"/>
    <w:rsid w:val="00EC5C7E"/>
    <w:rsid w:val="00EC5CDB"/>
    <w:rsid w:val="00EC7039"/>
    <w:rsid w:val="00EC7DAA"/>
    <w:rsid w:val="00ED083D"/>
    <w:rsid w:val="00ED0ABF"/>
    <w:rsid w:val="00ED29BA"/>
    <w:rsid w:val="00ED2C0F"/>
    <w:rsid w:val="00ED3791"/>
    <w:rsid w:val="00ED417A"/>
    <w:rsid w:val="00ED4D6C"/>
    <w:rsid w:val="00ED563E"/>
    <w:rsid w:val="00ED59FE"/>
    <w:rsid w:val="00ED7413"/>
    <w:rsid w:val="00EE19B2"/>
    <w:rsid w:val="00EE3C55"/>
    <w:rsid w:val="00EE3F2C"/>
    <w:rsid w:val="00EE4427"/>
    <w:rsid w:val="00EE50D8"/>
    <w:rsid w:val="00EE522B"/>
    <w:rsid w:val="00EE56BB"/>
    <w:rsid w:val="00EE59E6"/>
    <w:rsid w:val="00EE5E72"/>
    <w:rsid w:val="00EE6CF5"/>
    <w:rsid w:val="00EF09F9"/>
    <w:rsid w:val="00EF0C67"/>
    <w:rsid w:val="00EF11F3"/>
    <w:rsid w:val="00EF120C"/>
    <w:rsid w:val="00EF1A95"/>
    <w:rsid w:val="00EF25BA"/>
    <w:rsid w:val="00EF3919"/>
    <w:rsid w:val="00EF556B"/>
    <w:rsid w:val="00EF6053"/>
    <w:rsid w:val="00EF6D51"/>
    <w:rsid w:val="00EF7D6A"/>
    <w:rsid w:val="00F002EF"/>
    <w:rsid w:val="00F01FCB"/>
    <w:rsid w:val="00F01FD3"/>
    <w:rsid w:val="00F02924"/>
    <w:rsid w:val="00F02DDC"/>
    <w:rsid w:val="00F04426"/>
    <w:rsid w:val="00F05A25"/>
    <w:rsid w:val="00F05D85"/>
    <w:rsid w:val="00F06216"/>
    <w:rsid w:val="00F0711C"/>
    <w:rsid w:val="00F10058"/>
    <w:rsid w:val="00F10A5E"/>
    <w:rsid w:val="00F12761"/>
    <w:rsid w:val="00F13788"/>
    <w:rsid w:val="00F143DB"/>
    <w:rsid w:val="00F146B8"/>
    <w:rsid w:val="00F17706"/>
    <w:rsid w:val="00F228DC"/>
    <w:rsid w:val="00F246A8"/>
    <w:rsid w:val="00F25186"/>
    <w:rsid w:val="00F25233"/>
    <w:rsid w:val="00F2625E"/>
    <w:rsid w:val="00F26DCA"/>
    <w:rsid w:val="00F26F5B"/>
    <w:rsid w:val="00F27050"/>
    <w:rsid w:val="00F27567"/>
    <w:rsid w:val="00F3355D"/>
    <w:rsid w:val="00F33DEF"/>
    <w:rsid w:val="00F34BD3"/>
    <w:rsid w:val="00F35A42"/>
    <w:rsid w:val="00F3601A"/>
    <w:rsid w:val="00F36590"/>
    <w:rsid w:val="00F3707F"/>
    <w:rsid w:val="00F37151"/>
    <w:rsid w:val="00F4047C"/>
    <w:rsid w:val="00F462AD"/>
    <w:rsid w:val="00F47D20"/>
    <w:rsid w:val="00F50045"/>
    <w:rsid w:val="00F509AD"/>
    <w:rsid w:val="00F517EA"/>
    <w:rsid w:val="00F519EA"/>
    <w:rsid w:val="00F51AF6"/>
    <w:rsid w:val="00F520CC"/>
    <w:rsid w:val="00F52F50"/>
    <w:rsid w:val="00F53206"/>
    <w:rsid w:val="00F53671"/>
    <w:rsid w:val="00F53832"/>
    <w:rsid w:val="00F54483"/>
    <w:rsid w:val="00F5575B"/>
    <w:rsid w:val="00F56BDD"/>
    <w:rsid w:val="00F57E4A"/>
    <w:rsid w:val="00F614F8"/>
    <w:rsid w:val="00F62287"/>
    <w:rsid w:val="00F62936"/>
    <w:rsid w:val="00F63B87"/>
    <w:rsid w:val="00F65232"/>
    <w:rsid w:val="00F65760"/>
    <w:rsid w:val="00F65DA7"/>
    <w:rsid w:val="00F67E54"/>
    <w:rsid w:val="00F72DFE"/>
    <w:rsid w:val="00F739EE"/>
    <w:rsid w:val="00F74070"/>
    <w:rsid w:val="00F74877"/>
    <w:rsid w:val="00F75FF1"/>
    <w:rsid w:val="00F77132"/>
    <w:rsid w:val="00F8332E"/>
    <w:rsid w:val="00F85CF8"/>
    <w:rsid w:val="00F87229"/>
    <w:rsid w:val="00F873C1"/>
    <w:rsid w:val="00F87EDC"/>
    <w:rsid w:val="00F931A6"/>
    <w:rsid w:val="00F9376E"/>
    <w:rsid w:val="00F94278"/>
    <w:rsid w:val="00F94973"/>
    <w:rsid w:val="00F9644E"/>
    <w:rsid w:val="00F978C3"/>
    <w:rsid w:val="00FA03ED"/>
    <w:rsid w:val="00FA0876"/>
    <w:rsid w:val="00FA2792"/>
    <w:rsid w:val="00FA2F99"/>
    <w:rsid w:val="00FA3EF2"/>
    <w:rsid w:val="00FA46C5"/>
    <w:rsid w:val="00FA4EC4"/>
    <w:rsid w:val="00FA54D7"/>
    <w:rsid w:val="00FA5BCA"/>
    <w:rsid w:val="00FA6130"/>
    <w:rsid w:val="00FA65D1"/>
    <w:rsid w:val="00FA6CA2"/>
    <w:rsid w:val="00FA7496"/>
    <w:rsid w:val="00FA79E1"/>
    <w:rsid w:val="00FB036C"/>
    <w:rsid w:val="00FB09D9"/>
    <w:rsid w:val="00FB22C6"/>
    <w:rsid w:val="00FB2960"/>
    <w:rsid w:val="00FB297A"/>
    <w:rsid w:val="00FB4FD1"/>
    <w:rsid w:val="00FB5428"/>
    <w:rsid w:val="00FB5838"/>
    <w:rsid w:val="00FB768A"/>
    <w:rsid w:val="00FB7A79"/>
    <w:rsid w:val="00FC0865"/>
    <w:rsid w:val="00FC16B1"/>
    <w:rsid w:val="00FC18E5"/>
    <w:rsid w:val="00FC1A47"/>
    <w:rsid w:val="00FC1D48"/>
    <w:rsid w:val="00FC2C44"/>
    <w:rsid w:val="00FC309F"/>
    <w:rsid w:val="00FC4DA6"/>
    <w:rsid w:val="00FC5C16"/>
    <w:rsid w:val="00FC6493"/>
    <w:rsid w:val="00FC6503"/>
    <w:rsid w:val="00FC74BA"/>
    <w:rsid w:val="00FC7BD0"/>
    <w:rsid w:val="00FD0FC7"/>
    <w:rsid w:val="00FD11E5"/>
    <w:rsid w:val="00FD12D4"/>
    <w:rsid w:val="00FD17F3"/>
    <w:rsid w:val="00FD1E6E"/>
    <w:rsid w:val="00FD2AA2"/>
    <w:rsid w:val="00FD41CC"/>
    <w:rsid w:val="00FD4C29"/>
    <w:rsid w:val="00FD4D28"/>
    <w:rsid w:val="00FD5F44"/>
    <w:rsid w:val="00FD63F1"/>
    <w:rsid w:val="00FD6584"/>
    <w:rsid w:val="00FD6B02"/>
    <w:rsid w:val="00FD6CF5"/>
    <w:rsid w:val="00FD72C7"/>
    <w:rsid w:val="00FE0895"/>
    <w:rsid w:val="00FE10A2"/>
    <w:rsid w:val="00FE1E45"/>
    <w:rsid w:val="00FE2829"/>
    <w:rsid w:val="00FE2DAF"/>
    <w:rsid w:val="00FE3637"/>
    <w:rsid w:val="00FE4320"/>
    <w:rsid w:val="00FE4E29"/>
    <w:rsid w:val="00FF3F55"/>
    <w:rsid w:val="00FF4E50"/>
    <w:rsid w:val="00FF538E"/>
    <w:rsid w:val="00FF5BE5"/>
    <w:rsid w:val="00FF68EA"/>
    <w:rsid w:val="00FF6975"/>
    <w:rsid w:val="00FF6B6F"/>
    <w:rsid w:val="00FF760B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76231"/>
  <w15:chartTrackingRefBased/>
  <w15:docId w15:val="{274BABEA-9226-4A03-8237-584574CDF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49E"/>
  </w:style>
  <w:style w:type="paragraph" w:styleId="Titre1">
    <w:name w:val="heading 1"/>
    <w:basedOn w:val="Normal"/>
    <w:next w:val="Normal"/>
    <w:link w:val="Titre1Car"/>
    <w:uiPriority w:val="9"/>
    <w:qFormat/>
    <w:rsid w:val="00102F5B"/>
    <w:pPr>
      <w:keepNext/>
      <w:keepLines/>
      <w:spacing w:before="360" w:after="40" w:line="240" w:lineRule="auto"/>
      <w:outlineLvl w:val="0"/>
    </w:pPr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02F5B"/>
    <w:pPr>
      <w:keepNext/>
      <w:keepLines/>
      <w:spacing w:before="80" w:after="0" w:line="240" w:lineRule="auto"/>
      <w:outlineLvl w:val="1"/>
    </w:pPr>
    <w:rPr>
      <w:rFonts w:ascii="Gotham Rounded Bold" w:eastAsiaTheme="majorEastAsia" w:hAnsi="Gotham Rounded Bold" w:cstheme="majorBidi"/>
      <w:color w:val="007CFF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349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349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349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349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349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349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349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02F5B"/>
    <w:rPr>
      <w:rFonts w:ascii="Gotham Rounded Bold" w:eastAsiaTheme="majorEastAsia" w:hAnsi="Gotham Rounded Bold" w:cstheme="majorBidi"/>
      <w:color w:val="FFFFFF" w:themeColor="background1"/>
      <w:sz w:val="32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102F5B"/>
    <w:rPr>
      <w:rFonts w:ascii="Gotham Rounded Bold" w:eastAsiaTheme="majorEastAsia" w:hAnsi="Gotham Rounded Bold" w:cstheme="majorBidi"/>
      <w:color w:val="007CFF"/>
      <w:sz w:val="26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349E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A08A3"/>
  </w:style>
  <w:style w:type="paragraph" w:styleId="Pieddepage">
    <w:name w:val="footer"/>
    <w:basedOn w:val="Normal"/>
    <w:link w:val="PieddepageCar"/>
    <w:uiPriority w:val="99"/>
    <w:unhideWhenUsed/>
    <w:rsid w:val="00C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A08A3"/>
  </w:style>
  <w:style w:type="character" w:styleId="Lienhypertexte">
    <w:name w:val="Hyperlink"/>
    <w:basedOn w:val="Policepardfaut"/>
    <w:uiPriority w:val="99"/>
    <w:unhideWhenUsed/>
    <w:rsid w:val="00CA08A3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A08A3"/>
    <w:pPr>
      <w:ind w:left="720"/>
      <w:contextualSpacing/>
    </w:pPr>
  </w:style>
  <w:style w:type="table" w:styleId="Grilledutableau">
    <w:name w:val="Table Grid"/>
    <w:basedOn w:val="TableauNormal"/>
    <w:uiPriority w:val="39"/>
    <w:rsid w:val="00CA08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46349E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rsid w:val="00CA08A3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A08A3"/>
    <w:pPr>
      <w:spacing w:after="100"/>
      <w:ind w:left="220"/>
    </w:pPr>
  </w:style>
  <w:style w:type="character" w:customStyle="1" w:styleId="st">
    <w:name w:val="st"/>
    <w:basedOn w:val="Policepardfaut"/>
    <w:rsid w:val="00CA08A3"/>
  </w:style>
  <w:style w:type="paragraph" w:styleId="Sansinterligne">
    <w:name w:val="No Spacing"/>
    <w:aliases w:val="Faux titre"/>
    <w:link w:val="SansinterligneCar"/>
    <w:uiPriority w:val="1"/>
    <w:qFormat/>
    <w:rsid w:val="0046349E"/>
    <w:pPr>
      <w:spacing w:after="0" w:line="240" w:lineRule="auto"/>
    </w:pPr>
  </w:style>
  <w:style w:type="character" w:customStyle="1" w:styleId="SansinterligneCar">
    <w:name w:val="Sans interligne Car"/>
    <w:aliases w:val="Faux titre Car"/>
    <w:basedOn w:val="Policepardfaut"/>
    <w:link w:val="Sansinterligne"/>
    <w:uiPriority w:val="1"/>
    <w:rsid w:val="00CA08A3"/>
  </w:style>
  <w:style w:type="paragraph" w:styleId="TM3">
    <w:name w:val="toc 3"/>
    <w:basedOn w:val="Normal"/>
    <w:next w:val="Normal"/>
    <w:autoRedefine/>
    <w:uiPriority w:val="39"/>
    <w:unhideWhenUsed/>
    <w:rsid w:val="00CA08A3"/>
    <w:pPr>
      <w:spacing w:after="100"/>
      <w:ind w:left="440"/>
    </w:p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08A3"/>
    <w:rPr>
      <w:rFonts w:ascii="Segoe UI" w:hAnsi="Segoe UI" w:cs="Segoe UI"/>
      <w:sz w:val="18"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0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ot">
    <w:name w:val="mot"/>
    <w:basedOn w:val="Policepardfaut"/>
    <w:rsid w:val="00CA08A3"/>
  </w:style>
  <w:style w:type="paragraph" w:styleId="Commentaire">
    <w:name w:val="annotation text"/>
    <w:basedOn w:val="Normal"/>
    <w:link w:val="CommentaireCar"/>
    <w:uiPriority w:val="99"/>
    <w:unhideWhenUsed/>
    <w:rsid w:val="00CA08A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08A3"/>
    <w:rPr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08A3"/>
    <w:rPr>
      <w:b/>
      <w:bCs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08A3"/>
    <w:rPr>
      <w:b/>
      <w:bCs/>
    </w:rPr>
  </w:style>
  <w:style w:type="character" w:customStyle="1" w:styleId="Titre4Car">
    <w:name w:val="Titre 4 Car"/>
    <w:basedOn w:val="Policepardfaut"/>
    <w:link w:val="Titre4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46349E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46349E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46349E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6349E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349E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46349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46349E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6349E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46349E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46349E"/>
    <w:rPr>
      <w:b/>
      <w:bCs/>
    </w:rPr>
  </w:style>
  <w:style w:type="character" w:styleId="Accentuation">
    <w:name w:val="Emphasis"/>
    <w:basedOn w:val="Policepardfaut"/>
    <w:uiPriority w:val="20"/>
    <w:qFormat/>
    <w:rsid w:val="0046349E"/>
    <w:rPr>
      <w:i/>
      <w:iCs/>
      <w:color w:val="70AD47" w:themeColor="accent6"/>
    </w:rPr>
  </w:style>
  <w:style w:type="paragraph" w:styleId="Citation">
    <w:name w:val="Quote"/>
    <w:basedOn w:val="Normal"/>
    <w:next w:val="Normal"/>
    <w:link w:val="CitationCar"/>
    <w:uiPriority w:val="29"/>
    <w:qFormat/>
    <w:rsid w:val="0046349E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46349E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349E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349E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Accentuationlgre">
    <w:name w:val="Subtle Emphasis"/>
    <w:basedOn w:val="Policepardfaut"/>
    <w:uiPriority w:val="19"/>
    <w:qFormat/>
    <w:rsid w:val="0046349E"/>
    <w:rPr>
      <w:i/>
      <w:iCs/>
    </w:rPr>
  </w:style>
  <w:style w:type="character" w:styleId="Accentuationintense">
    <w:name w:val="Intense Emphasis"/>
    <w:basedOn w:val="Policepardfaut"/>
    <w:uiPriority w:val="21"/>
    <w:qFormat/>
    <w:rsid w:val="0046349E"/>
    <w:rPr>
      <w:b/>
      <w:bCs/>
      <w:i/>
      <w:iCs/>
    </w:rPr>
  </w:style>
  <w:style w:type="character" w:styleId="Rfrencelgre">
    <w:name w:val="Subtle Reference"/>
    <w:basedOn w:val="Policepardfaut"/>
    <w:uiPriority w:val="31"/>
    <w:qFormat/>
    <w:rsid w:val="0046349E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46349E"/>
    <w:rPr>
      <w:b/>
      <w:bCs/>
      <w:smallCaps/>
      <w:color w:val="70AD47" w:themeColor="accent6"/>
    </w:rPr>
  </w:style>
  <w:style w:type="character" w:styleId="Titredulivre">
    <w:name w:val="Book Title"/>
    <w:basedOn w:val="Policepardfaut"/>
    <w:uiPriority w:val="33"/>
    <w:qFormat/>
    <w:rsid w:val="0046349E"/>
    <w:rPr>
      <w:b/>
      <w:bCs/>
      <w:caps w:val="0"/>
      <w:smallCaps/>
      <w:spacing w:val="7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592589"/>
    <w:rPr>
      <w:sz w:val="16"/>
      <w:szCs w:val="16"/>
    </w:rPr>
  </w:style>
  <w:style w:type="paragraph" w:customStyle="1" w:styleId="Default">
    <w:name w:val="Default"/>
    <w:rsid w:val="00972E18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4245">
      <w:bodyDiv w:val="1"/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8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78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39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60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464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293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2765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5151D-E89F-406B-891C-B95B394F8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650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Assistante</dc:creator>
  <cp:keywords/>
  <dc:description/>
  <cp:lastModifiedBy> </cp:lastModifiedBy>
  <cp:revision>3</cp:revision>
  <cp:lastPrinted>2020-05-18T14:54:00Z</cp:lastPrinted>
  <dcterms:created xsi:type="dcterms:W3CDTF">2020-09-26T08:47:00Z</dcterms:created>
  <dcterms:modified xsi:type="dcterms:W3CDTF">2020-09-26T09:08:00Z</dcterms:modified>
</cp:coreProperties>
</file>