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6F" w:rsidRDefault="002E766F" w:rsidP="002E766F">
      <w:pPr>
        <w:pStyle w:val="Cartable"/>
      </w:pPr>
      <w:r>
        <w:t>Page 299. Exercice 4.</w:t>
      </w:r>
    </w:p>
    <w:p w:rsidR="002E766F" w:rsidRPr="00ED6D47" w:rsidRDefault="002E766F" w:rsidP="002E766F">
      <w:pPr>
        <w:pStyle w:val="Cartable"/>
        <w:rPr>
          <w:color w:val="FF0000"/>
        </w:rPr>
      </w:pPr>
      <w:r w:rsidRPr="00ED6D47">
        <w:rPr>
          <w:color w:val="0000FF"/>
        </w:rPr>
        <w:t xml:space="preserve">Les points L, I, Z sont alignés et les points R, I, T </w:t>
      </w:r>
      <w:r w:rsidRPr="00ED6D47">
        <w:rPr>
          <w:color w:val="FF0000"/>
        </w:rPr>
        <w:t>aussi.</w:t>
      </w:r>
    </w:p>
    <w:p w:rsidR="002E766F" w:rsidRPr="00ED6D47" w:rsidRDefault="002E766F" w:rsidP="002E766F">
      <w:pPr>
        <w:pStyle w:val="Cartable"/>
        <w:rPr>
          <w:color w:val="00CC00"/>
        </w:rPr>
      </w:pPr>
      <w:r w:rsidRPr="00ED6D47">
        <w:rPr>
          <w:color w:val="00CC00"/>
        </w:rPr>
        <w:t>Les droites (RZ) et (LT) sont parallèles.</w:t>
      </w:r>
    </w:p>
    <w:p w:rsidR="002E766F" w:rsidRDefault="002E766F" w:rsidP="002E766F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1535064" wp14:editId="343FEB30">
            <wp:simplePos x="0" y="0"/>
            <wp:positionH relativeFrom="margin">
              <wp:align>left</wp:align>
            </wp:positionH>
            <wp:positionV relativeFrom="paragraph">
              <wp:posOffset>337350</wp:posOffset>
            </wp:positionV>
            <wp:extent cx="4172532" cy="3515216"/>
            <wp:effectExtent l="0" t="0" r="0" b="9525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7CE2D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2532" cy="3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6D47">
        <w:rPr>
          <w:color w:val="0000FF"/>
        </w:rPr>
        <w:t>On donne RZ = 5 cm ; RI = 2 cm et IT = 3 cm.</w:t>
      </w:r>
    </w:p>
    <w:p w:rsidR="002E766F" w:rsidRPr="00ED6D47" w:rsidRDefault="002E766F" w:rsidP="002E766F">
      <w:pPr>
        <w:pStyle w:val="Cartable"/>
      </w:pPr>
    </w:p>
    <w:p w:rsidR="002E766F" w:rsidRDefault="002E766F" w:rsidP="002E766F">
      <w:pPr>
        <w:pStyle w:val="Cartable"/>
      </w:pPr>
      <w:r>
        <w:t xml:space="preserve">Sur </w:t>
      </w:r>
      <w:hyperlink r:id="rId5" w:history="1">
        <w:proofErr w:type="spellStart"/>
        <w:r w:rsidRPr="00C93D56">
          <w:rPr>
            <w:rStyle w:val="Lienhypertexte"/>
          </w:rPr>
          <w:t>GeoGebra</w:t>
        </w:r>
        <w:proofErr w:type="spellEnd"/>
      </w:hyperlink>
      <w:r>
        <w:t> :</w:t>
      </w:r>
    </w:p>
    <w:p w:rsidR="002E766F" w:rsidRDefault="002E766F" w:rsidP="002E766F">
      <w:pPr>
        <w:pStyle w:val="Cartable"/>
        <w:ind w:left="708"/>
      </w:pPr>
      <w:r>
        <w:t>a. Reproduis cette figure sans les mesures exactes et reportes-y les données de l'énoncé.</w:t>
      </w:r>
    </w:p>
    <w:p w:rsidR="002E766F" w:rsidRPr="00ED6D47" w:rsidRDefault="002E766F" w:rsidP="002E766F">
      <w:pPr>
        <w:pStyle w:val="Cartable"/>
        <w:rPr>
          <w:b/>
        </w:rPr>
      </w:pPr>
      <w:r w:rsidRPr="00ED6D47">
        <w:rPr>
          <w:b/>
        </w:rPr>
        <w:lastRenderedPageBreak/>
        <w:t>b. Écris les rapports de longueurs égaux.</w:t>
      </w:r>
    </w:p>
    <w:p w:rsidR="002E766F" w:rsidRDefault="002E766F" w:rsidP="002E766F">
      <w:pPr>
        <w:pStyle w:val="Cartable"/>
      </w:pPr>
      <w:bookmarkStart w:id="0" w:name="_GoBack"/>
      <w:bookmarkEnd w:id="0"/>
    </w:p>
    <w:p w:rsidR="002E766F" w:rsidRPr="00ED6D47" w:rsidRDefault="002E766F" w:rsidP="002E766F">
      <w:pPr>
        <w:pStyle w:val="Cartable"/>
        <w:rPr>
          <w:b/>
        </w:rPr>
      </w:pPr>
      <w:r w:rsidRPr="00ED6D47">
        <w:rPr>
          <w:b/>
        </w:rPr>
        <w:t>c. Quelle(s) longueur(s) pourrais-tu calculer ?</w:t>
      </w:r>
    </w:p>
    <w:p w:rsidR="002E766F" w:rsidRPr="00336682" w:rsidRDefault="002E766F" w:rsidP="002E766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6F"/>
    <w:rsid w:val="0003225C"/>
    <w:rsid w:val="000A2A64"/>
    <w:rsid w:val="000B0025"/>
    <w:rsid w:val="00140D7B"/>
    <w:rsid w:val="001438B8"/>
    <w:rsid w:val="00153491"/>
    <w:rsid w:val="001D0F46"/>
    <w:rsid w:val="002904C8"/>
    <w:rsid w:val="002E766F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93D56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C1CB4-2B45-43E0-BAE2-CD4172B7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E76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93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299Ex4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348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2017-05-29T13:36:00Z</dcterms:created>
  <dcterms:modified xsi:type="dcterms:W3CDTF">2017-05-29T13:41:00Z</dcterms:modified>
</cp:coreProperties>
</file>